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на мгновение замер, явно не ожидая такого поворота, но через некоторое время произнёл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Ты останешься в резиденции князя Чэня, и когда ты понадобишься, я пришлю за тобой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 В момент поворота в его глазах вспыхнула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пешка, а осмеливается ставить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Инъюань, услышав, что тот согласился так легко, начал смеяться, описывая круги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Шэнцзе исчез из виду, он достал записку, которую до этого крепко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Чу Шили — человек князя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записку намеренно подбросили в его комнату, но когда он прочитал её, ему стало смешно, до смешного!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Ничтожный артист из Башни Муфэн умудрился играть с двумя принцами Центральной династии как с куклами!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подошёл к лампе и поджёг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она превращается в пепел, он улыбнулся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скоро начнётся настоящее представление. Только не умри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города, в небольшом особняке, за воротами висели ярко-красные фонари, а внутри всё было украшено праздничными аксессуарами. На этой улице царила атмосфера настоящего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одетый в красное, вышел из дома вместе с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 Янь были одеты в свадебные наряды женихов, хотя его одежда была более изысканной, но при этом мягкой. Лёгкий румянец на лице подчёркивал его красоту, добавляя уникальную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прислонившийся к дверному косяку, обернулся и, увидев Цинъюя, который выглядел ярче обычного, сглотнул и замер с глуповатым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покраснел от его слов, опустив голову и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стоявший неподалёку,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нежничать. Время поджимает, пора начинать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Цинъюй и Ци Янь стояли рядом. Они оба потеряли родителей в детстве, поэтому просто поклонились перед табличками с их именами, после чего обменялись улыбками и поклонились Чу Шили и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глядя на пару, не стал останавливать их, лишь с радостью принял этот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повернулись к Цинлиню с покрасневшими глазами и поклонились ему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жизни было много людей, но в этом зале стояли лишь те, кто был для них семьёй, господами 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Цинлинь срывающимся голосом объявил о завершении церемонии, Ци Янь поднялся и крепко обнял Цинъюя, вложив в этот объятие всю свою любовь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они стали настоящей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спросил Цинъюй, держа Ци Яня за руку и оглядываясь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народе и были случаи, когда мужчины женились друг на друге, ритуалы отличались от традиционных.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В спальню! — воскликнул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покраснев, ударил его ногой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день, о какой спальне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тоже подошёл, с улыбкой намеренно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стоим уже так долго, даже бокала вина не выпили, а ты уже хочешь нас выпроводить?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обычно невозмутимый, впервые покраснел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пойдёмте пить вино,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 в небо. Все, кроме Лу Линъе, были навеселе. Даже на лице Чу Шили появился лёгкий румянец, делая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 вернулась в Башню Муфэн, а привезла их в особняк, где Чу Шили останавливался после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вынес Чу Шили из кареты. Войдя в дом, они увидели Цзинчжэня, сидящего на ступеньках и стряхивающего грязь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корзина с травами — видимо, он только что вернулся с их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обернулся, почувствовав запах алкоголя, и, взглянув на Чу Шили в объятиях Лу Линъе,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старик, стараюсь, собираю травы для лечения этого мальчишки, а ты тут с моим учеником предаёшься любовным утехам и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поднял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школа в беде, просто учителю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вдруг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пожалуйста, потише. Не мешайте старику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настолько большим, что между комнатами было значительное расстояние. Даже если бы они что-то затеяли, это вряд ли потревожило бы сон Цзинчжэня.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понимая шутку,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даос, я буду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на мгновение замер, затем покраснел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толще коры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 нежностью посмотрел на Чу Шили и направился к открытому горячему источнику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прислонившись к крепкой груди, в полусне услышал какой-то звук, но не придал значения. Через мгновение он почувствовал, как погружается в воду, тепло которой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покачал головой, чтобы избавиться от лёгкого головокружения, и, придя в себя, обнаружил, что они с Лу Линъе находятся в затуманенном паром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Шили и был скромным, они уже не раз купались вместе. На этот раз они тоже не разделись полностью, оставаясь в тонких нижних рубашках, которые плотно прилипли к телу из-за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находясь так близко, он мог ясно видеть рельефные мышцы под одеждой Лу Линъе. Его взгляд замер, он слегка кашлянул, пытаясь скрыть смущение, но покрасневшие уши выдавали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заметив это,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старые супруги, а ты всё ещё краснеешь, 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смущённо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старый супруг? У тебя, Айе, лицо толще коры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тихо засмеялся,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Ци Янь и Цинъюй поженились. Али,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приложил палец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Айе, сейчас в столице слишком много скрытых течений. Не время думать об этом. Я хочу сначала увидеть тебя на троне. Обо всём остальном поговорим, когда всё успокоится,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кивнул, но на его лице появилось нарочитое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говорить об этом. Но, честно говоря, мне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удивился. Он подумал и, подойдя ближе,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продолжил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и поцелуй тоже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чувствовал себя неловко, но Чу Шили тоже. Видя счастье Ци Яня и Цинъюя на их свадьбе, он понимал, что это было то, чего он сам давно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Лу Линъе не взойдёт на трон, всё, что произошло в прошлой жизни, будет шипом в его сердце. Он не хотел слышать эти слова от Лу Линъе, не хотел отказывать, но и не хотел, чтобы этот счастливый момент был омрачён невысказанным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желания утешить или по другой причине, под влиянием алкоголя Чу Шили стал невероятно смелым, активно отвечая на поцелуй, что только разожгло страсть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губы Чу Шили стали ещё более алыми и влажными.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реагировать. Лицо покраснело, и он попытался оттолкнуть Лу Линъе, желая выйти из воды.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Айе, вода... вода остыла.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конечно, почувствовал это. Возможно, алкоголь дал о себе знать, и его желание было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Чу Шили за запястье,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Шили успел отказаться, Лу Линъе одной рукой начал двигаться вниз... Чу Шили мгновенно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шелестел листьями, словно добавляя нотку красоты к этой трогательной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имена и топонимы приведены в соответствии с глоссарием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конструкции ("ну", "вот") для сохранения литературного стиля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ошибки согласования времён и падежей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Приведено к единообразию оформление прямой речи и авторских ремарок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