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А-И, зачем ты пришел? Ах, проходи! — На улице было сухо и холодно, Сюань Мучхи пригласил гостя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Зажег масляную лампу, он подал гостю чашку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А-И, ты пришел так поздно, наверное, срочное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срочное, — А-И положил принесенный подарок на стол. — Давно не виделись,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 Как раз время осеннего сбора урожая, так что немного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волновался, что ты в эти дни... Но раз занят, значит, все в порядке. Вот в чем дело: мой молодой господин был в гневе, и я решил, что тебе лучше временно уйти, но недавно он спросил, почему ему больше не приносят пирожные «Желтый дракон», вот я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А-И с улыбкой изложил свою просьбу. Сюань Мучхи понял все с первых слов, но терпеливо выслушал до конца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Мучхи, конечно, был рад — возобновление поставок означало доход. Даже если бы А-И не пришел сегодня, он сам бы отправился в Западный район через пару дней. Деньги были нужны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Су Ань помог ему заработать на дом, мебель и утварь все равно стоили денег. К тому же здесь не было обязательного девятилетнего образования, как на его родине, и учеба обходилась дороже, чем еда и одежда. Ему нужно было усердно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достоинства и гордости — это не то, о чем мог думать такой бедняк, как он. Разница в статусе была слишком велика, чтобы он мог позволить себе гневаться. К тому же... он превратил чужой сад в огород, так что гнев был вполне оправдан.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А-И, не беспокойся, я как раз разработал несколько новых десертов, завтра утром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заеду за тобой завтра утром? — обрадовался А-И, вспомнив о сроках, установленных его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Сюань Мучхи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А-И, Сюань Мучхи отказался от идеи шить подушку. Теперь ему нужно было срочно приготовить новые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замочил зеленый горох и бобы в теплой воде, чтобы ускорить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быстрее размокнут и очистятся от кожуры. Если начать сейчас и работать быстро, то к ночи их можно будет поставить на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зеленого гороха и бобов, красные бобы были уже готовы. Сюань Мучхи планировал приготовить красную бобовую пасту, хотя сам предпочитал начинку с целыми бобами.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Паста из бобов получалась вкуснее и питательнее, так как кожура тоже 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острове Берман бобы считались едой для бедняков и скота, аристократы их не ели, а простые люди презирали.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молодой господин семьи Си узнал, что его угощают бобами, которые идут на корм скоту, он бы разозлился, и тогда не только денег не видать, но и беды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паста была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срокам, варенье из роз тоже должно быть готово. Сюань Мучхи вернулся на кан (теплую кирпичную кровать), чтобы закончить шов на наволочке.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Сюань, ложись спать, — Сюань Мучхи застелил постель, потрогал ее и убедился, что внутри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поставить бобы на пар, скоро они размякнут, и я сниму кожуру.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Сюань Мучхи погладил Сюань Сюаня по голове. —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был еще маленьким, и, хотя он хотел помочь Сюань Мучхи, вскоре начал клевать носом, сидя на краю кровати. Сюань Мучхи уложил его под одеяло, и он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Мучхи тоже устал, глаза слипались, но он держался. Чтобы не уснуть, он сел на скамейку снаружи и начал чистить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холодно, и Сюань Мучхи вздрогнул, выйдя из внутренней комнаты. В отличие от комнаты с теплым каном и новыми окнами, снаружи окна были в дырах. Чтобы дым от готовки быстрее выходил, Сюань Мучхи не стал их заклеивать.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в силах, Сюань Мучхи медленно чистил бобы. Кожура, размокшая в теплой воде, легко снималась. Теперь, когда время замачивания подошло к концу, достаточно было потереть бобы руками, чтобы кожура отвалилась. Очищенные бобы он положил в большую печь для парки.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Мучхи вздохнул с облегчением — одна часть работы была сделана.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бобы не нужно было чистить, их можно было обработать после варки. В другом большом котле он довел воду до кипения и убрал огонь, оставив бобы томиться на остаточном 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не было часов, и Сюань Мучхи, едва держась на ногах от усталости, с трудом влез на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рассвета, когда его разбудил голодный крик петуха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Сюань Мучхи взглянул на небо и понял, что опоздал. Он быстро встал, чтобы начать работу. Поднявшись резко, он почувствовал головокружение. Он постоял немного, опираясь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Замоченные соевые бобы он положил в каменную мельницу и перемолол дважды, затем поставил соевое молоко вариться, а сам занялся разминанием вареных бобов, а затем их обжариванием.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зеленая бобовая паста была готова, он занялся приготовлением 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бобы, томившиеся всю ночь, стали мягкими и разварились. Сюань Мучхи оставил часть целых бобов, положил их в банку слоями со льдом и залил медом.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бобы он завернул в чистую марлю, купленную ранее, и начал аккуратно разминать, чтобы отделить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был не слишком сложным, бобы были уже мягкими, и вскоре паста была готова. Но это еще не все — нужно было отфильтровать воду, а затем постепенно добавить красный песок в бобовую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Сюань проснулся, Сюань Мучхи уже приготовил более двадцати пирожных из зеленых бобов с начинкой из красной бобовой пасты. Они были приготовлены разными способами, и вкус отличался. Внешний слой был маслянистым, а начинка сладкой. Поскольку пирожные предназначались для семьи Си, Сюань Мучхи добавил двойную порцию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брат, ты приготовил столько вкусняшек! — Сюань Сюань с восторгом смотрел на пирожные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половина твоя, а другую я заберу с собой, — Сюань Мучхи налил соевое молоко в чистую банку и добавил раствор соли. Это он возьмет с собой. Остальное молоко он превратил в мягкий тофу, налил миску для Сюань Сюаня, добавил ложку секретной красной бобовой пасты и ложку варенья из роз. — Иди умывайся, а потом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стрелой помчался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тоже зашел.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что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я приготовил мягкий тофу и оставил вам миску соевого молока, — Сюань Мучхи, продолжая хлопотать, ответил. Он налил дяде У миску и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все ели это, различая соленый вариант, который называли «мягким тофу», и сладкий — «доухуа».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банка жареных соевых бобов, бутылка острого масла и маринованные овощи, которые Сюань Мучхи приготовил в свободное время. Хотя еда была простой, для дяди У она была настоящим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только начал есть, как пришел А-И.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ты готов? — А-И сразу спросил, войдя, а затем уловил сладкий аромат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А-И, перекуси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если ты готов, мы можем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минуту, — Сюань Мучхи подал А-И миску горячего соевого молока. — Выпейте, согрейтесь.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Мучхи быстро выпил свою миску молока. Сегодня утром у него не было времени приготовить основное блюдо, остался только небольшой подарок от А-И — коробочка с пирожными. Сюань Мучхи вчера посмотрел: это было что-то вроде пирожных из клейкого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Черновиков слишком много... Хранитель черновиков вчера перебрал и перепутал все. Простите, простите~ это все вина Хранителя черновиков~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поддержку, многие девушки помогли с названиями, я действительно бесполезен в придумывании имен, я выжал из себя все силы, и на вид у меня хочется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все мастера, не скрою, я увидел несколько хороших, это точно в стиле Цзиньцзян, вы круты!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мне мину или полил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брошенные [мины]: Мэн Хуэй Тан, Сань Шэн Ши Ли Е по 1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[питательной жидкостью]: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Шэн Ши Ли Ye, Шу Синь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http://bllate.org/book/16402/1485872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