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Варёная и пареная кукуруза очень вкусны, но жареная кукуруза, хоть и выглядит не так привлекательно, обладает особым ароматом, который особенно нравится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Жареная кукуруза имеет удивительный аромат: так как влага из молодых початков выпаривается, они становятся особенно сладкими и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жареной кукурузы есть один недостаток: чёрные обгоревшие части легко пачкают губы и лицо, особенно когда её держат в руках и едят. К тому времени, как Сюань Сюань закончил есть початок, он уже превратился в маленького котёнка с грязной мордочкой.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людей, каждый с початком кукурузы в руках, наслаждались едой, и даже Дядя У не смог устоять перед этим соблазном.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купили около десятка початков кукурузы и половину из них пожарили. Каждый из четверых получил по одному, а Сюань Мучжи приготовил несколько чашек сладкого рисового вина, и таким образом они устроили себе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перемолол рис в муку, пропарил её, остудил и строго следуя полученной инструкции завершил процесс приготовления. Затем он поместил смесь в машину для брожения, выбрав режим приготовления байцзю.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дисплее появилось время — 38 часов. Сюань Мучжи вздохнул с облегчением: появление времени означало, что все предыдущие этапы были выполнены правильно, и проблем не возникло. Теперь оставалось только ждать завершения отсчёта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два дня, и как только алкоголь будет готов, можно будет продолжить приготовление сладкого вина. Когда они сделают больше сладкого вина, холодная погода не будет проблемой, так как оно не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утомительного дня они рано легли спать. Сюань Мучжи умылся и забрался на кан, но обнаружил, что Сюань Сюань сидит на краю кана с широко раскрытыми глазами, совсем не собираясь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спишь? — Сюань Мучжи легонько щёлкнул брата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 Сюань Сюань потянул Сюань Мучжи за рукав. —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занял место на краю кана, давно уже умылся и лёг спать. Сюань Мучжи думал, что он уже спит, но теперь увидел, что он бодрствует, причём смотрит на А-Фу, словно они соревнуются, кто дольше выдержит взгляд. Сюань Мучжи с улыбкой наблюдал за этой сценой, и ему даже показалось, что они чем-то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 — спросил Сюань Мучжи, видя эту странную картину. — Ах, да, это твоё место. Может, поменяемся?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не очень любил спать на краю кана. Раньше, когда кан был старым и не так сильно нагревался, это было терпимо, но теперь, в этом доме, пусть и подержанном, дымоход кана работал отлично, и ночью было очень жарко. Даже матрас и одеяло нагревались так, что иногда ему хотелось спать поверх одеяла, ведь он предпочитал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 Ань без колебаний отказался, но Сюань Мучжи заметил, что в его глазах промелькнуло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усмехнулся и отодвинул своё одеяло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перебирайся сюда. Мы с Сюань Сюань будем здесь. И если ты не переберёшься, А-Фу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Су Ань осторожно перебрался на край кана, где было гораздо теплее, чем на его прежнем месте, и на его лице появилось выражение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с сочувствием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Ань,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недолго полежал под одеялом, но быстро вылез, и на лбу даже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действительно очень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нормально, — тихо пробормотал Су Ань, укутавшись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Сюань переглянулись,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быстро заснул, а Сюань Мучжи задул масляную лампу и устроился под одеялом. Хотя он был уставшим, но ворочался с боку на бок, не находя покоя. Вскоре он заметил, что Сюань Сюань тоже не может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спишь? — тихо спросил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не могу уснуть. Братец, а ты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Бедные братья привыкли к старому кану и потрёпанным одеялам, а теперь, с горячим каном и новыми одеялами, им было слишком жарко, чтобы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почему Су Ань ничего не говорит? Он уже уснул? — с любопытством спросил Сюань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так жарко… — Сюань Мучжи приподнялся на локте и при лунном свете посмотрел в сторону Су Аня. Тот свернулся калачиком и мирно посапывал. — …Как он вообще может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среди ночи и перевернувшись, Су Ань обнаружил, что братья Сюань перекатились на другую сторону кана. Он с досадой провёл рукой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сон у этих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почти не ужинали, только съели по жареному початку кукурузы и выпили по чашке сладкого рисового вина, и все четверо слегка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встал рано и уже хлопотал в соседней комнате. Вчерашние томаты стали основой для блюда: он взбил яйцо, добавил муку, чтобы сделать маленькие клёцки, и приготовил суп с клёцками. Оставшиеся початки кукурузы он нарезал кусочками и сварил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поднялись, Сюань Мучжи как раз добавлял в суп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умывайтесь, скоро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сразу же воспрянули духом, умылись и уселись на кане в ряд. На стол поставили четыре миски супа с клёцками, где переплелись красный, жёлтый, зелёный и белый цвета, а рядом лежал варёный початок кукурузы. Лёгкий аромат окончательно разбудил всех, и они принялись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мы сначала пойдём на рынок, чтобы купить лавку, а потом я отвезу вас в академию, — сказал Дядя У, продолжая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Сюань Мучжи. После завтрака он приготовил несколько золотых монет для покупки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расстояние было невелико, Дядя У и Сюань Мучжи отправились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рано, и лавка ещё не была открыта. Вообще, такие заведения, как горячий суп, обычно открывались с началом рынка, чтобы обслуживать тех, кто приезжал издалека, из Северного района. Открываться слишком рано не имело смысла, так как клиентов ещё не было. Кроме того, лавочник Хэ уже практически закрыл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подождали у входа, пока не появился молодой парень, который открыл дверь. Увидев их, он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вчерашние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улыбкой кивнул Сюань Мучжи. — Когда придёт лавочник Хэ? Я хочу купить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 парень замялся, хотел что-то спросить, но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согласился на его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 обрадовался парень и быстро открыл дверь. — Пожалуйста, заходите. Лавочник скоро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и Дядя У сели в лавке, а парень принёс им две чашки горячей воды и ушёл заниматься делами. Утро в заведении горячего супа было самым загруженным временем, так как нужно было готовить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ещё один парень постарше, который не знал Сюань Мучжи. Увидев их,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вы за горячим супом? Придётся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постарше слегка удивился, как раз в этот момент появился лавочник Хэ, и Сюань Мучжи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Лавочник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человек, вы всё обдумали?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я посоветовался со старшими и решил, — с улыбкой сказал Сюань Мучжи, представив Дядю У. — Это мой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старина У, — поздоровался лавочник Хэ. — В таком случае, давайте сразу оформим сделку. Да Ли, Братец Син, подойдите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Младшего парня звали Братец Син, а старшего — Да Ли. Да Ли уже зашёл на кухню, а Братец Син рассказал ему, кто такой Сюань Мучжи. Когда лавочник Хэ позвал их, они быстро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Хэ объяснил ситуацию, и оба парня сразу же поздоровались с Дядей У и Сюань Мучжи, так как теперь они были их новыми хозяевами.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сейчас живёте? Если негде, можете переехать ко мне, у меня есть две свободные комнаты, — предложил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лавочника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если будете жить там, это сэкономит вам деньги на аренду, — сказал лавочник Хэ. — Старина У, молодой человек, а как насчёт их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они получают десять серебряных монет в месяц, так и будет. Плюс еда и жильё, а также дополнительные бонусы, — сказал Сюань Мучжи. — Если они будут помогать по дому, то каждый месяц будут получать ещё пять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парней загорелись, и они с недоверием переглянулись. Пять дополнительных серебряных монет — это немалая сумма, и если копить, то в будущем можно было бы открыть собственное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согласны! — хором сказали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также подпишу с вами контракт: вы должны проработать у меня как минимум три года, прежде чем уйти, — сказал Сюань Мучжи. — Если через три года вы решите остаться, ваша зарплата удвоится.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не боялся, что они научатся его методам, но он не хотел постоянно менять людей и заново их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