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Он успел съесть лишь несколько кусочков, как Су Ань уже закончил свою порцию, выпив даже весь бульон до последней капли. Сюань Мучжи естественно взял миску и наполнил её оставшимся в кастрюле, снова до краёв, так что она чуть не переливалась.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Ань, приняв миску, немного подул на содержимое, сделал несколько глотков бульона и затем продолжил есть мясо.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Наблюдая за тем, как Су Ань ест, Сюань Мучжи невольно погрузился в размышления.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Дядя У и Су Ань явно обладали огромным аппетитом, и теперь даже Сюань Сюань стал есть намного больше, почти как они, и его лицо заметно округлилось.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бы они вернулись с ним на Землю и начали вести кулинарные трансляции, то другим блогерам, посвящённым еде, пришлось бы туго. Они не только ели бы много, но и не нуждались бы в том, чтобы вызывать рвоту, оставляя тарелки и миски абсолютно пустыми, почти вылизанными, что, несомненно, привело бы к краху других блогеров.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Тогда он мог бы заниматься сбором рекламных и спонсорских денег, и его руки устали бы от количества работы.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Пока он предавался сладким мечтам, Су Ань вдруг стукнул его по миске.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ешь рассеянно, о чём ты думаешь? Есть нужно сосредоточенно.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Сюань Мучжи поспешно вернулся к еде, наблюдая, как Су Ань заканчивает вторую миску лапши.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наелся?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Почти.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Ань на самом деле не был голоден, просто блюдо было настолько вкусным, что он не мог остановиться.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Лапша закончилась, съешь немного мясных полосок.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Сюань Мучжи достал небольшую миску, в которой лежали жареные мясные полоски и рёбрышки, сохраняющие температуру только что снятые с огня. Он убрал кастрюлю с красной тушёной свининой, чтобы она не остыла.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Ммм.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Ань взял горсть мясных полосок.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пойду прогуляюсь, а ты ешь спокойно и ничего не оставляй.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Сюань Мучжи кивнул и продолжил есть. Вся задняя гора была тихой, и он слышал только лёгкие звуки, которые издавал, поедая лапшу и бульон.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Поев немного мяса, он почувствовал, что оно стало однообразным, и протянул руку за мясными полосками. Они были с ароматом чёрного перца и зиры, а рёбрышки — с чесноком. Сюань Мучжи хотел взять одну, чтобы сменить вкус, но его рука столкнулась с маленькой мохнатой лапкой.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Сюань Мучжи внезапно вспомнил страшилки, которые Су Ань рассказывал ему раньше, и, побледнев, резко отдернул руку, крикнув и отбежав в сторону.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Существо, очевидно, не ожидало, что испугает Сюань Мучжи. Оно наблюдало, как тот спокойно ел лапшу, не трогая мясные полоски, и решило украсть несколько кусочков. Увидев, что Сюань Мучжи убежал, оно на мгновение задумалось, но затем, махнув лапкой, исчезло вместе с мясными полосками и рёбрышками.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Ань на самом деле не ушёл далеко, он просто прогуливался поблизости. На нефритовой табличке были указаны места, где росли различные духовные травы. Самые ценные из них были защищены массивами, так что им не нужно было ежедневно за ними ухаживать. Обычные же травы росли целыми полями, и достаточно было регулярно пропалывать и поливать их. На это уходило всего полдня, и оставалось время для практики.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Прогуливаясь вокруг, Су Ань уже собирался вернуться, как вдруг услышал крик Сюань Мучжи из хижины. Его лицо изменилось, и он бросился обратно, успев схватить Сюань Мучжи, который с закрытыми глазами выбегал из дома.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Сюань Мучжи, уже испуганный, ещё больше испугался, когда его обняли, и уже собирался снова закричать, но Су Ань похлопал его по спине.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бойся, это 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Там что-то есть!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Сюань Мучжи крикнул, обхватив Су Аня.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за что-то?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Ань спросил, растерянно.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знаю! Оно даже потрогало мою руку!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Слёзы брызнули из глаз Сюань Мучжи.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Оно посмело тебя трогать?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Ань взбесился. Он схватил Сюань Мучжи за руку и повёл его обратно в дом, чтобы разобраться с этим существом.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Сюань Мучжи, однако, не хотел заходить, его губы побелели от страха, и он покачал головой.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Тогда оставайся за мной, я разберусь с ним!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Ань тяжело дышал, его грудь сильно вздымалась. Какой-то негодяй посмел трогать его маленького мышонка? Сегодня он точно объяснит ему, почему цветы такие красные!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Сюань Мучжи яростно затряс головой.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детства он всегда боялся страшных мест, никогда не смотрел фильмы ужасов и не читал страшных историй, боясь, что это вызовет у него сердечный приступ. Со временем он стал довольно пугливым.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Тебе не страшно оставаться одному снаружи?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Ань не хотел заставлять Сюань Мучжи, но оставлять его одного было ещё опаснее. Лучше, если он будет рядом, и Су Ань сможет защитить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Сюань Мучжи подумал и согласился.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Ладно.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Держась за подол одежды Су Аня, он вошёл в дом, опустив голову и не осмеливаясь смотреть по сторонам.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Ань же, напротив, гордо поднял голову, но, обойдя дом несколько раз, ничего не обнаружил.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Здесь ничего 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Ань повернулся к Сюань Мучжи, который прятался за его спиной.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Может, ты что-то перепутал?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Сюань Мучжи, дрожа, поднял голову и осмотрелся, постепенно успокаиваясь. Он подошёл к столу и взглянул на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это не иллюзия.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Дрожащим голосом произнёс он, указывая на миску с жареными мясными полосками и рёбрышками.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Смотри.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…Их украли? Ты же вышел не так давно.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глазах Су Аня мелькнуло недоумение.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Миска была небольшой, размером с ладонь, но в ней лежало много мясных полосок и рёбрышек, всего около двадцати штук. Съесть всё это за такое короткое время было невозможно, если только это не было огромное чудовище. Но, судя по целым окнам и стенам, это исключалось. Оставалась только одна возможность — существо каким-то образом унесло мясо с собой.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Ань похлопал Сюань Мучжи по спине.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бойся, это, наверное, просто какое-то прожорливое зверьё. Лапша уже остыла, давай приготовим что-нибудь ещё.</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Сюань Мучжи покачал головой, у него больше не было аппетита.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Тогда я покажу тебе окрестности, не волнуйся, если что-то случится, массивы предупредят старшего.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Ань пожалел, что на пути сюда рассказывал Сюань Мучжи истории о чудовищах. Его маленький мышонок так испугался. Хотя клан Мышей и был частью расы зверей, они всё равно оставались пугливыми.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Видя состояние Сюань Мучжи, Су Ань начал рассказывать ему о духовных травах, используя нефритовую табличку, чтобы отвлечь его внимание.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Этот метод сработал, и Сюань Мучжи постепенно успокоился, его внимание переключилось.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Эти духовные травы выглядели по-разному: некоторые были обычными, похожими на сорняки, другие — устрашающими, а третьи — невероятно милыми.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всё обычные лекарственные растения…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Ань обошёл сад, чтобы ознакомиться с расположением каждой травы, а также в надежде найти то самое чудовище и уничтожить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Сюань Мучжи тоже взял нефритовую табличку и запомнил расположение трав, а также их названия. Но, дойдя до самого края сада, они оба остановились в недоумении.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не похоже на лекарственные растения.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Здесь нет записей.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Сюань Мучжи проверил нефритовую табличку, но там не было информации о том, что растёт на этом участке.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Эти растения выглядели очень знакомо. Белые и нежные овощи явно были капустой, а светло-зелёные с белым налётом — зимней дыней. А эти разноцветные плоды, похожие на баклажаны, но разве баклажаны бывают таких цветов? На рынке он видел только фиолетовые.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с удивлением рассматривали множество незнакомых растений, хотя некоторые из них были похожи на обычные овощи.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Сюань Мучжи наконец нашёл среди зарослей оранжево-золотистую тыкву и понял, что это, вероятно, огород, а не сад с лекарственными травами.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что странно, кто-то посадил здесь столько растений, причём многие из них были очень необычными.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Сюань Мучжи сорвал золотистую и сочную тыкву.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ты делаешь?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Ань спросил, растерянно.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Буду есть.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Сюань Мучжи ответил, теперь в прекрасном настроении. Тыква — из неё можно приготовить столько вкусного, даже просто приготовленная на пару, она будет невероятно вкусной.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http://bllate.org/book/16402/1486181</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