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вы передаёте торговлю солью, железом и лошадьми, естественно, мы не сможем сразу всё взять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 будущем я прошу вас приложить больше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прекрасно понимал, что простое силовое давление не является самым эффективным методом, поэтому он с лёгкостью применил тактику «кнута и пряника».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увидев этот документ, они решат, что двор просто хочет получить выгоду, и что всё останется в 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Хэн никогда не делал убыточных сделок. Как только они подпишут этот документ, рано или поздно всё окажется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сказал, что не сможет сразу всё взять под контроль, но не сказал, что никогда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Сянь, Цзи Чэнь и Се Вэнь, услышав это, также поняли, что имел в виду Вэй Хэн, и подписали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кому всё это действительно достанется в будущем — это будет зависеть от 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подписали документ, Вэй Хэн приказал Сюй Цзуну убрать его в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было покончено, и он отпустил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резиденцию, Вэй Хэн и Се Вэнь направились в кабинет. Вэй Хэн налил два чая и поставил их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Павильон Мяоинь я полностью доверяю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можете быть спокойны, всё идёт по плану. Думаю, через несколько дней Цзи Чэнь сам придёт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обсудил с Се Вэнем остальные дела и закрыл двери для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была в самом разгаре, день Чунъян, повсюду золотые листья, и воздух был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только вчера закончил накопившиеся дела, и на следующий день, воспользовавшись выходным в честь Чунъяна, он взял с собой Вэй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Пейзажи горы Фаньцзин были одним из чудес Великой Инь, они находились недалеко от окраин Яньцзина, так что добраться туда было недолго. Каждый год в Чунъян гора была покрыта клёнами, и многие приходили полюбоваться этим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Хэн никак не ожидал, что, выйдя прогуляться с младшей сестрой, он встретит Жун Чэня в лёгкой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восьмиугольном павильоне Жун Чэнь разжигал маленькую печь для чая, за ним стоял Жун Цзы, а рядом лежали несколько чашек с синим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и госпожа тоже пришли полюбоваться пейзажами?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 встретить господина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слегка кивнул, немного удивившись. Он никак не ожидал увидеть Жун Чэня, заваривающего чай и любующегося пейзажами.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Жун Чэнь всегда ассоциировался с полем боя, и чаще всего он видел его в военной или официальной одежде. Даже в обычные дни он привык видеть его в тёмных одеждах, а не в светлых.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Жун Чэнь был полон энергии, очарования и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казался ещё более незабываемым.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вдруг усмехнулся, взял чашку и налил чай, подавая её Вэй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чая окутал Вэй Хэна, и он пришёл в себя, губы сложились в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Жун Чэнем давно не были так гармоничны, и у них редко была возможность побыть вместе. Не осознавая этого, Вэй Хэн уже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Вэй Ю лишь потянула его за рукав и указала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огляделся, как вдруг заговорил Жун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ничего опасного, Ваше Высочество, можете быть спокойны. Если всё же беспокоитесь, я могу попросить Жун Цзы сопровождать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Хэн, услышав это, снова посмотрел на Жун Чэня, который продолжал наливать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понимал характер Жун Чэня и Жун Цзы, и на этот раз он не взял с собой Вэй И, так что рядом не было никого, кто мог бы помочь, и пришлось довериться Жун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Вэй Хэн передал Вэй Ю Жун Цзы, слегка кивнув и поблагодарив.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слуг, в павильоне остались только Вэй Хэн и Жун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кружил красные клёны, позади был огненный пейзаж с редкими жёлтыми листьями, словно нарисованный тушью.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Угли слегка потрескивали, маленький огонь кипятил чай, листья чая попали в кипящую воду, и звук, казалось, проник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одной рукой подпирал подбородок, пальцами другой медленно водил по углям, раздвигая их, словно касаясь сердца Вэй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Хэн, на самом деле мы никогда не были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долго молчал, полуприкрыв глаза, обеими руками держа чашку, пальцы слегка сжимали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Жун Чэня, он лишь на мгновение остановился, затем губы тронула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допил тёплый чай, поставил чашку на стол и посмотрел на Жун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не согласиться, господин Жун, эти слова мне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оба знаем, что в этой жизни нам, вероятно, не удастся достичь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лишь усмехнулся, сказав, что слишком много думает, и высказал свои сокровенные мысли. Он допил чай и держал чашку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вдалеке раздался звук, и в небе взорвался фейерверк, заставив Вэй Хэна и Жун Чэня изменить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резко сжал чашку, костяшки пальцев побелели, а лицо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фейерверк использовался стражей Линвэй, подчинённой Жун Чэню, для передачи сообщений в случае нападения. И сейчас, когда Жун Чэнь был перед ним, стало ясно, что напали на Жун Цзы, а Вэй Ю была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и Жун Чэнь обменялись взглядами, и в следующую секунду Жун Чэнь залил угли водой и вскочил, направляясь к месту, где находился Жун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Хэн и Жун Чэнь добрались туда, их встретил запах крови, а на земле, среди опавших листьев, были видны следы борьбы, повсюду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быстро осмотрел окрестности, его взгляд скользил по деревьям и камням, пока он не заметил знак на изогнутом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 был нарисован в спешке, без особых усилий, и оборвался на изгибе.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сразу понял, что это сделала Вэй Ю, ведь это был знак, который он однажды показал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остановился перед большим камнем, постучал по нему пальцами, и Вэй Хэн тут же повернулся, увидев знак рядом с пальцами Жун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посмотрел в указанном направлении, куда указывал знак — там были густые заросли. Он слегка кивнул и вместе с Жун Чэнем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Раздвинув заросли, они обнаружили тропу, а вокруг трава была примята, очевидно, кто-то прошёл здесь, прокладывая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и Жун Чэнь шли по тропе около получаса, пока она не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открылся широкий простор: высокие горы и бескрайняя равнина.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осматривал местность, как вдруг Жун Чэнь потянул его в сторону густых зарослей, пригнувшись среди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прикрыл рот Вэй Хэна рукой, сделав знак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губы Вэй Хэна почувствовали тепло, он слегка замер, почувствовав шершавость ладони Жун Чэня, не такую гладкую,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лишь кивнул, слегка подняв голову, чтобы Жун Чэнь обратил внимание на группу людей, появившихся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последовал его взгляду, затем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людей исчезла вдалеке, Вэй Хэн и Жун Чэнь незаметно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равнины упирался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опасаясь быть замеченными, Вэй Хэн и Жун Чэнь держались на расстоянии. Но когда они подошли к горе, следы группы людей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величественно возвышалась в облаках, вокруг были редкие деревья и камни, не было ни птиц, ни насекомых, всё говорило о бескрайнем запустении.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должен быть механизм, давайте поищем.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Вэй Хэн и Жун Чэнь начали искать, разделившись: один налево, другой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осмотрел всё вокруг горы и снова увидел знак, но кроме травы и обломков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 вперёд, он приблизился к скале, постучал по ней костяшками пальцев. Звук, который он услышал, явно указывал на пустоту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уже собирался сделать следующий шаг, как вдруг с горы посыпались камни, трава вокруг зашевелилась. Он отступил на несколько шагов, повернулся и увидел, что делает Жун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нажал на что-то, активировав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всему, он не активировал его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подошёл, слегка кивнул, чтобы Жун Чэнь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снова надавил на впадину в камне, затем повернул его влево и вправо, и вдоль горы открылся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отступил на несколько шагов, оказавшись в шаге от Вэй Хэна, слегка кивнул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лишь кивнул, показывая своё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это ловушка, он всё равно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приманкой была Вэй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вдруг усмехнулся, многозначительно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в конце концов, Жун Цзы тоже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вошли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они продвигались, тем мрачнее становилось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http://bllate.org/book/16403/1485765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