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слегка сжались, и Су 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никогда не забывал о своей принадлежности к семье Су. Если смогу принести пользу нашему роду, то ни за что не откажусь. Дядя, если у вас есть что сказать... пожалуйста,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кивнул, но всё же не стал говорить напрямую,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о какой мисс Е ты говорил? Кто она из девиц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старшая дочь дома Е,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какова эта старшая мисс Е? — спросил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удивлением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улыбнулся, развернулся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глава семьи Е лично обратился ко мне. Наша семья Су не может отказать ему. Я подумал и решил, что союз с семьёй Е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никогда не выделялась среди четырёх великих семей области Фучжоу. После того как два года назад их старейшина, находящийся на этапе преодоления скорби, ушёл из жизни, сила семьи Е резко упала. Теперь это единственная из четырёх семей, в которой нет сильного мастера на этапе преодоления скорби. Если бы не их глубокие корни, превосходящие семьи следующего уровня, их давно бы исключили из списка четырёх великих семей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Су сейчас на подъёме. Их старейшина, находящийся на этапе преодоления скорби, ещё не достиг четырёхсот лет, что в мире культивации считается молодым возрастом, и в будущем у него есть шанс достичь великого свершения. Среди нового поколения Су Цэнь получил высокую оценку от главы Школы Линьюань как талантливый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силе, так и по потенциалу семья Су значительно превосходит семью Е. Союз с семьёй Е не только не нужен, но и принесёт множество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старейшины семьи Е многие семьи хотят занять их место среди четырёх великих семей. Если семья Су сейчас заключит союз с семьёй Е, это вызовет недовольство среди низших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даже он понимает, как же дядя может не видеть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мог найти объяснения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союз с семьёй Е принесёт нашей семье Су много пользы? Племянник не догадлив, прошу вас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произнёс это, чтобы получить ответ, не подразумевая ничего большего, но Су Юань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сомневаешься в словах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ошеломлён, не ожидая такой реакции. Он почувствовал странность, но не стал углубляться, поспешно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не смеет. Как вы сказали, я тоже член семьи Су и должен всегда ставить семью на первое место. Дело союза затрагивает многое, и если не разобраться в деталях, племянник не может действовать опрометчиво, боясь навредить семье. Поэтому я и хочу, чтобы дядя разъяснил мои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Юань смягчился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решения о союзе с семьёй Е... — Су Юань задумался, а затем, словно что-то вспомнив, сменил выражение лица и неодобрительно посмотрел на Су Юя. — Юй, запомни, в жизни нельзя руководствоваться только выгодой. Семья Е и семья Су всегда были близки. Сейчас семья Е в трудном положении, и мы должны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 ещё сильнее. Если бы не уважение к старшим, он бы чуть не выкрикнул слово «абсурд».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узах между семьями может идти речь? Даже если хочется помочь из-за дружбы, можно отправить ценные эликсиры и секретные техники. Зачем нужно такое серьёзное дело, как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Су Юй хотел продолжить, но Су Юань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поколении семьи Су только ты и Цэнь подходите по возрасту. Цэнь учится в Школе Линьюань и не сможет вернуться, поэтому дело союза придётся возложить на тебя. — Су Юань улыбнулся, не давая Су Юю возможности возразить, и спросил. — Я помню, через месяц у тебя будет церемония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ещё не опомнился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лет чувство духовной связи закрывается. Юй, не расстраивайся, путь культивации долог, и прожить жизнь, как обычный человек, наслаждаясь сотней лет, тоже может быть прекрасно. — В глазах Су Юаня мелькнул блеск, и он мягко утешил, затем сменил тему. — Старшая мисс Е уже заложила основание. Я подумал и решил, что она не лучшая пара. К счастью, в семье Е есть третья мисс, которая не может культивировать, и она подходит тебе. Поэтому я договорился с главой семьи Е о помолвке между тобой и третьей мисс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Юя не было разницы между старшей мисс Е и третьей мисс Е. Он чувствовал, что дело союза слишком поспешное.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глава семьи Е сказал что-то, что очаровало дядю, и он решил заключить союз из-за так называемой дружбы. Су Юй чувствовал, что должен более подробно объяснить дяде все плюсы и минусы, но прежде чем он смог заговорить, Су Юань произнёс то, чего он совсем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главой семьи Е. Поскольку ты и третья мисс Е не культиваторы, свадебные обычаи будут светскими. В светском мире мужчины могут жениться с пятнадцати лет, а вы оба уже давно прошли этот возраст, так что свадьба должна быть как можно скорее. Я планировал устроить большую церемонию для твоего совершеннолетия, но теперь думаю, что можно одновременно провести и свадьбу. — Так сказал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мелькнуло недоумение. Видя, что Су Юань твёрдо решил заключить союз,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слишком ли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говорил о поспешности союза, но Су Юань подумал, что он имеет в виду поспешность свадьбы,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простого человека длится всего сто лет, и создание семьи — самое важное дело, которое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замолчал, и странное чувство в его сердце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духовной связи ещё не закрылось, но слова дяди звучали так, будто он уже решил, что Су Юй не сможет пробудить духовное сознание. Такая поспешность в желании женить его на третьей мисс Е вызывала у Су Юя не только странность, но и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соглашении с тем человеком в чёрном, Су Юй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 церемонии совершеннолетия остался месяц. Племянник не хочет сдаваться. Можем ли мы обсудить дело союза через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лишь усмехнулся, взглянул на Су Юя и покачал головой. В его глазах мелькнуло удовольствие,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чувство духовной связи закрывается в двадцать лет, с древних времён большинство культиваторов пробуждали духовное сознание до шестнадцати лет, а те, кто позже, — до семнадцати. Что касается тех, кто пробуждает духовное сознание в последний месяц, в мире культивации такого ещё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слышали, не значит,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взглянул на него, в глазах быстро мелькнуло презрение, а затем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недоволен, но дело союза я уже обсудил с главой семьи Е.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Су Юань махнул рукой, прерывая Су Юя. — Я слишком баловал тебя, из-за чего ты стал таким невежливым и даже осмелился противиться моему решению. Я думаю, ты проведёшь этот месяц в своей комнате, размышляя. До церемонии совершеннолетия ты не выйдешь без моего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запереть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Су Юаня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стал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дядя никогда не был таким неразумным и не запирал его из-за малейшего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не дядя всегда говорил ему, что нельзя сдаваться до последнего момента? Почему сегодня он изменил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молчал, а Су Юань вызвал стражников и приказал им отвести его и держать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господин, пожалуйста, — стражник сделал жест, приглашая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подавил все эмоции и молча вышел из кабинета. В сопровождении стражников он направился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комнату, дверь закрылась, и снаружи раздался звук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сел за стол, всё ещё не оправившись, погружённый в свои мысли,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Каньцзе, который всё это время следовал за ним, посмотрел на него и начал бродить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