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послушно стал наблюдать за его действиями. Несмотря на то, что Су Каньцзе почти не двигался, лошадь, которая до этого была непослушной, вдруг рванула вперед, мчась по дороге. Ей не нужно было никакого управления, она сама бежала с невероятной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всего есть душа, даже лошадь понимает, с кем имеет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мысленно отметил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области Фучжоу, они попали в земли Цзиньчжоу. Из-за задержки, вызванной встречей с Су Юанем, они не успели добраться до города до наступления темноты и вынуждены были переночевать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ночевка на природе — обычное дело. Хотя для Су Юя это было впервые, он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карету Е Аньи, трое мужчин нашли место, чтобы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чувствуя огромное давление рядом с великим человеком, нашел предлог для ночного дежурства и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воздух стал влажным, и Су Каньцзе разжег костер из веток, которые он нашел. Су Юй сидел рядом с ним, глядя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в горах были сухими, и огонь горел ярко, искры трещали, и на мгновение это был единственный звук, подчеркивающий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задумчиво смотрел на костер. В его голове мелькали то его комната в доме Су, то последние дни путешествий. Его сердце было наполнено размышлениями.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вряд ли мог представить, что однажды будет ночевать на улице, сидя у костра под ночным небом, с друзьями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Юя были заняты размышлениями о произошедших событиях. Несмотря на сложность последних дней, его сердце было невероятно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раньше, хотя он и жил в достатке, его действия были скованы множеством ограничений, и он не строил планов на будущее. Теперь, хотя он и скитался, его путь был ясен, и он сам решал, как двигаться дальше. Его сердце было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Юй размышлял, Су Каньцзе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 ночи звучал особенно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не остановил меня, все из семьи Су были бы мертвы. Разве не лучше было бы избавиться от некоторых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воображением Су Юя, но ему показалось, что в словах предшественника сквозила опасность. Однако он не чувствовал никаких эмоциональных колебаний от Су Каньцзе, его аура была спокойной, и Су Юй решил, что это лишь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эти люди пришли за мной. Я уже благодарен, что предшественник помог мне выбраться из этой ситуации. Не стоит беспокоиться о других вещах. Кроме того, мои разногласия с Су Юанем — это мое дело, и я не хочу, чтобы предшественник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 чтобы он вмешивался, — это означало, что Су Юй намерен разобраться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Су Каньцзе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оставить Су Юаня для Су Юя, но сегодня его слова вызывали такое отвращение, что он не смог сдержаться. Увидев, что Су Юй остановил его, он немного беспокоился, что тот все еще привязан к Су Юаню. Теперь, услышав слова Су Юя, его беспокойство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Каньцзе внезапно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взгляд, Су Юй с недоумением посмотрел на него, и в момент их встречи взглядами его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черных, как смоль, глазах появились вспышки фиолетового, словно сновидение. Су Юй смотрел на них, завороженный чистым фиолетовым цветом, и даже дыхание его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легонько коснулся уголка глаза, его взгляд был глубоким, и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означает фиолетовый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забыл, когда именно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заставил себя оторвать взгляд от этих невероятно красивых глаз. Он смотрел на костер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всех демонов фиолетовые глаза. Мне всегда было интересно, и сегодня, увидев их, я понял, что они действительно похожи на сон,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Су Юя оказался неожиданным для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мире людей обычно плохо отзываются о Царстве Демонов. Когда человек видит демона, нормальной реакцией было бы либо напасть, либо держаться как можно дальше. Но реакция Су Юя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внимательно обдумывал слова Су Юя. Он смотрел на его профиль, его взгляд был спокоен, но он размышлял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в сердце Су Юя зародились досада и тревога.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действительно были слишком внезапными…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искренне восхищался, использовать слово «красивый» для описания мужчины было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уже думал, как исправить ситуацию, когда снова услышал голос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 Каньцзе звучало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невольно дрогнуло. Собравшись с силами, он повернулся к Су Каньцзе, и его взгляд снова прилип к этому фиолетовому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зрачков он увидел полумесяц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задумчиво смотрел на него, его выражение было трудно понять. Через мгновение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Юя, смотрящих на него, была искренняя любовь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тщательно обдумал это. Он точно помнил, что, когда он впервые попал в Царство Демонов, его первой реакцией на фиолетовые глаза было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испытывал никакой любви к фиолетовым глазам демонов, но и глубоко их ненавидел. Когда он стал Владыкой Демонов, он не только сам предпочитал показывать черные глаза, но и требовал, чтобы все демоны, появляющиеся перед ним, меняли цвет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во Дворце Демонов можно было увидеть демонов с глазами всех возможных цветов, что стало темой для обсуждения в мире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реакция Су Юя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обдумав это, Су Каньцзе понял, что, возможно, причина в том, что те фиолетовые глаза, которые он видел раньше, смотрели на него с грязной жадностью и кровожадностью.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видел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глазах Су Каньцзе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смотрел на него, уже собираясь спросить, но затем увидел, как фиолетовый в глазах Су Каньцзе постепенно сменился черным… Он затаил дыхание, с легким сожалением вздохнув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увидев легкое разочарование на лице Су Юя, Су Каньцзе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однажды смогу показать тебе Царство Демонов, но теперь, похоже, этого лучше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ожидал, что Су Каньцзе вообще планировал взять его в Царство Демонов. Он почувствовал радость, но, услышав последние слова, остановился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Царстве Демонов ты, вероятно, разочаруешься, — ответил Су Каньцзе. — Те фиолетовые глаза, которые ты сегодня нашел красивыми, у демонов будут полны грязных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усмехнулся, глядя на Су Каньцзе, и покачал головой. В его глазах отражались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фиолетовые глаза на предшественнике и на других демонах — это не одно и то же. Так что о каком разочаровании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Юя были простыми и прямыми. Для него Су Каньцзе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на мгновение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Владыкой Демонов, он слышал множество комплиментов и лести, но ни один из них не был таким чистым, как слова Су Юя, словно он просто констатировал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тихо вздохнул, внимательно глядя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находился в грязи, и теперь, встретив чистого человека, даже если это был он сам в прошлом, он почувствовал нечто вроде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и люди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не понял, зачем он спрашивает, но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поверхности спокойный, но внутри нервничающий великий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Су Сяоюй — настоящий мастер находить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проголосовали за меня или полили питательным раствором в период с 2020-01-28 00:20:43 по 2020-01-28 20:56:30~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бросивших «громовую бомбу»: 39188710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питательным раствором: Шуя — 23 бутылки; Сяо Сяо Чэньхуань — 10 бутылок; Суй Син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