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кристаллики льда были размером с зернышко риса, и, хотя при ударе о кожу вызывали легкое покалывание, такие незначительные повреждения для практикующего не заслуживали внимания. Черноодетые напряглись на мгновение, но тут же схватили оружие и двинулись к Су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стоял на месте, не двигаясь, словно не замечая нападавших.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черноодетые бросились на него, Шэнь Чэнь сузил зрачки: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гунцзы!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слегка отвернулся, его рассеянный взгляд скользнул по окружающим его врагам. Неожиданно он воткнул меч в землю, лицо оставалось спокойным, будто он не собирался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Чэнь сердце екнуло, лицо его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следующий момент черноодетые словно оказались под чьим-то контролем — они внезапно рухнули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раздались крики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Чэнь замер, на его лице появилось выражение недоверия.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ближайшем рассмотрении можно было заметить, что вокруг тел черноодетых поднимался легкий белый пар, словно тысячелетний лед начал таять. Их лица были бледны, губы лишились цвета, а тела сжались в комок, непрерывно дрожа, будто от сильного холода. Те, чье мастерство было слабее, судорожно дергались и вскоре замирали, теряя признаки жизни. Под их телами растекалась вода, словно от растаявшего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Шэнь Чэнь и его спутники были поражены, а когда их взгляды упали на Су Юя, стоящего в окружении тел, они почувствовали внезапный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поднял глаза и спустя мгновение неожиданно выплюнул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Чэнь испугался и тут же бросился к нему, чтобы поддержать: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Су, с вами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медленно поднял руку, чтобы вытереть кровь с уголка рта,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Чэнь облегченно выдохнул и с восхищением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Су, ваш прием был просто потрясающим!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Внутренняя духовная ци полностью истощилась, и Су Юй почувствовал, как перед глазами поплыли круги. Голос Шэнь Чэня доносился до него, словно издалека. Его мысли замедлились, и потребовалось время, чтобы понять слова собеседника. Он покачал головой и с трудом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льстите.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ужасающе... — Шэнь Чэнь все еще находился под впечатлением от произошедшего и продолжал бормотать. — Если я не ошибаюсь, вы находитесь лишь на этапе закладки основания, но только что победили четырех практикующих на этапе золотого ядра и более десятка на пике закладки основания. Это просто невероятно...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медленно реагировал, он слышал, как Шэнь Чэнь говорил рядом, но не мог понять смысл его слов, поэтому просто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Чэнь повел его в Павильон Линмэн, понимая, что состояние Су Юя оставляет желать лучшего. Он боялся, что тот потеряет сознание, и потому не переставал говорить. Су Юй не отвечал, и его беспокойство лишь усиливалось. Он уже мечтал как можно скорее вернуться в Павильон Линмэн.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Шэнь Чэня то приближался, то отдалялся, и сознание Су Юя тоже колебалось. Внезапно в иссохшем духовном море промелькнул холод, и Су Юй вздрогнул, резко остановившись.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Чэнь с недоумением посмотрел на него, а в следующий момент почувствовал пронизывающий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увидел, что перед ними появился тот самый черноодетый старший, которого они встречали накануне.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лицо Су Каньцзе, полное холода, сознание Су Юя мгновенно вернулось, а вместе с ним и утренние мысли, которые он пытался подавить. В голове царил хаос. Он слегка нахмурился, в его глазах читались замешательство и напряжение. Возможно, из-за истощения духовной ци его сердцебиение участилось.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Старший... — произнес Су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Каньцзе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 увидев Су Юя, покрытого ранами, он почувствовал, как сердце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перед тем как войти в духовное море, он специально предупредил, чтобы Су Юй позвал его, если что-то случится. Но тот проигнорировал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черноодетые появились, он сразу почувствовал это. Поначалу он решил, что Су Юй хочет попрактиковаться с мечом, и потому сдержался, ожидая. Но когда он увидел, как духовная ци в море стремительно истощается, а Су Юй все еще не зовет его, он понял, что тот не воспринял его слова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вызвала резкий спад настроения. Гнев и тяжесть переплелись, а также появилось едва уловимое чувство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злился, видя, как раны на теле Су Юя множатся, а духовная ци в море снижается до менее чем десяти процентов, он не мог больше сдерживаться и решил появиться.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Су Юй внезапно достиг озарения, и его мастерство владения мечом достигло совершенства.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Облегчение смешалось с гневом из-за непослушания Су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слыша, как Су Юй с неровным дыханием зовет его, он почувствовал мягкость в сердце, но гнев лишь усилился.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тот послушал его с самого начала, не пришлось бы так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Каньцзе решил воспользоваться моментом, чтобы преподать урок, и потому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смотрел на него в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недавних событий его реакции замедлились, и только увидев Су Каньцзе, он смог немного прийти в себя. Но тот не обращал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возникла горечь, и Су Юй, сжав губы, вдруг словно в порыве упрямства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весь в крови, едва держался на ногах, и теперь, отвернувшись, Су Каньцзе мог видеть только его бледный профиль.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 Каньцзе сжалось, он нахмурился и подошел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его приближение, Су Юй обернулся, и Су Каньцзе заметил, что его глаза слегка покраснели, а на бледном лице явно читалась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таким, даже самый сильный гнев в сердце Су Каньцзе растаял.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сжал губы, глядя на Су Каньцзе, и снова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Каньцзе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 Су Каньцзе, Су Юй успокоился, и обида мгновенно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расслабился, как снова почувствовал головокружение. Он закрыл глаза, его взгляд стал рассеянным, и он лишь смотрел на лицо Су Каньцзе, его глаза были мягкими, без тени агрессии.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Каньцзе, увидев его таким, не смог сдержать нахмуренного взгляда. Он вздохнул, обнял Су Юя, который едва стоял, и, взяв его за руку, начал медленно передавать ему свою духовную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хотел сказать: Владыка, скончался.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Автор, напечатав эту фразу, цокнул языком и с наслаждением щелкнул семечкой.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автора открылся предзаказ на новую работу, это современная школьная история, если вам интересно, вы можете добавить ее в закладки, заглянув в профиль автора.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Название: «У меня есть план с красавчиком»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Аннотация: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школьных кругах Тунчжоу есть два задиры: Шэн Янь из первой средней школы и Чэн Мо из школы Хэн. Они разделяют школьную сцену, каждый занимая половину мира школьных хулиганов.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ученик заметил: «К счастью, первая школа и школа Хэн находятся на востоке и западе города, так что два владыки никогда не встретятся, иначе это привело бы к хаосу».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год Чэн Мо перешел из школы Хэн в первую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гора не терпит двух тигров. Подручный Шэн Яня спросил,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Янь разгрыз леденец во рту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Долби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Шэн Янь случайно увидел Чэн Мо в белой футболке и кедах, и его сердце забилось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Подручный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в атаку?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Янь прижал руку к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сыграем умнее.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Подручный: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Как, босс?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План с красавчиком.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Подручный: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Что за чушь?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красавчик,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*Хитрый и артистичный двоечник-гун &amp;amp; холодный и жестокий отличник-шоу.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Янь &amp;amp; Чэн Мо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*Оба хулиганы, сильный против сильного.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дружище, давай устроим битву, кто жестче?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*Очень сладко!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 И спасибо, сегодняшний текст получился длинным, фух-фух — спасибо тем, кто поддерживал меня с 2020-02-09 23:35:55 до 2020-02-11 19:56:45, отправляя голоса или поливая меня водой!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брошенные гранаты: Любитель икры, У Юй. 1 штука.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полив водой: Баоцзы 20 бутылок; Се Гунцзы 5 бутылок.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спасибо за вашу поддержку, я продолжу стараться! 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http://bllate.org/book/16404/1486071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