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Вместе с непрерывными мольбами женщины раздался звук металла, вонзающегося в плоть и рубящего кость. Сюй Сянчэнь в панике обернулся. Когда он шел сюда, он не смел смотреть внимательно, да и густая трава мешала обзору. И лишь теперь он смог разглядеть, что это совсем не «дикая парочка». Стоявший человек вонзал топор в тело женщины, лежавшей на земле. Женщина явно еще не умерла — это была настоящая сцена убийства с расчленением!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женщины на земле уже были отрублены три конечности, оставалась только правая рука, которая еще судорожно двигалась. Изо рта временами вырывались предсмертные стоны. Кожу с лица целиком содрали, обнажив окровавленную мышечную ткань, и она умоляла Сюй Сянчэня о помощи. А стоящий человек вовсе не был мужчиной в пестрой одежде. На нем был экстравагантный костюм клоуна, лицо скрывала маска, размалеванная краской. В одной руке он держал топор, в другой уверенно держал содранную кожу. Вокруг лежали самые разные инструменты — все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уже заметил Сюй Сянчэня, который всё еще держал в руках батат. Он слегка наклонил голову, и его ярко-красный рот растянулся в улыбке, словно разрываясь. На его лице тоже была наклеена кожа, растянутая в разные стороны, он улыбался Сюй Сянчэню. Это было и смешно, и жутко. В такой тишине под палящим солнцем у человека мурашки бегали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Активирован основной сюжет: Клоун-убийца.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Просмотреть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Сюй Сянчэня медленно появились эти две строки. В Городе Захороненных Костей все задания нужно искать и активировать игрокам самостоятельно в процессе игры. Сюй Сянчэнь увидел место убийства, что равносильно прямой активации основной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нынешней ситуации времени на просмотр сюжета у него не было. Клоун с огромной скоростью уже несся к нему. Сюй Сянчэнь, не колеблясь, выбрал два самых длинных батата, сунул их в карман и пустился бежать. С тех пор как его выгнали из Города Захороненных Костей, у него не осталось ничего, кроме двух аптечек и кинжала. Единственная карта навыка воскрешения была уже использована в прошлой жизни. Если он сейчас не побежит, следующим расчлененным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перед тем как копать батат, Сюй Сянчэнь внимательно осмотрел местность, поэтому в критический миг не превратился в муху, снующую без головы. Он бежал в сторону моря, где было больше народу, и по дороге кидал позади себя сухие ветки и гнилые доски, надеясь этим замедлить продвижение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скорость противника была явно намного выше. Сюй Сянчэнь удивился: обычный человек не смог бы за такое короткое время догнать его, если бы у убийцы не было бонусов к характеристикам. Он видел много NPC с характеристиками, но у клоуна особенностей и так было много, как бы он мог получить бонус к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клоун рубанул топором поперек, едва не задев кожу головы Сюй Сянчэня. Тот резко перекатился вправо. Движения клоуна были очень быстрыми. Промахнувшись, он ногой наступил Сюй Сянчэню на живот, одновременно поднимая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не мог пошевелиться, а удар в живот заставил его позывно вырвать. В момент падения он выхватил кинжал из рукава обратным хватом и, не раздумывая, вонзил его в ногу человека, который всё еще наступал ему на желудок. Лезвие повернулось, вырезая большой кусок мяса. Клоун сдержал стон, ослабив силу нажатия, и Сюй Сянчэнь этим воспользовался, перекатился и резко сбил клоуна с ног. Топор тоже вылетел. С тяжким дыханием Сюй Сянчэнь понимал: во многих случаях жизнь и смерть решаются в эти несколько минут. Кто более спокоен и у кого быстрее реакция — у того больше шансов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уже и не думал о побеге. Перевернувшись, он подобрал топор клоуна, в то время как тот тоже поднимался с земли. Сюй Сянчэнь прицелился ему в спину и занес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Рубнуть — и убийца умрет, задание будет завершено. Но Сюй Сянчэнь присмотрелся и увидел, что рана на ноге клоуна заживает с медленной скоростью. Вокруг раны исходило слабое голубое свечение. Этот свет он знал слишком хорошо. Игроки Города Захороненных Костей обычно носят с собой в системе небольшие аптечки для лечения. При использовании аптечки игрок не может двигаться, и в месте травмы появляется именно такое голубое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убийцы в Городе Захороненных Костей — это неигровые персонажи, NPC, которые не могут использовать аптечки и карты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на миг похолодел всем телом и вдруг все понял. Вероятно, этот клоун, убийца в этом раунде игры, вообще не обычный NPC, а нормальный игрок, способный использовать карты навыков! Это и объясняло, почему раньше он мог за такое короткое время догнать Сюй Сянчэня — он использовал карту навыка ускорения.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 игрок, сложность этого задания намного выше, чем у NPC-убийцы.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рубанет топором, а у игрока-клоуна как раз в руках окажется карта воскрешения, то меньше чем через три секунды убийца оживет на месте с полным здоровьем. Клоун — нормальный игрок, умеющий пользоваться картами навыков, после воскрешения он обязательно будет настороже. У Сюй Сянчэня карт навыков нет, и будет трудно снова вырваться. А если Сюй Сянчэнь сейчас остановится, то у клоуна ранена нога, а аптечке нужно время для лечения. Сейчас он двигаться совершенно не может, и Сюй Сянчэнь вполне может воспользоваться этим временем,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тайно возблагодарил небеса за то, что обнаружил это вовремя. Если бы он, не присмотревшись, убил человека, то сейчас, наверное, уже превратился в куски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идеальный шанс. Если Сюй Сянчэнь подойдет к клоуну и сорвет маску, это будет равноценно раскрытию личности убийцы. Если ему удастся благополучно сбежать с необитаемого острова и сдать ответ, игра будет пройдена. Но безрассудно приближаться к врагу — это очень опасное поведение, не говоря уж о том, что у клоуна ранена только нога, и сил для сопротивления у него еще достаточно. Если бы это был обычный NPC-убийца без бонусов карт навыков, Сюй Сянчэнь сейчас бы ни секунды не колебался. Но противник — игрок, и у него есть много неизвестных Сюй Сянчэню карт навыков. Безрассудно приближаться сейчас — это всё равно что самому лезть в пасть тигра, а маска — это сыр в мышеловке.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на секунду задумался. Для охотника незнание меры и чрезмерная жадность очень опасны. Он понимал эту истину, поэтому не стал задерживаться, повернулся и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сорвать с меня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Сюй Сянчэнь повернулся, клоун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запомнил твою внешность, Владыка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клоуна был очень механическим, должно быть, обработанным, холодным и невозможно определить мужской это или женский. Сюй Сянчэнь замер. Прежде чем клоун заговорил, он вообще об этом не думал. Его собственное лицо слишком приметно. Игроков в Городе Захороненных Костей — сколько их не узнают его в лицо? Не говоря уже о жилище — в толпе любое его движение привлекает внимание. Если он отпустит клоуна, тому в будущем будет очень легко его найти. Просто спросит у кого-нибудь в толпе — и наверняка кто-то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нахмурился, оглянулся на клоуна. Похоже, теперь ему нельзя будет оставаться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бежал без остановок, вернувшись в шалаш, когда солнце уже почти село. Люди на берегу и понятия не имели, насколько опасно задание в этот раз. Они разжигали костры, пели и танцевали. Кто-то бросал на него любопытные взгляды. Сюй Сянчэнь тяжело дышал. Ему очень хотелось сказать всем, что убийца — тоже игрок, но он предполагал, что, даже скажи он, никто не станет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поколебавшись, все-таки полез обратно в шалаш. Из-за череды неожиданностей сегодня уже не было времени идти на рыбалку. Он развел огонь, положил батат жариться и открыл систему, чтобы посмотреть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[Клоун-убийца]: Круизный лайнер, плывущий по Тихому океану, попал в шторм и потерял курс. Пассажиры лайнера оказались заперты на необитаемом острове. После наступления ночи начали появляться высушенные трупы, одно за другим последовали убийства с расчленением. Кто же такой Клоун-убийца? Человеческие сердца непостижимы, пожалуйста, будьте осторожны с людьми рядом. В течение трех дней найдите убийцу и причину кораблекрушения. Система наградит победителя возможностью вытянуть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задания]: Средняя.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[Снаряжение уровня]: Пакет крови ниндзя, позволяет восполнить объем крови при большой кровопотере.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для получения].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получил снаряжение уровня и еще раз очень внимательно прочитал два раза сюжет системы, полезных зацепок не обнаружил. Однако между строк можно было увидеть напоминание системы «будьте осторожны с людьми рядом», что, наверное, тоже можно посчитать намеком на то, что убийца —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