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последовал второй, третий звук. «Капитан» сделал шаг. Он свободно ходил по полу, но никогда не отдалялся от Сюй Сянчэня, кружа вокруг него, словно разглядывая или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затаил дыхание и прижался к стене, заранее подготовив «Дневник капитана» в Системе, а правой рукой крепко сжав топор. Интуитивно он чувствовал, что топор использовать не стоит. Раз уж Система дала ему «Дневник капитана» — Карту навыка, явно созданную специально против капитана, — вряд ли его можно так просто убить топором. А если тело капитана действительно полно рыб, то что будет, если его взрубить?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использовании Карты навыка трупом можно управлять только тридцать секунд. Если этого времени не хватит, чтобы открыть дверь и спастись, не возникнет ли угроза жизни в паузу между повторным использованием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безмолвном противостоянии, за дверью внезапно раздался визг. Тонкий женский крик. Сюй Сянчэнь сразу узнал голос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в это время обыскивала помещение, внимательно прислушиваясь к звукам из ванной. Так как от Сюй Сянчэня долго не было вестей, она сильно заволновалась. Вдруг у двери кабины раздался очень медленный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удивилась. На корабле уже никого не было. Если кому-то нужно было попасть в кабину, зачем стучать? Можно было просто войти. Даже если дверь не поддастся, ведь в окне такая огромная дыра? Да и никто бы ему не открыл. С этими мыслями она не стала сразу открывать дверь, а сначала посмотрела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кромешная тьма, без фонаря там ничего не было видно. Цюй Цзяхуэй привыкла к свету на голове и тут даже забыла его снять. Поэтому при её движении луч света прошёл сквозь щель, осветив кусочек пространства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с чёрными глазами, отделённое от неё лишь тонкой перегородкой, смотрело на неё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от неожиданности вздрогнула. Прежде чем мозг успел среагировать, крик уже вырвался из горла. Только крикнув, она с опозданием вспомнила слова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столкнёшься с опасностью, кричи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кто-то был, эта тварь только хлопала дверью и, казалось, никак не могла войти. Строго говоря, это ещё не было опасностью. Она не хотела беспокоить Сюй Сянчэня, но внезапный взгляд в глаза существу за дверью заставил её выкрикнуть автоматически, не контролируя себя. Цюй Цзяхуэй не крикнула имя Сюй Сянчэня, но этот визг определённо заставит его подумать, что с ней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инстинктивно посмотрела на дверь ванной, молясь, чтобы не помешать ему. Сюй Сянчэнь ещё не вышел, но зато она увидела сцену ещё более ужасающую. Белое мясистое пятно, стоявшее перед Сюй Сянчэнем, услышав её крик, с невероятной скоростью выдавилось из щели под дверью и бросилось к Цюй Цзяхуэй. Скорость была такой, будто рыба плывёт в воде. Сюй Сянчэнь даже не успел отреагировать, как оно уже исчезло из ванной и оказалось перед самой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Сянчэню даже не успел открыть дверь. Активируя Карту навыка «Дневник капитана», он крикнул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Картa навыка активировалась, мягкие, но обладающие огромной силой руки «капитана» уже схватили Цюй Цзяхуэй за рот, стараясь развести её челюсти в стороны. Боль от рвущейся кожи в уголках рта заставила Цюй Цзяхуэй кричать ещё сильнее. Рыбки-кандиру, выпадавшие из обрубленной шеи капитана, хлынули в её широко открытый рот, проходя сквозь горло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мутировавшие рыбки-кандиру обладали ужасающей скоростью. Цюй Цзяхуэй почувствовала острую боль в животе. Её горло и желудок были прокушены, затем рыбы принялись за плоть по всему телу. Ощущение было таким, словно внутри неё плавали рыбы, словно её живую разрезали бесчисленными маленькими лезвиями. Цюй Цзяхуэй корчилась на полу, словно это могло хоть как-то облегчить страдания. Её глаза смотрели в сторону Сюй Сянчэня, а рот, который уже не мог закрыться из-за разрывов, беззвучно открывался и закрывался,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«Дневник капитана» остановил движения трупа, выпавшие наружу рыбки не подчинялись действию Карты навыка и съели Цюй Цзяхуэй изнутри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смотрел на происходящее в ступоре. Он был бессилен, глаза невольно увлажнились, а он сам даже забыл о бегстве. Эта девушка, с которой он был знаком меньше двух дней, ещё минуту назад переживавшая за его безопасность, умерла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Рыбки-кандиру доедали остов на полу, каждая заметно потолстела. Тело Цюй Цзяхуэй лежало высохшим и сморщенным. Предыдущий крик Сюй Сянчэня тоже услышал капитан: его обезглавленное тело неспешно развернулось в сторону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телом капитана, нельзя было кричать, а тем более открывать рот, давая рыба шанс. Сюй Сянчэнь уже был уверен, что эти рыбы обладают определённым интеллектом. Они раз за разом открывали кран в ванной, потому что им нужна была пресная вода. Рыбки-кандиру умели избегать опасности, поэтому, когда Цюй Цзяхуэй и Сюй Сянчэнь заходили в ванную, они через двухсантиметровую щель под дверью прятались снаружи. В теле капитана паразитировало в основном мелкое потомство, и пролезть через щель им не составляло труда. Стоило людям уйти, как они возвращались в ванную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обнаружил это раньше, если бы ушёл раньше, возможно, Цюй Цзяхуэй не погибла бы. Сердце Сюй Сянчэня ныло. Но сейчас уже ничего не изменить. Самое срочное — он должен как можно скорее найти способ выбраться из этой комнаты. Время действия «Дневника капитана» ещё было около двух минут, а стая рыб, похоже, ещё вычисляла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 разбитое окно — оба могли стать путями к спасению. Сюй Сянчэнь ещё не знал, что Цюй Цзяхуэй слышала стуки в дверь кабины, но до окна было ближе, поэтому он выбрал его. Сюй Сянчэнь сделал шаг, всего один шаг, и тело капитана отреагировало. Оно с пугающей ловкостью мгновенно приблизилось к Сюй Сянчэню, и те самые жидкие руки направились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миг они резко остановились. Ещё холодные руки, испачканные кровью Цюй Цзяхуэй, коснулись губ Сюй Сянчэня. Он использовал «Дневник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минут хватило бы, чтобы выбежать из кабины, но недостаточно, чтобы полностью избавиться от этого страшного тела. Он мог покинуть помещение, но и снаружи труп капитана мог его убить. За тридцать секунд Сюй Сянчэнь лихорадочно осмотрелся по сторонам. К его удивлению, он сохранял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капитана стояла бочка с соляркой.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без колебаний за эти две минуты обрызгал соляркой всё вокруг. Знала ли она, что на круизном лайнере в кабине всегда есть дизельное топливо, он не знал, но насчёт появления солярки у него возникла другая догадка. Капитан знал, что его дни сочтены, и понимал злую природу рыб. Он боялся, что после смерти случится именно то, что происходит сегодня, и хотел сжечь себя заживо. Желание не навредить другим подтверждалось тем, что он запер кабину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причалил к берегу, организовал эвакуацию людей, а затем запер дверь и поджёг себя. Вероятно, это и была «причина гибели корабля», которую требовала найти Система. Причина в том, что корабль стал крайне опасным: рыби могли появляться откуда угодно, и если бы люди не покинули судно, все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действовал быстро. Он залил соляркой тело капитана. Оставалось всего тридцать секунд. Сюй Сянчэнь на ощупь потянулся к карману и с ужасом осознал, что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с собой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Сюй Сянчэнь, вы уже пять раз использовали предмет «Дневник капитана». Этот находящийся под угрозой мореплаватель в ярости и хочет скормить вас рыбам. Игроку рекомендуется срочно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Главный герой появится только после того, как будет раскрыта личность Клоуна, но уже в следующей главе встретится Чжао Чэн, ха-ха. Задира Чжао больше не будет заниматься; в этот раз он будет умолять Сюй Сянчэня спасти 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Игра закончится, следующая будет в больнице. Очень хочется написать, как Чжан Цинъе выпадет роль медсестры, ха-ха, мужик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