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Ань Жун, опущенная вдоль тела, с силой прижималась к двери. Свет, проникая сквозь щель, освещал её побелевшие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боролся на грани безумия. Спина Ань Жун плотно прилегала к двери, а её тело, частично охваченное тенью Сюй Сяое, постепенно становилось всё горячее. В душевой горела только одна лампа, и её свет едва достигал уха Сюй Сяое, мягко окутывая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медленно подняла голову, её взгляд был мрачным и полным сложных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задумалась? — Сюй Сяое выпрямилась, постучав пальцем по лбу Ань Жун и нахмурившись. — Я говорю тебе важные вещи, ты слышишь? В будущем не допускай конфликтов с Ван Юньшуй. Пусть она ведёт себя как хочет, просто игнорируй её. За всем этим стоят сложные отношения, которые я не могу объяснить тебе сейчас. У Ван Юньшуй есть поддержка, а у тебя нет. Если столкнёшься с ней, ты окажешься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опустила голову, вздохнув про себя, и уголки её губ слегка приподнялись, в сердце разливаясь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беспокоишься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спокойно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беспокоюсь.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беспокоилась. Ван Юньшуй говорила, что Сюй Сяое умна, скромна и умеет ладить со всеми, но только потому, что Ван Юньшуй познакомилась с ней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назад, когда Сюй Сяое только пришла в TS, она выбрала эту компанию, потому что это было известное имя в индустрии, с лучшими ресурсами и репутацией. Она наивно полагала, что крупная компания не позволит семье Сюй вмешиваться в её дела, и она сможет реализовать свои мечты и амбиции, полагаясь только на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Сюй Сяое была полна энтузиазма и надежд. Двадцать лет она считала себя избранной, не нуждающейся в том, чтобы склонять голову перед кем-либо. Однако... реальность быстро научила её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причина, по которой она до сих пор не дебютировала, сводилась к одной фразе — юношеская самонадеянность и наивность.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входит в мужские и женские группы, включая всех певцов компании, даже Цинь Юнь, должны следовать распоряжениям компании, — Сюй Сяое нахмурилась, размышляя, как объяснить это своей маленькой наивной подруге, не слишком её расстроив.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была непростой.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подняла бровь, подавляя в себе сильные эмоции и разочарование,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хотела поговорить со мной только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ресницы, словно веер, опустились, отбрасывая тени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почувствовала лёгкое волнение, подумав, что Ань Жун снова что-то заподозрила, и поспешила обнять её, прошептав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Разрыв между реальностью и мечтами действительно очень жесток. Ты ещё молода, со временем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капитал решает всё. Капитал может вознести кого угодно на вершину, а кого-то — тихо похоронить в безвестности.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не ожидавшая объятия, почувствовала, как её нос наполнился теплом и ароматом Сюй Сяое. Разочарование мгновенно превратилось в сладостное ощущение, словно тонкие нити расплавленного сахара обвивали её, с каждым витком становясь всё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подумала, что с ней что-то не так. Она словно попала под чары, и спасения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сегодня ты не в себе, — Сюй Сяое провела рукой по шее Ань Жун, словно гладя кошку, и успокаивающе сказала. — Ты злишься? Не упрямься. Мир не делится только на чёрное и белое, и нет абсолютно хороших или плохих людей. У каждого свои интересы. Если тебе что-то не нравится, просто не ввязывайся. В будущем мы, возможно, будем в одной команде, и лучше не портить отношения. Но и не позволяй себя унижать.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успокоенная её лаской, готова была согласиться на что угодно, даже на то, чтобы достать звёзды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подумала и кивнула,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ты тоже с этим сталкивалась?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во время отбора она была ничем не примечательна, и только к концу начала показывать прогресс. Её выбрали из-за возраста и вокальных данных, и то, что она в итоге дебютировала, стало для неё неожиданностью. Тогда Ван Юньшуй даже не обратила на неё внимания, и ничего подобного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прошлой жизни Сюй Сяое никогда не говорила с ней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Ань Жун спросила, Сюй Сяое отпустила её, но её пальцы ещё на мгновение задержались на щеке, слегка коснувшись её с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замерла, едва дыша,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сжала щёку Ань Жун, слегка потянув её,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так много спрашиваешь, странная. Ты что, влюбилась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улыбка была прекрасна, глаза мягкие, как вода, а уголки губ слегка приподняты, излучая природную чувственность.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Ань Жун забилось быстрее. Она посмотрела на неё всего пару секунд, затем отвела взгляд и холодно отвергла: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Ошибка, нет, не то. Просто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снова сжала её щёку, наслаждаясь мягкостью и упругостью кожи. Она ещё пару раз потянула, прежде чем отпустить, и небрежно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любопытного? Пошли,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закрыла рукой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инициатива была в её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собиралась открыть дверь, но неожиданно наткнулась на руку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подняла на неё взгляд и мягко, с лёгкой ноткой кокетства,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мне нельзя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посмотрела в её чистые глаза, моргнула, взяла Ань Жун за запястье и, уклоняясь от ответа, шутливо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не хочу, просто нечего рассказывать. Не будь такой… женственной.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подумала: «Что за странное слово? Это вообще уместно?»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не хотела говорить, и Ань Жун, попробовав, не стала настаивать, отпустив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душевой и столкнулись с Сяо Юй, которая как раз выходила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подняла бровь, с любопытством посмотрев на них, затем заглянула за их спины в душевую, и её взгляд снова вернулся к розовому пятну на щеке Ань Жун. Она многозначительно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быстро вы действуете. Пойди умойся.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и Ань Жун удивлённо посмотрели друг на друга. Умыться?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указала на свою щёку, в точности на то же место, что и у Ань Жун, затем с намёком улыбнулась Сюй Сяое,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на мгновение застыла, затем, словно озарение, повернулась к Ань Жун. Кожа у этой девочки была слишком нежной — она лишь пару раз сжала её щёку, и розовый отпечаток всё ещё был виден…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провела пальцем по своим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Шок! Цвет был точно такой же. Значит, Сяо Юй подумала, что этот след на щеке Ань Жун — от её поцелуя????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тоже всё поняла, но сохранила невозмутимость, притворившись, что ничего не знает,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смущённое выражение лица Сюй Сяое немного задело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потерла пальцы, стерев след помады, и, нахмурившись,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Пошли, познакомься с новыми членами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уклонилась от разговора, и Ань Жун, слегка опустив глаза, тихо согласилась, не задавая больше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отвернулась, заметив, что Ань Жун выглядит немного расстроенной, и в её сердце возникло странное чувство дискомфорта. Она не могла понять, откуда оно взялось, и, размышляя,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она была слишком резка? Или слишком сильно сжала её щёку?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Ань Жун, вопреки привычке, не пошла тренироваться. Было уже почти десять вечера, и новое задание для экзамена ещё не пришло. Ань Жун решила дать себе выходной, немного поиграть на пианино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видела в своём поведении ничего странного, но для Сюй Сяое это было явным признаком того, что Ань Жун расстроена, молчалива и не хочет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вздохнула. Прошлое уже не имело смысла вспоминать, а рассказывать о нём было бы слишком долго и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они все были в одной индустрии, и в будущем могли столкнуться снова. Она не хотела, чтобы Ань Жун из-за неё заранее составила о ком-то плохое мнение, что могло бы повлиять на её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сидела, разглядывая ноты, когда Сюй Сяое пододвинула стул и села рядом, уставившись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повернулась, с удивлением подняв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постучала пальцами по столу, издавая лёгкие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чувствуя себя неловко под её взглядом, слегка пошевелилась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http://bllate.org/book/16418/1487852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