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Жань слегка напряглась, крепче сжав в руке стакан для чистки зубов. Через несколько секунд она горько усмехнулась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внезапно почувствовала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иронично скривила губы. У Ань Жун, хотя и не было базовых навыков, был талант, и она быстро прогрессировала. Сюй Сяое её любила, учителя ею восхищались. Наверное, такая «избранница небес» не смогла бы понять её нынешних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друг друга, и вдруг Ань Жун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конец месяца. Если устала, отдохни, но потом сразу же вставай. В любом случае, главное — не оставлять сожалений. Это будет лучшим завершением для тебя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почувствовала горечь в сердце. Она остановилась на мгновение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Ань Жун, беспокоясь о Сюй Сяое, спешила вернуться и не сдерживалась, не ожидая, что это заденет Сун Жань. Внутренне она вздохнула. Сун Жань думала, что она не понимает, но в прошлой жизни она прошла через то же самое. Как она могла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встаёшь рано и ложишься поздно, выкладываешься на все сто, но всё равно не можешь догнать других. Твои бывшие товарищи, которые были на том же уровне, что и ты, незаметно обгоняют тебя. Давление от экзаменов висит над тобой, постоянно напоминая: ты слишком слаба, ты здесь лишняя. Постепенно это начинает раздражать, а затем ты просто смиряешься.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вспоминала свою прошлую жизнь. Тогда она тоже жила в одной комнате с Сюй Сяое. Она плохо танцевала, и каждый раз Сюй Сяое, освоив движения, занималась с ней дополнительно. Сюй Сяое можно было назвать её полуучителем. Поэтому в прошлой жизни, когда она была на грани срыва, первой, о ком она думала, была Сюй Сяое. Бросить всё было бы слишком несправедливо по отношению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 себя она никогда не боялась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улыбнулась. Это был её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спрятала завтрак под одеждой и тайком принесла его в общежитие. Она впервые делала что-то подобное. Всю дорогу она старалась сохранять серьёзное выражение лица, слегка сгорбившись, настороженно оглядываясь, боясь, что её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было правило: если ешь в комнате — наказывают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вернулась в общежитие, чтобы подправить макияж, и, выйдя, увидела Сюй Сяое, которая шла, словно вор. Удивительно, эта старшая, которая всегда держала себя с достоинством, теперь шла сгорбившись?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специально свернула за угол и встала перед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вдруг появился человек, и Сюй Сяое слегка подпрыгнула. Подняв голову и увидев Сяо Юй, она снова слегка сгорбилась и рассеянно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скользнула взглядом по её руке, спрятанной под одеждой, слегка прищурилась и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встретила старшую, решила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принюхалась, понизив голос, и с лукавым выражением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начинкой из маринованной капусты. Когда я ходила покупать, продавец сказал, что всё распродано. Видимо… всё у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слегка наклонилась, опершись одним плечом о стену, и, приподняв веки,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приходи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уже собиралась уходить, и Сюй Сяое тоже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Юй протянула руку, положила её на плечо Сюй Сяое и потянула её обратно, прижав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напряглась,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начала говорить, как услышала за спиной голос Ван 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Синь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вздрогнула, обернулась и с улыбкой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Юньшуй недовольно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ушла, Сяо Юй отпустила её и отступила на шаг, слегка приподняв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тебе так неприятно, когда я кладу руку на плечо? А твоя маленькая подружка целыми днями к тебе прилипает, и ты, кажется,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тоже улыбнулась, очень добродушно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старшей. Просто это было неожиданно,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неопределённо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знала Ван Юньшуй не первый день. По её мнению, у Ван Юньшуй были неплохие внешние данные, и её навыки тоже нельзя было назвать совсем уж бесполезными. Дебютировать как певице ей было бы сложно, но в женскую группу она могла бы вписаться, особенно если компания хорошо её раскрутит. Она могла бы продержаться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создание женских групп — это быстрый процесс: быстрое формирование, плавный выход на рынок, быстрое зарабатывание денег. Жизненный цикл короткий, но прибыль высокая, а затраты низкие. Это стало основным направлением в индустрии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Музыкальная индустрия переживает не лучшие времена, и все ищут способы заработать на других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новой группы, которую компания планирует выпустить, уже определилось — Gorgeous Girl, или «Прекрасные девушки». Тема ясна: девушки, красота. По прогнозам, в группу должны были войти девушки лет семнадцати-восемнадцати, в расцвете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кастинг из обычных людей. Те, кто постарше и с опытом, уже были подписаны. Даже если бы и попалось несколько таких, их бы сначала использовали для привлечения фанатов, а затем просто отсеяли, подписав на другие контракты внутри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сформируется, Сюй Сяое будет привлекать фанатов и заниматься делами, а несколько новых девушек будут просто красиво выглядеть. На их фоне Ван Юньшуй не будет казаться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и даже отдел продвижения уже начал подготовку. Но никто не ожидал, что те, кто должны были быть отсеяны на предварительном этапе,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выхода программы они получили неплохую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тоже была в растерянности. Сяо Юй не выглядела как человек, который примет внутренние махинации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Девчачья группа, а тут сразу три женщины за двадцать. Какие уж тут девчата?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Gorgeous Girl — GG,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такое время Ван Юньшуй всё ещё не успокаивалась, играя в игры с Цинь Юнь, думая, что с помощью мистера Лю сможет противостоять первой леди?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Ван Юньшуй вошла, Чэнь Синь мягко, но твёрдо выпроводила её, попросив заодно вызвать Сюй Сяое. Это было также для того, чтобы напомнить ей, что некоторых людей трогать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дождалась, пока Ань Жун поест, и только потом медленно подвела её к кабинету. Войдя, она увидела Чэнь Синь с нахмуренным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расстроил нашу младшую сестру? — Сюй Сяое закрыла за собой дверь, говоря это, и пододвинула стул для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видя её заботу и внимание, подумала, какой же это хороший артист! Вчера только сказали, что можно рассмотреть раскрутку пейринга, а она уже так внимательна к деталям. Какая преданность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покачала головой и с теплотой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А ты?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села рядом с Ань Жун,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Чэнь, за помощь вчера вечером. Уже всё хорошо, лёгкая простуда,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голос был немного хриплым, но она не стала говорить об этом, хотя Чэнь Синь и так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кивнула. Вот как должен выглядеть настоящий артист! Заботливый, скромный, без капризов, готовый терпеть трудности. Такого артиста любой менеджер будет с радостью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фраз, менее чем за минуту, лицо Чэнь Синь из хмурого стало ясным. Даже зная, что Сюй Сяое хорошо разбирается в человеческих отношениях, Ань Жун всё равно удивилась. Что это за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с удовлетворением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сходите ещё в медпункт. Там уже всё пересмотрели, и теперь ночью будет дежурить врач. В следующий раз, если заболеете, Ань Жун не придётся срочно искать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улыбнулась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хорошо, что она пошла искать. — Чэнь Синь немного приукрасила заслуги Ань Жун, с серьёзным выражением на лице. — Вчера доктор Цзян уже ушёл, но она побежала вниз и вернула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выглядела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играя роль, повернулась к ней и с нежностью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вернёмся — обязательно поблагодарю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была серьёзна, даже с оттенком вины. Она действительно не заслуживала этой благодарности. Если бы не она, Сюй Сяое вчера не вспомнила бы о своих психологических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Чэнь Синь это выглядело как подарок судьбы! Разве это не явный намёк на раскрутку пейринга? Эта Сюй Сяое, молодец,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не могла скрыть улыбку, кашлянула и с доброжелательностью посмотрела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попросила Сяое передать тебе кое-что. Ты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Сяое были прерваны Ань Жун. Она посмотрела на неё, и, хотя на её лице была улыбка, в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и сказала Чэнь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об этом, и это хорошо. Сестра Сяое очень заботится обо мне, и мы хорошо ладим. Не нужно бояться, что фанаты заметят и раскроют наш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