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Через несколько минут Му Хэнань почувствовал, как его рукав слегка потянули. Повернувшись, он увидел девушку и, улыбнувшись,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взял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со мной купить кое-что, а потом я отведу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голову, другой рукой прикрывая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Му Хэнань привёл девушку домой. Хотя его приёмный отец хотел воспитывать её как собственную дочь, она настаивала на том, чтобы помогать по дому. Ей было достаточно просто находиться рядом с Му Хэнанем, поэтому приёмный отец уступил, позволив ей стать его личной служанкой.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вы сегодня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подошла к Му Хэнаню, собираясь помочь ему, но он слегка стукнул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ущипнул её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Иди отдыхать! Не нужно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снова стукнул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потирала лоб и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молодым хозяином… Сколько раз я уже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слегка вздохнул. Он никогда не считал себя молодым хозяином, ведь он был всего лишь приёмным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Хэнань-гэ…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покраснела, произнося его имя, и, подняв взгляд, увидела довольную улыбку Му Хэнаня. Эта улыбка мгновенно растопила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Сюй Чжиминь погружалась в свои фантазии, она услышала, как Му Хэнань зовёт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Чжиминь? Сюй Чжиминь! Собирай вещи, скоро мы возвращаемся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снова стукнул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тормози, быстрее собирайся. После завтрака мы отправляемся.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Чжиминь кивнула и, как в тумане, побежала в свою комнату, оставив Му Хэнаня одного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«Минхао, я возвращаюсь». На губах Му Хэнаня заиграла счастливая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признавшись в чувствах, уехал за границу, оставив У Минхао одного в стране. У Минхао, который всё это время думал, что его маленький глупыш погиб, сначала был взволнован, но с отъездом Му Хэнаня его волнение постепенно утихло.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были полны образа Му Хэнаня, и даже если он пытался забыть, воспоминания, словно несмываемые, продолжали всплывать в его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каждый день ходил как в тумане, помня, что Му Хэнань просил его ждать. Хотя он и не одобрял саму идею заставлять кого-то ждать, он всё же невольно продолжал ждать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завёл блокнот, где отмечал каждый день, зачёркивая даты красной ручкой. С каждым днём он становился ближе к возвращению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поведение заметил Му Линь, который всё время наблюдал за У Минхао. Он видел, как У Минхао становился всё более молчаливым, словно что-то его тяготило, но сколько бы он ни спрашивал, У Минхао ничего не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был очень зол на такого У Минхао, но больше всего он чувствовал беспомощность. Он хотел, чтобы У Минхао снова стал прежним, но понимал, что тот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какого момента? Му Линь понял, что и сам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наблюдал за У Минхао, отслеживая его маршрут, и заметил, что тот ходил только между учебным корпусом, общежитием и столовой, не тратя время на что-либо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день У Минхао нарушил привычный распорядок. После занятий он не пошёл в столовую, а направился в противоположную сторону. Му Линь, беспокоясь за него, хотел последовать за ним, спросить, куда он идёт, узнать,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Хаохао!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окликнул У Минхао, который шёл в сторону рощи, но тот, словно не слыша, продолжал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Линь вспомнил, что в последнее время У Минхао всегда был таким. Что бы он ни говорил, У Минхао словно не слышал, будто его душа покинула тело. Это очень тревожило Му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с У Минхао происходит что-то, о чём тот не может рассказать, и потому, беспокоясь, последовал за ним. Но когда он догнал, У Минхао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в одиночестве подошёл к деревянному домику. Впервые после отъезда Му Хэнаня он решился сюда прийти. Раньше он боялся, что, придя сюда, снова не увидит Му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оказался здесь, все его страхи исчезли, сменившись ожиданием. Он надеялся, что тот человек находится внутри, и, открыв дверь, он увидит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 Минхао наполнилось радостью, и на его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коснулся старой, прогнившей двери, которая со скрипом открылась, словно приглашая его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дальняя дверь была открыта, и из комнаты лился оранжевый свет, отбрасывая длинную тень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Почему здесь горит свет…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полный надежды, быстро прошёл внутрь, думая, что там может быть Му Хэнань.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Хэнань…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Минхао радостно произнёс имя Му Хэнаня, перед ним предстал его профессор —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Му Цинхэ обернулся и увидел У Минхао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Минхао? Что ты здесь делаешь? Это место запрещено для посещения.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книгу и пристально посмотрел на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почувствовав себя неловко под этим взглядом, отступил на несколько шагов, но, открыв рот, обнаружил, что не может произнести ни слова. Хотя перед ним был всего лишь профессор, он ощущал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подошёл к нему и крепко взял за дрожащие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твёрдым, как будто он не спрашивал, а констатировал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на мгновение замер, а затем начал яростно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должен бояться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свои дрожащие руки. Хотя бояться было нечего, страх всё равно исходил из глубины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отодвинул чёлку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Не бойся меня… Мне будет грустно. Да и мы почти ровесники, не называй мне профессором, я же не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 мне обращаться к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Цинхэ. Зови меня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Цинхэ-гэ?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улыбнулся с теплотой.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поцеловал У Минхао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почувствовав поцелуй, с силой оттолкнул Му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 Профессор, что вы делаете!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Цинхэ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говорил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крепко обнял У Минхао.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Минхао, я влюбился в тебя с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Первой встречи? Но это было не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Цинхэ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Глупыш, когда ты в детстве заболел из-за того, что не мог видеть Хэнаня, это я за тобой ухаживал. Разве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изо всех сил пытался вспомнить то, что не хотел помнить. Лишь спустя время он вспомнил, что рядом с Му Хэнанем был парень, похожий на Му Цинхэ, но Му Хэнань называл его…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брат Хэнаня?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Хэнань: Жди меня! Я возвращаюсь!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Минхао: Не буду ждать. Я ждал уже четыре года, больше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хотел лишь немного подправить эту главу, но в итоге каждый раз добавлял всё больше текста, и в результате всю девятую главу пришлось перенести в десятую.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попал в рейтинг, но особых ожиданий нет, ведь у этой книги плохое название, аннотация, начало, сюжет, сеттинг и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Концовку точно нужно переписывать, и я даже не знаю, придётся ли для этого добавлять ещё несколько десятков тысяч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второй день в рейтинге количество подписок не увеличилось. Может, всё пройдёт как в первый раз с историческим романом, когда я провёл неделю без единого нового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я просто хочу поскорее закончить эту книгу, ведь она была написана слишком давно, и я начал её просто из интереса, без плана, полностью на авось.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она плохая, и если вам не нравится, просто бросьте её. Я лишь надеюсь, что мои следующие работы будут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я знаю, что она плохая, всё же прошу подписок, комментариев и внимания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читателей и мало, но всем, кто оставит комментарий в течение дня, я отправлю небольшой бонус. Ведь читателей и так мало, так что ограничений нет — всем, кто прокомментирует,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http://bllate.org/book/16420/1487981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