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палатке, он открыл кабину и покинул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смотрела на него, её лицо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разбиралась в управлении мехами, но даже она могла видеть, насколько мощен Сяо Ханьпин в бою. Однако, в отличие от других, её больше беспокоила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только что глазами следила за тем, как Сяо Ханьпин бросается в толпу зверей, её сердце до сих пор сжималось, словно гигантская рука сдавила его,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Фэн… — она изначально хотела сказать, чтобы он больше не бросался вперёд так безрассудно, но слова застряли у неё на языке, и она лишь вздохнула. — Как твои раны? Они не открылись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действительно немного расходились, но это не было серьёзной проблемой. К тому же, под рукой не было лекарств, и говорить об этом значило лишь напрасно тревожить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тёмные круги под глазами Лю Цинь,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ещё придётся двигаться дальше. Вы лучше ложитесь спать, наберитесь сил. А я схожу,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уже спрашивал о торговой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задумалась, после чего перевела все оставшиеся средства со своего счёта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палатки, Сяо Ханьпин определил направление и уже собирался двинуться вперёд,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нему 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шёл Дин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остальные четыре члена Третьего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Ханьпина, все четверо остановились, и только Дин Хай сделал ещё полшага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кабина меха №5567 открыта, его глаза загорелись, и он начал заглядывать внутрь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где твой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он взглянул на Сяо Ханьпина и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был таким высоким?!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№5567 не увёз с собой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слепой? Это же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также помолчал момент,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тут же забыл о росте Сяо Ханьпина и указал на красный мех, стоящий у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5567, того, кто управлял этим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Хай, сдерживая волнение, начал копаться в одежде и достал небольшой пакетик с остатками вяленого мяса, пытаясь откупиться: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позови его, и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Обработанное съедобное мясо стоило намного дороже питательных растворов, и оригинальное тело этого парня копило на обед из него полмесяца. А такие закуски были настоящей роскошью, которую мало кто из обычных семей мог себе позволить, так что соблазн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именно так и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ответ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5567. Какое дело тебе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совпадала.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чёрт возьми, ты и есть 5567…?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 с мясом мгновенно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натворил, он почувствовал, как в голове у него лопнула струна, лицо покраснело, потом побелело и, наконец,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отряда был вынужден прийти в себя после шока от того, что 5567 оказался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лишь икает, не в силах выдавить ни слова, капитан с горестным вздохом оттащил его назад и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вернуть вам кристаллы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 свете, едва пробивающемся из палатки, внимательно разглядывал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высоким и стройным, должно быть, ещё рос, резко вытянувшись вверх, пока тело не успело набрать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для столь опытного управления мехами он выглядел слишком юным. На этом красивом лице всё ещё сквозила детская наивность — должно быть, он был одним из новых людей, родившихся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лишь на мгновение встретился глазами с Сяо Ханьпином,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были чёрными и глубокими, их невозможно было понять, но при этом казалось, что сам тебя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 взгляд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и боевой стиль парня тоже не был детским, капитан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редкость, но гении в этом мире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привёл лицо в порядок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машине было слишком много народу, и это было неудобно. Мы не спешили специально, пожалуйста,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мыслящие не так быстро, с растерянными лицами тоже стали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зелёном лице Дин Хая проступило лёгкое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5567?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поспешно увели его, а затем окружили Сяо Ханьпина и повели к пустой палатке поблизости, где поставили на землю принесённый полупустой большой рюкзак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расстегнул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дерева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добытые, ещё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сохранились следы крови и слизи, сложенные вместе они исходили таким резким запахом, что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издала в его голове сухой звук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исподтишка, выпустила перед глазами хозяина круглый, гладкий, ярко-жёлтый чистый картофель, ими гордясь.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как обычно,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открывший рюкзак, тоже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времени было мало, мы не успели их помыть… Дин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откликнулся, взмахнул рукой, и способность стихии воды мгновенно смыла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их на шесть равных частей, — он ещё не успел положить кристаллы, как услышал голос Сяо Ханьпина. — Одна достанется мне, остальные — ваши. Нет лишнего рюкзака? Если есть, одолжите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Разделить… на шесть равных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этих пятерых Сяо Ханьпин признавал, что в одиночку убивать зверей и добывать кристаллы он будет гораздо медленнее. Возможно, выручка была бы даже меньше одной шестой. К тому же, в этой вылазке он помог этим людям, но и они ему помогли. Если бы не нужда в деньгах, он бы не оставил себе даже этой шестой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молчал некоторое время, наконец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уже молча принялся делать,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свою часть сложил в рюкзак, который подарил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жизнь, я не должен это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был серьёзен, взгляд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рюкзыв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Ханьпин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облегчённо выдохнул,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должны говорить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окинул взглядом остальных, чьи лица всё ещё выражали сложную гамму эмоций, взял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в торговую зону. Оставайтесь здесь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откинул полог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достал из рюкзака несколько кристаллов дерева второго уровня, чтобы использовать их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камни такого типа, которые у тебя в руках, можно обменять на 35-50 золотых монет. Если обменяем, у нас будут деньги на покупки!]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бормотала о покупке удобрений, и Сяо Ханьпин, устав от этого, наконец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придя в себя, залилась слезами и схватилась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наконец обратил на меня внимание! Наш картофель созрел, дал урожай, я уже посадил новый, ты бы хоть посмотрел!]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забывала и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успешно завершён. Баланс золотых монет: 4 763]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слушал её, чувствуя, как рука вдруг стала пустой, а за спиной —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спиной…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миг, затем перенёс рюкзак перед собой и расстегнул молнию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кристаллов первого уровня и два кристалла третьего уровня лежали внутри, едва прикрывая дно, выглядя жалко и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кристаллы дерева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жуткой тишине хозяина осознала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[Х-хозяин…?]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придя в себя, зарыдала в голос, забивая себя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прости, это всё моя вина, я не должна была менять так много без твоего подтверждения, но торговля невозможна, возврата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мелкая штука ни одного дня не была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та самая ненадёжная штука — поспешила использовать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Сяо Ханьпин ощутил за спиной покалывание и боль, через три секунды раны, которые становились всё хуже, зажили наполовину, а слабость и ноющая боль в теле отступили, как вода при отливе.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жалкий, дрожащий голос, пытающийся себя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фермы к вашим услугам! Выращивайте урожай, лечите раны, разбогатейте — многофункциональная и всесторонняя помощь хозяину… чтобы продолжить 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 Ты же не так говорила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(обиженно): Я и не думала, что я, Система Фермы, превращусь в отдел тылового обеспечения…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