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давай! Ты ведь правда моя родная сестра! Никто не берет мои вещи так ловко, как ты! — Тан Сяоюй с раздражением прервал её, отчего даже его разноцветные волосы на лбу, казалось, взъерошились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довольно улыбнулась и с удовольствием продолжила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скрывая всю ту осторожность и страх, которые не осмеливалась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...Чья вина в смерти старшего брата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переговоров о сотрудничестве между группой «Сяо» и «Гаошэн».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стояла перед зеркалом, надевая заранее подготовленный костюм. За эту неделю она каждый день исследовала странную способность, которая внезапно появилась у неё, и в конце концов нашла её «выключатель»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звучали новости, она теряла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коснулся её,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услышанное от Тан Сяоюя о аварии старшего брата, она нервно застегнула пуговицы не в том порядке. Только взглянув на свое отражение в зеркале, она поспешно поправила куртку, которая была застегнута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главное — это сегодняшнее сотрудничество, сотрудничество! — Она легонько похлопала себя по лицу перед зеркалом, подбадривая себя и отвлекаясь от мыслей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со стороны «Гаошэн» уже несколько раз обсуждал с ней это сотрудничество, она знала всё о минимальной цене и плане, но когда дело дошло до дела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обнаружила, что ей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она вносила вклад в семейный бизнес, и за завтраком она задержалась до последней минуты, прежде чем собраться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 Тогда попроси меня, я подумаю,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увидев её внутреннего испуганного человечка, Тан Сяоюй, развалившись на диване, играл на планшете и поддразнивал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старший брат Тан, который тоже собирался выходить в офис,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без эмоций сплюнула в его сторону, надела обувь и, подняв голову, улыбнулась Тан Сяочжану: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менеджер здесь, если что, он возьмет на себя удар, я просто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смягчил выражение лица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всем этим 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как же 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твой 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группы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одетая в черный деловой костюм и с сумкой в руке, вышла из лифта, и ассистент сразу же подошел к ней, быстро подхватив её шаг и взяв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президент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сегодня утром начнутся переговоры с «Гаошэн»? — Сяо Шисинь вошла в офис, встала у стола и, глядя на расписание на утро, вдруг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немного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8:50, президент Сяо, вы планируете участвовать? Я сейчас свяжусь с менеджером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одновременно просматривая расписание, положила бумагу в сторону, села в черное кожаное кресло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— кстати, если сегодня в обед мисс Тан из «Гаошэн» придет ко мне, сразу пустите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ответил согласием и вышел из её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переговоры о сотрудничестве между группой «Сяо» и «Гаошэн» начались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представители обеих сторон представились, менеджер со стороны «Гаошэн» начал представлять их план, и Тан Сяожань вежливо улыбнулась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внимательно слушала два часа, чувствуя, что была более сосредоточена, чем на любых уроках, которые она когда-либо посещала,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она, кажется, даже не имеет ценности для того, чтобы быть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обе стороны быстро договорились и подписали контракт, она, подперев щеку одной рукой, другой взяла телефон и написала в семейном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[Сотрудничество с Сяо завершено √]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папа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хочешь в качестве награды?]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старший брат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младший брат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ты вернешься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надула губы, не чувствуя никакого удовлетворения, встала и пошла за менеджером проекта «Гаошэн».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она набрала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[Награду оставим на потом, спасибо за похвалу, старший брат, и нет, на обед не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остановилась у лифта, но Тан Сяожань пошла в другую сторону,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отчет по проекту поручите дяде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улыбнулся и ответил,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не откажут ли ей в это время, если она тайком пойдет к президенту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долго смотрела на телефон в лифте, надув щеки и мысленно представляя, как ассистент скажет ей, что Сяо Шисинь занята, и она уйдет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вы можете войти прямо, президент Сяо специально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молодым и красивым ассистентом, Тан Сяожань моргнула пару раз, убедившись, что не ошиблась, и затем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Сяожань посетила офис Сяо Шисинь, но, постучав и войдя, она обнаружила, что уже видела его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подняла голову из-за стола и посмотрела на неё, в глазах появилась легкая теплота, и даже её обычно строгое лицо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завершены?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подошла к её столу, взглянула на растение, стоящее рядом, которое, как и ожидалось, росло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руками на черный холодный стол, улыбаясь и с любопытством глядя на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я сегодня приду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посмотрела на неё сбоку, в глазах появились легкие улыбки, которые распространились до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взяла настольный телефон и попросила ассистента принести чашку чая с молоком, её белые пальцы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перед ней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угостить меня обедом, разве это была шутка? — Сяо Шисинь едва заметно подняла бровь, сама не осознавая, как хорошо ей было подшучивать над ней, и даже уголки её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замерла, инстинктивно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 её улыбке, она с опозданием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ты меня хорошо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Шисинь постучал в дверь и, получив разрешение, вошел с чашкой горячего чая с молоком. Увидев, что Тан Сяожань села на маленький диван и пьет чай, Сяо Шисинь взяла ручку и небрежно подписала документ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звучали слова, сказанные только что: «Просто думаю, что ты меня хорошо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вкусы и предпочтения Тан Сяожань не менялись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всё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всегда помнила, кто в детстве приходил в особняк семьи Сяо, чтобы скрасить её скучные и однообразные дни, становясь единственной сладостью в её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Тан Сяожань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драгоценные для Сяо Шисинь воспоминания были лишь легким облачком в жизни Тан Сяожань, потерянным в ярком и красочном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Переваривая слова Тан Сяожань, она опустила глаза на документ, слегка сжала губы и через некоторое время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неблагодарная.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понять, кто к ней хорошо относится, была немного глупой маленькой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ведь с нынешним положением «Гаошэн» Тан Сяожань могла оставаться такой глупенькой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хотя она не знала, почему Тан Сяожань вдруг снова начала к ней подходить, Сяо Шисинь могла гарантировать, что везде, где могла помочь, она не допустит, чтобы у неё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которая медленно пила чай с молоком, не знала, что на неё навесили ярлык глупенькой, и все еще думала, чем угостить Сяо Шисинь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она решила проконсультироваться со своими подругами, которые всегда были надежны в вопросах еды и развлечений, но исчезали, когда дела шли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у кого-нибудь рекомендации по местным ресторанам? Нужно что-то очень вкусное.]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Сяожань, сколько времени ты не появлялась? Сегодня вечером у моего друга открывается маленький бар, ты пойдешь?]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[И, слышала, что мисс Тан недавно увлеклась семейным бизнесом,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Дзынь! Ваш заботливый помощник по разгадке тайн! Голосовой пакет с новостями вышел! Автор глубоко осознал, что такая частота обновлений не добавляет вдохновения, рыдает и обнимает вас, я буду стараться чаще! Отправляю вам красные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