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назад он уже получил уведомление, что майор Фэн Хуай приведет друзей на выставку мехов, поэтому, увидев Линь Е в военной форме, он сразу же подумал, что это адъютант Фэн Хуая — Пэй Чэнь. Только теперь, заметив цвет жимолости на рукаве формы Линь Е, он понял,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рукавах формы всех четырех факультетов Военной академии вышита жимолость, но цвета разные. У факультета командования — золотой, у факультета мехов — красный, у факультета интеллектуальной медицины — белый, а у инженерного факультета —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форме Линь Е вышита жимолость красного цвета, что явно указывает на факультет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студент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красив, но не слишком изнежен, черты лица мужественны, а его обаяние редко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удостоился сопровождать Фэн Хуая на выставку, явно не обычный студент. Вспомнив недавние слухи на форуме о неясных отношениях Фэн Хуая, сотрудник вдруг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же человек майора Фэн, — сказал сотрудник с понимающим видом, улыбаясь. — Прошу прощения за недоразумение, надеюсь, вы не будете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сотрудника изменилось на 180 градусов, и даже Линь Е был поражен его быстрой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заслуживает такого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Фэн, выставка скоро начнется, поторопитесь и заходите вместе с вашим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подумал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оказывается, принял его за парня Фэн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 легкой усмешкой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 ошибаетесь, я и майор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прерваны Фэн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зайдем.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бред несет Фэн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спокойно сказал Фэн Хуай, но в уголках его губ 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учебы в академии они с Линь Е оба были увлечены мехами и почти не пропускали ни одной выставки. Они оставили множество приятных воспоминаний на этих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между лекцией инженерного факультета и выставкой мехов Линь Е выберет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смягчила его обычно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Е пользуется терминалом, он спросил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Сяо задал пару вопросов, — равнодушно ответил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этот ответ, Фэн Хуай больше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был соседом Линь Е по комнате, и их общение было естественным. Если бы он стал препятствовать, это только вызвало бы раздражение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Линь Е наконец зашел в трансляцию Ming.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второй по популярности хакер в «Таинственной области», Ming в дни активности своего стрима собирал огромное количество фанатов, что даже вызывало задержки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Ming заранее предупредил, что сегодня занят, фанаты подготовились, и как только Линь Е зашел, его ослепили бесчисленные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Бог Хуэй действительно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настоящая любовь, Бог Хуэй даже в своей занятости не забыл о стриме Ming!]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это верю! Бог Хуэй, ты действительно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Е, Ming сказал что-то фанатам в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включил звук, поэтому не знал, что именно он сказал, но комментарии вдруг изменились, и все фанаты дружно начали писать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Хуэй, возвращайся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Хуэй, Ming просит тебя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Хуэй, Ming будет скучать, не мог бы ты вернуться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подумал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личное сообщение Ming: [Что ты сказал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Ming: [Хочешь знать? Возвращайся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Хуэй-Хуэй: [Не скажешь — я ухожу. Улыбка.jpg]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Ming: [Эй, не будь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попала в поле зрения Фэн Хуая, и его взгляд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все еще общался с Сун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машине Фэн Хуай заметил, что Линь Е был рассеян, а в выставочном зале снова начал переписываться с Сун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просто решение вопросов Сун Сяо, Линь Е не потратил бы столько времени. Возможно, он общался не с Сун Сяо, а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Фэн Хуая неожиданно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Вопросы Сун Сяо еще не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парень стал слишком надоедливым, даже простой вопрос занимает столько времени, — невозмутимо ответил Линь Е, одновременно выходя из «Таинственной области» и убирая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вопрос такой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схемы конструкции меха, — Линь Е с легкостью придумал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Хуай стал таким добрым, что начал интересоваться Сун Сяо? Неужели он хочет упрекнуть его за невнимательность на лекциях?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решил, — быстро добавил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Фэн Хуай обычно не терпит небрежного отношения подчиненных. Если бы он узнал, что Линь Е зашел в стрим Ming, он бы точно наказал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слова прозвучали для Фэн Хуая как отговорка, что еще больше убедило его, что собеседник Линь Е — не Сун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в голове Фэн Хуая промелькнуло несколько имен, и его взгляд стал темнее, словно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невелика, не стоит беспокоить старшего товарища Фэн, — сказал Линь Е, бросив на него взгляд, и, увидев, что тот выглядит спокойно,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Фэн Хуая звучал так, будто он сделал что-то непростительное.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Фэн Хуай больше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зале выставки были представлены старые, списанные мехи. Несмотря на то что они уже покрыты шрамами войны, их заслуги навсегда останутся в истории звездной империи, и никакие годы не смогут их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на них ржавчины, тем больше они излучают гордость и непокорность.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хоть и являются оружием войны, обладают собственным сознанием. Одни — веселые, другие — серьезные, третьи — нежные… Некоторые из них были его предшественниками, другие — бывшими товарищами. Некоторые, потеряв хозяев, добровольно ушли в вечный сон, а другие в войне погрузились в ментальную пропасть, из которой уже не смогли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 самые верные друзья пилотов, каждый из них связан с хозяином глубокими узами, прошедшими через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этих списанных мехов самым выдающимся, несомненно, был «Скрытый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остановился перед его табличкой.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герой, совершивший множество подвигов с самого основания Империи, три года назад получил непоправимые повреждения в результате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кто-то нашел смотрителя ангара и заплатил большую сумму, чтобы увидеть его. Смотритель, ослепленный жадностью, согласился. После первого визита тот человек снова предложил больше денег, и смотритель вступил с ним в сделку, позволив приходить часто. Но это стало началом кошмара для «Скрытого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во время десятилетнего технического осмотра, Военное министерство обнаружило, что ядро системы «Скрытого дракона» было разрушено. Весь мех стал пустой оболочкой, рассыпавшейся на части. Внутренняя система была серьезно повреждена, множество данных было похищено, а виновником оказался тот самый человек, который приходил под предлогом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смотрителя приговорили к пожизненному заключению, а «Скрытый дракон», по оценке Империи, был признан слишком старым для восстановления и был списан.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 отвечавший за него, счел это слишком большой потерей и связался с несколькими лучшими инженерами Империи, чтобы выкупить эту оболочку и сохранить ее в музее.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мех, который словно парил в звездном пространстве, Линь Е вспомнил другое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генерал Линь Ань, командовал лучшим флотом Империи — «Белым львом». У него тоже был мех, совершивший множество подвигов, — «Белая цапля», который был наравне с «Скрытым драконом». Но более десяти лет назад он погиб вместе с Линь Анем, и его местонахождение осталось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«Белая цапля» знала, что ее бывший товарищ оказался в таком положении, почувствовала бы она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Е почувствовал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человеком, который часто оглядывается назад, но сейчас не смог избежать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плохого в том, чтобы смотреть вперед с воспоминаниями. Тоска по прошлому — это естественно, и если ушедшие смогут жить в воспоминаниях, они воспримут это как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раздался голос, холодный и безэмоциональный, но он коснулся самого мягкого уголка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http://bllate.org/book/16435/1490092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