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не знаете? Вы не понимаете? Вы не обдумали всё как следует? Разве вы не проводили детальные исследования нас, людей? И разве не ваши так называемые «Избранные» притворялись людьми, наблюдая за этим миром? А теперь вы говорите мне, что не знаете о физическом строении и форме жизни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был готов взорваться от ярости. Если бы они действительно ничего не знали о людях, как они могли так идеально притворяться ими? Даже он сам не смог бы заметить ничего подозрительного. Если бы не слова Яня о высших и низших цивилизациях, Нин Юань, вероятно, просто посчитал бы его странным человеком с необычными способностями или каким-то горным духом! Никогда бы не подумал о какой-то инопланетной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похлопал Нин Юаня по руке, сжимающей его воротник, с успокаивающим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«Избранные», которые занимаются исследованиями. У нас разные обязанности. Я — следователь, поэтому мое незнание о вас вполне естественно. Это моя ошибка,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не мог не улыбнуться, видя, как Нин Юань, даже в ярости, продолжает оглядываться по сторонам, проверяя вагоны. Его улыбка была настолько яркой, что Нин Юань, заметив её, моментально отпустил воротник, словно обжёгшись.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Эта улыбка... сердце просто не выдерживает!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Нин Юаня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продолжал двигаться вперёд, грохоча на рельсах, и вскоре уже удалился от ярко освещённого города. В этот поздний час даже проводники закончили уборку и устроились где-то в углу. В курилке двое стояли друг напротив друга в неловком молчании. Нин Юань молчал, и Янь тоже молчал, словно два деревянных истукана.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казалось, достиг места смены путей, и вагон слегка подбросило вверх. Нин Юань, сосредоточив всё внимание на Яне, неожиданно потерял равновесие и чуть не упал вперёд, но Янь вовремя подставил руку, чтобы поддержать его. Поза... была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быстро пришёл в себя и, опираясь на руку Яня, выпрямился. Чтобы разрядить обстановку, он начал говорить что-то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у тебя в этом мире нет личности. Как тогда ты сел в поезд? И что случилось с человеком, который был на этом месте? Как вы ищете людей в этом мире, если у вас нет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по временной миссии, можно сказать, как разведчики. Подробные планы расследования и их реализация ещё не утверждены, но мы получили сообщение об аномалии и выдвинулись вперёд. Поэтому у нас нет законного статуса в этом мире. Человека напротив тебя я убедил перейти в другой вагон с помощью внушения. Не волнуйся, мы не причиним вреда людям этого мира и не будем вмешиваться в его развитие. Даже если мы знаем, что это развитие идёт в неправильном направлении, у нас нет права вмешиваться. Так что единственные, кто может причинить вам вред, — это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условии, что мы не влияем на развитие вашего мира, мы можем действовать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кроме отсутствия настоящего статуса, они могут использовать внушение, чтобы жить комфортно, не нарушая общего порядка? Почему бы тогда просто не внушить какому-нибудь ведомству, чтобы они создали им легальные документы? Разве это не было бы удобнее? Эти представители высшей цивилизации — они умные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Нин Юань задал вопрос, который сам же и удивил: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за меня отвечать. Но как ты, временный следователь,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Нин Юань пожалел о своих словах. Что это за глупости? Неужели ему действительно жаль, что этот инопланетянин уйдёт? Или он сам хочет стать подопытным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ответил на твой вопрос, но не сказал, что не буду отвечать за тебя. Теперь, когда ты здесь, я могу доложить начальству и остаться на Земле до тех пор, пока ты не научишься безопасно использовать свою духовную силу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странно, и Нин Юань почувствовал, как его уши горят. Он знал, что Янь не понимает, но всё равно кровь прилила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Разве Ци Юнь не научил тебя быть осторожным? Ты становишься всё более беспечным, краснеешь перед этим неизвестным существом. Ты вообще себя уважаешь? Не принимай его слова всерьёз, он просто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внутренне ругал себя. Сколько времени прошло с тех пор, как он познакомился с этим существом? И уже из-за одного неосторожного слова он краснеет. Помни, он не человек, его внешность — это всего лишь иллюзия! Иллюзия!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представить себе образы инопланетян и ET, чтобы напомнить себе, что Янь — это не то, чем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курилке довольно много времени, пока проводник не пришёл закрыть туалет и не бросил на них несколько подозрительных взглядов. Нин Юань поспешно увёл Яня обратно в их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6:00 утра в Городе Т. Небо ещё не полностью рассеяло тьму, и город только начинал просыпаться. Нин Юань и Янь вместе с толпой пассажиров вышли на вокзальную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Сходя с поезда, Нин Юань снова услышал голос, доносящийся из тела мальчика. Тот достиг Города Т, и его система щедро начислила ему 100 очков, доведя общий счёт до 1 000. В ходе переговоров с системой он решил купить спрей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Тоска по дому, которая ранее охватила Нин Юаня, полностью исчезла под наплывом их диалога. Он понял, что общение между носителем и системой может быть не менее увлекательным, чем комедийное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у меня теперь есть развлечение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утешил себя этой мыслью. Мальчик направлялся в старшую школу «Цзюсян», и, если всё пойдёт как обычно, Нин Юань тоже будет там учиться. Эта школа ежегодно набирает шесть классов, и, если ему не слишком не повезёт, он, вероятно, не окажется в одном классе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был уверен в своей удаче, ведь, судя по опыту прошлой жизни, она всегда была не на его стороне. Даже когда он открыл свою небольшую компанию, это стало результатом его титанических усилий, а в итоге он только подорвал своё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Яню, который, хотя и был рядом, не отрывал взгляда от удаляющейся фигуры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учиться в школе «Цзюсян». Если всё пойдёт как обычно, я тоже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выдержав его задумчивого взгляда, решил рассказать то,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услышал? Его система дала ему такое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Нин Юань не знал, называть ли Яня умным или глупым. Порой он мог угадать правду по одному взгляду или слову, но в других вопросах упрямо следовал своим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действовать свободно, но не стал создать себе легальный документ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Т 12 лет назад был одновременно знакомым и чужим. Низкие старые здания словно переносили его в прошлое. И это действительно было чудом! Ведь Нин Юань, который должен был умереть, вернулся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как глаза начинают наполняться слезами, Нин Юань поспешил вперёд, не желая показывать свою слабость. Он тянул за собой чемодан, который выделялся среди сумок других пассажиров. Это был Город Т 12 лет назад — старый, отсталый и консервативный.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Нин Юань отправился в Город Y в этом нелепом костюме и с ярким, девчачьим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заполнял пространство, переходя от тьмы к полумраку, а затем к яркости. Это заняло всего несколько минут. Нин Юань торопился, поэтому он взял такси и вместе с Янем добрался до дома, где больше не было его бабушки. Этот дом был куплен отцом Нин Юаня для его матери, и хотя он не был самым лучшим в этом районе, окружение было очень красивым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логично! Кто бы стал устраивать свою любовницу в шумном районе? Разве мало, что основная семья и так всё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