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Что-то явно случилось, иначе почему всё так? Разве он не был с Ло Фаньшэном и Юй Шэном? Мо Инь не стал спрашивать, просто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голос стих, он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Ты разве меня больше не любишь? — Хуа Жань схватил Мо Иня за воротник, размазывая по лицу слёзы 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почувствовал, как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Кого бы я ни не любил, но только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же моё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улыбнулся. В конце концов, они знали друг друга досконально. Он надул губки,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 твоего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Бывшего??? — Мо Инь был в полном недоумении. — Какого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Кэ… Разве ты не был в него влюблён до безумия? Я помню, как ты тогда хотел отдать меня ему! Сегодня я его увидел, и он…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он не стал говорить, только надул губки, выглядя совершенно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Кэ? — Взгляд Мо Иня на мгновение затуманился, и лишь спустя некоторое время он вспомнил, кто это. Его глаза потемнели, и он крепко обнял расстроенного парня, прижав к себе и слегка потеревся щекой о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ним ничего не было. Он не мой бывший, между нами ничего не было. В этой жизни я люблю только тебя, и в следующей, и в каждой последующей я не хочу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слегка удивился, не ожидая таких слов. Он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сказал, что ты специально используешь меня, чтобы его разозлить, и скоро бросишь.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Иня на мгновение стал ледяным, и он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уткнулся в его грудь, слушая сердцебиение — сильное и ровное. Он намеренно проверял реакцию Мо Иня, но не обманывал его, ведь эти слова он услышал от своих маленьких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отношение Мо Иня изменилось довольно быстро. Внезапно он начал держать его за руку, куда бы ни пошёл, и даже взялся за семейный бизнес, который раньше не любил, управляя им с удивительной аккуратностью.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понял слова Ся Кэ и обратил внимание на прошлое, заметив, что всё действительно похоже. Теперь, услышав клятвенные обещания Мо Иня, он снова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что Мо Мо действительно его обманывает. Тот ведь не станет этого делать,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Хуа Жаня появился маленький белый цветок, который Мо Инь раздавил. Тот увидел, как его обижали с самого начала, и на мгновение застыл, а затем его охватила тьма. Он крепко прижал парня к груди, не позволяя увидеть своё искажённое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что это дело рук Ся Кэ. Ван Сы всегда был его псом, и если он здесь, то Ся Кэ, скорее всего, где-то поблизости. Ведь если что-то случится, он сможет откреститься. Хотя он уже забыл о нём, но теперь, увидев его, воспоминания всплыли вновь. Он словно вернулся в прошлое, когда из-за намёков Ся Кэ он постоянно сомневался в своём возлюбленном, не зная, что Ся Кэ намеренно заставлял людей обижать его. К сожалению, он узнал об этом слишком поздно, и тот цветок, который никогда не увядал, больше не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ненависть заполнили его грудь. К счастью, небо дало ему ещё один шанс.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Кэ… Я уже забыл о тебе, но теперь… раз уж мы встретились, не вини меня. И Ван Сы… как он посмел так поступить! Хотя он знал, что это был лишь двойник Хуа Жаня, сердце всё равно переполняла ненависть, хотя внешне он становился всё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нежно целовал его, пока тот не смутился и не опустил голову. Сложные эмоции скрылись за маской, и Хуа Жань, не понимая его выражения лица, решил, что ему всё равно, и почувствовал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прощу никого, кто тебя обидел, — внезапное обещание Мо Иня заставило его вздрогнуть. — Хорошо, тебе не нужно знать об этом, это слишком грязно. Моё сокровище должно всегда оставаться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Жаня раскраснелось. Мо Инь наклонился и поцеловал его, а Хуа Жань ответил взаимностью. Так они продолжали, пока… пока не возбудились.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смущённо отвёл взгляд, не решаясь смотреть на партнёра. Мо Инь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голос звучал приятно, и Хуа Жань смущённо проронил «м-м-м». Мо Инь взял его за руку, и они направились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очень незаметно, и когда Ся Кэ узнал об этом, его лицо стало мрачным. Как такое возможно? Он не мог поверить, что тот не знал, что он здесь! Уж слишком он играет в кошки-мышки! Разве он не любит его? Ни капли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утешения окружающих, Ся Кэ не чувствовал никакого удовлетворения. Вспомнив то невинное лицо, в его глазах мелькнула злоба. Даже если это то, что я не хочу, никто другой не смеет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хотел сбежать, но был пойман Ло Фаньшэном и вынужден был вернуться. Однако, вернувшись, он обнаружил, что тот юноша, который должен был оставаться на месте,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Ло Чэн начал искать его повсюду и уже собирался сообщить Юй Шэну, когда получил сообщение: тот ушёл с Мо Инем, и ничего серьёзного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сел, размышляя о жизни. Он тоже был в полной растерянности. После того как его объект обожания оказался женатым человеком, он находился в состоянии разбитого сердца. Но спустя несколько дней его брат начал появляться всё чаще под предлогом заботы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были особенно напряжёнными. Едва удалось выбраться на вечеринку, чтобы отдохнуть, а он снова припёрся.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тоже тяжело вздохнул и сел рядом, чем сильно напугал Ло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Что ты делаешь? Как призрак, чуть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подпер голову рукой,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размышляю о жизни,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этим можешь сказать, о чём ты вздыхаешь? — Юй Шэн заказал напиток и, потягивая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равно не понять, — Ло Чэн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угадаю… из-за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Чэн посмотрел на него. — Ты опять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улыбнулся, делая вид, что он знает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он… — Ло Чэн не знал, как объяснить. Они не были кровными братьями, но с детства были близки. Хотя иногда он не слушался, но право на капризы у него было, ведь кто-то его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многое происходит внезапно и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Компания нестабильна, и брат предложил сначала попробовать пожениться. Меня компания не интересует, но старшее поколение думает иначе. Для них важна кровь. Мой отец… тоже извиняется перед братом… И мне это не нравится…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понимал его сложные чувства. Он был геем, брат об этом не знал, но тот определённо был гетеросексуалом. Но сейчас, ради стабильности компании, им придётся быть вместе, пожениться. Это на всю жизнь. И хотя Ло Фаньшэн действительно хорошо относился к Ло Чэну, хотя и намеренно его избаловал… Ло Чэн тоже чувствовал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Шэна стал отсутствующим: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видно снаружи, не всегда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 стал продолжать, ведь это было не его дело. Он мог только напомнить ему, надеясь, что тот не забудет свои истинные чувства. Он хотел бы выложить все доказательства на стол, но у него их не было. Ло Фаньшэн был жестоким человеком, который никогда не оставлял следов.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сам поймёт, то, возможно, всё будет иначе. В прошлой жизни всё было по-другому, но если что-то случится, они не позволят этому произойти. Всё зависит от того, какое место этот человек занимает в сердце Ло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посидел ещё немного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Цзян Чжичэна, но вместо этого увидел того голубоглазого мужчину, которого раньше встречал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