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 уже давно начал действовать, поэтому, услышав слова Цай Миншаня, сразу же запустил запись. Сначала изображение казалось вполне обычным — это была та самая спальня. Сяо Шао посмотрел на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а вы, молодой господин Цай, смотрите не спеша. Вообще, это задание довольно интересное. Все мужчины ведь смотрели такие фильмы, правда?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услышав слова Сяо Шао, даже не поднял головы. Конечно, такие фильмы смотрели все, но не каждому понравится видеть себя в главной роли. Он ведь не извращенец, в конце концов. Хоть так он и думал, Цай Миншань всё же продолжал смотреть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возьми!» — мысленно выругался Цай Миншань, увидев, как оригинальный владелец тела «надел» на себя прозрачную сетчатую ткань и полулежал на кровати, широко расставив ноги. — «Я всё-таки нормальный человек, это слишком извращённо. Хотя лицо красивое, но это точно не женщина... Хорошо, что я пока ещё не полностью воспринимаю это тело как своё, и могу рассматривать это как просмотр чужого порно, иначе бы точно с ума сошёл!»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Цай, пожалуйста, смотрите внимательно! Иначе я не против начать просмотр заново, чтобы вы не пропустили ни одного кадра, — голос Сяо Шао раздался в тот момент, когда Цай Миншань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будучи человеком, знающим, когда нужно подчиняться, тут же поднял голову и продолжил смотреть. Он молча внушал себе, что двуполого человека можно считать наполовину женщиной. Просто представь, что это порно с участием мужчины и женщины в групповом акте. В конце концов, все мужчины смотрят порно,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постепенно успокаивал себя, но то, что он видел, всегда сильно отличалось от его ожиданий. Возможно, при просмотре порно он мог бы принять групповой акт, но видеть, как у одного человека есть и мужские, и женские органы, да ещё и имя совпадает с его собственным, и тело — это его нынешнее тело... Никакие психологические уловки не помогали...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несколько раз отводил взгляд, пока Сяо Шао не прислал двух человек, чтобы удерживать его и заставить смотреть на экран, не отрываясь. В конце концов, его вырвало...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двигаться, Цай Миншань испачкал себя, и только после этого Сяо Шао, наблюдая за ним некоторое время, приказал отнести его в ванную, помыть и вернуть — чтобы он продолжил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Цай Миншань научился вести себя смирно, постоянно внушая себе, что это чужое порно, и к нему это не имеет никакого отношения. Постепенно он перестал реагировать рвотой. Кроме того, он стал умнее и больше не отворачивался намеренно или не смотрел на экран слишком пристально. Он старался смотреть в пустоту, отключая мозг, чтобы не воспринимать ни звуки, ни изображение. Таким образом, он смог дождаться окончания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ушли, Цай Миншань помылся, лёг на кровать и, размышляя о событиях дня, твёрдо решил: если будет возможность, он будет держаться подальше от этого извращенца Сян Дашао. Что касается лишнего органа на его теле, он обязательно избавится от него, как только заработает достаточно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дней «работа» Цай Миншаня была практически такой же, как и в первый день. Разница заключалась лишь в том, что фотографии и «порно» становились всё более откровенными. Сначала он часто краснел, но постепенно понял, что, если он будет сотрудничать, кроме Сяо Шао и отца оригинального владельца тела, никто посторонний не войдёт. Поэтому он перестал так сильно переживать, ведь он мог успокаивать себя, что никто этого не видит, а значит,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вечер, после душа, Цай Миншань снова приступил к просмотру «порно». Поскольку он больше не был таким глупым, как раньше, и не сопротивлялся, из-за чего его удерживали два здоровяка, не давая отвести взгляд, он спокойно смотрел запись, запущенную Сяо Шао. Конечно, сразу он не мог отключиться, ведь он уже понял закономерность: в начале за ним особенно внимательно следили. Затем, через двадцать-тридцать минут, наблюдение слегка ослабевало, и тогда он мог позволить себе отключиться. Однако примерно на середине просмотра ему нужно было быстро вернуться в реальность, иначе Сяо Шао заметит, и последствия будут не самыми приятными...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Цай Миншань понял, что ошибался. Закономерности, которые он вывел за последние пару дней, оказались ненадёжными. В тот момент, когда он отключился, его заметили. Однако Сян Дашао не стал поручать Сяо Шао что-либо делать, а вместо этого приказал всем выйти. Затем он взглянул на монитор, слегка улыбнулся и направился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ах... молодой... молодой господин... нет...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Цай Миншаню было запрещено закрывать дверь в комнату, Сян Чэнсинь услышал его соблазнительный голос из записи ещё до того, как вошёл в комнату. Вспомнив о том юноше с бледной кожей, который постоянно удивлял его, Сян Чэнсинь вдруг почувствовал, как его губы пересохли. Неужели это ещё одна уловка юноши, чтобы привлечь его внимание? С такими мыслями Сян Чэнсинь шагнул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Цай Миншань был в отключке, он заметил, что кто-то вошёл, только когда его обняли сзади, прижав лицо к его лицу, а рука начала забираться под пижаму. Он рефлекторно повернул голову,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позы, как только Цай Миншань повернулся, его губы встретились с губами Сян Дашао. И, конечно же, Сян Дашао, который уже почувствовал сухость во рту, немедленно воспользовался моментом, чтобы углубить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мм...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 несколько раз пытался оттолкнуть его, но, к сожалению, его нынешнее тело было совсем не таким, как раньше, когда он занимался тяжёлой работой. Оно было мягким и бессильным. В итоге Цай Миншань мог только широко раскрыть глаза, глядя на этого извращенца, о котором он слышал столько раз! Внутренне он злобно думал: «Это точно извращенец, кто ещё так поступает?! Разве он не видит, что я совсем не хочу этого?!»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Чэнсинь, насытившись поцелуем, медленно отпустил руки Цай Миншаня, оттолкнул его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как тебе эта игра? Почему ты не надел больничную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получив свободу, хотел ответить, что это у Сян Дашао проблемы, но, вспомнив о его возможностях и положении, понял, что тот может раздавить его, как муравья. Поэтому, увидев недовольное выражение на лице Сян Дашао, он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игра? Ты же знаешь, у меня потеря памяти, я не помню никаких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Сян Чэнсинь? Не говоря уже о его интеллекте, он вырос в большой бизнес-семье и уже много лет вращается в деловых кругах. Как он мог не заметить такой неуклюжей попытки Цай Миншаня изменить тему? Поэтому он с безобидной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я помогу тебе вспомнить содержание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видя, как Сян Дашао приближается, вытянул руки вперёд, пытаясь остановить его, но, понимая своё положение, не решался на активные действия, поэтому просто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 с интересом наблюдал за Цай Миншанем,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Миншань, ты хочешь, чтобы я применил силу? Но твоя пижама слишком свободная, выглядит так, будто ты приглашаешь меня, а не отказываешься.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Цай Миншань поспешно схватился за свободный воротник своей пижамы. И именно из-за этого движения Сян Чэнсинь быстро подошёл, окружил его между стеной и своим телом, а затем тихо прошептал на ухо Цай Миншаню: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охотно сотрудничаешь, я не подведу твоих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Миншань, услышав это, замер, инстинктивно пытаясь уклониться. Но, будучи окружённым, он не мог убежать. Поэтому, когда поцелуи Сян Дашао медленно спускались от уха к шее, а затем к ключице, Цай Миншань, будучи неопытным девственником, вскоре полностью расслабился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Чэнсинь, увидев состояние Цай Миншаня, усмехнулся, поднял его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http://bllate.org/book/16454/1492724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