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Су Чэ слегка покраснел. Не знал, то ли у него что-то с ушами, то ли ему показалось, но в словах братца Аня только что звучало непередаваемое чувство гордости и самолюбования.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кивнул Гу Тяньсин,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Ань и Су Чэ вместе с Гу Тяньсином и его шестью подчиненными покинули трактир и направились в резиденцию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Цинь-даою, Су-даою, сначала мы зарегистрируемся в резиденции городского лорда. Лорд обеспечит нас жильем. Когда начнется охота на демонических зверей, мы будем действовать вместе с его людьми, — объяснил Гу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поняли. Будем следовать вашим указаниям, — ответил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согласились присоединиться к Гу Тяньсину, то следовало придерживаться его планов. Остальные детали уже не были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 похоже, мы сэкономим на постоялом дворе, — улыбнувшись, Су Чэ передал Цинь Аню мысленное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даже не подумал. Я согласился пойти с Гу Тяньсином. Во-первых, потому что ты недавно перешел на новый уровень и тебе нужна практика, а во-вторых, мне самому тоже нужно закалиться. Поэтому 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Су Чэ кивнул и продолжил передачу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братец Ань, что ты делаешь это ради меня. Я буду серьезно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сражался с демоническими зверями, он слышал от матери, что лучший способ укрепить свою силу и повысить боевые навыки — это тренироваться в горах Демонических Зверей. Битвы — это самый быстрый способ стабилизировать силу, гораздо эффективнее, чем принимать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демонические звери не так страшны. Когда придет время, братец Ань защитит тебя, — сжав руку Су Чэ, Цинь Ань улыбнулся и передал ему мысленное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пока рядом братец Ань, мне ничего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Чээра, Цинь Ань улыбнулся, крепко сжимая его маленькую ладошку в своей широкой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Гу Тяньсина прибыла в резиденцию городского лорда, представители Торгового дома Звездной Луны, Врат Летящих Облаков и семьи боевых культиваторов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Сюаньюань Фэна, Тянь Жуй и Лю Цзяна, сидящих на стульях, Гу Тяньсин улыбнулся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Сюаньюань-сюнь, Лю-сюнь, вы прибыли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Лю Цзян из семьи боевых культиваторов тут 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Тяньсин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Тяньсин, Цинь-даою, Су-даою, не ожидал, что вы придете втроем, — удивился Сюаньюань Фэн, его глаза с любопытством перебегали между троими.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двое — мои друзья, они пришли вместе со мной, чтобы охотиться на демонических зверей. Как, Сюаньюань-сюнь, вы их знаете? — спросил Гу Тяньсин, глядя на Сюаньюань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даоями была краткая встреча, — улыбнувшись, Сюаньюань Фэн кивнул Цинь Аню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Сюаньюань-даою, надеюсь, вы в добром здравии, — Цинь Ань не был удивлен, увидев Сюаньюань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встретил его на горе Цуйпин, а теперь, услышав, что Торговый дом Звездной Луны также участвует, догадался, что это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Цинь-даою за заботу, я в полном порядке, — улыбнувшись, Сюаньюань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Тяньсин, ты что, ошибся? Это резиденция городского лорда, не место для всяких бездомных псов. В трактире подобрал двух людей наугад и решился привести сюда в резиденцию? Не слишком ли смело? — сверкая глазами, Тянь Жуй холодно произнесла, глядя на Гу Тяньсина, а также на Цинь Аня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Тянь-дасяо тоже знает, что это резиденция городского лорда? Раз это не ваши Врата Летящих Облаков, то я приведу, кого захочу, и это вас не касается. Кроме того, скажу так: каждый из моих друзей — мастер, по крайней мере, они сильнее тех бездомных псов из твоей свиты, которых так избили, что они не могут встать! — холодно хмыкнув, Гу Тяньсин без церемоний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Тяньсин,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Хлопнув ладонью по столу, Тянь Жуй резко поднялась со своего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ничего не слышишь из того, что я говорю? Тебе пятнадцать лет или пятьдесят? У тебя уже начало пропадать слух? — скривив губы, Гу Тяньсин специально стал раздражать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Тянь Жуй действительно встретила достойного соперника в лице Гу Тяньсина. Этот Гу Тяньсин — настоящий болтун, а его умение говорить — не пустяк»,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Тяньсин, ты ищешь побоев! — с этими словами Тянь Жуй достала свой магический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шимэй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Лю Цзян преградил ей путь. Не дал ей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не можешь переубедить меня словами и сразу лезешь в драку, а в драке все равно не можешь меня победить, — глядя на оттянутую в сторону Тянь Жуй, Гу Тяньсин с насмешкой пробурчал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Тяньсин, Тянь Жуй, каждый из вас скажет по слову поменьше. Люди семьи Мэн уже скоро будут здесь, городской лорд Ли тоже прибывает. Неужели вы хотите устроить посмешище перед ними? — глядя на двоих, Сюаньюань Фэн беспомощно вышел вперед, помогая Лю Цзяну помирить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Сюаньюань Фэна, оба злобно посмотрели друг на друга, но никто больше ничего не сказал. Они вернулись на свои места и сели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Цинь-даою, Су-даою, садитесь сюда, тут есть стулья, — увидев, что Цинь Ань и Су Чэ всё время стоят рядом, Гу Тяньсин тут же позвал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мы постоим, — Цинь Ань не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видел, что здесь сидели только представители каждой силы, остальные же, следующие за ними, стояли позади своих представителей. Раз они пришли следом за Гу Тяньсином, то они естественно не могли садиться там так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так напрягаться, городской лорд Ли очень хороший и общительный человек, — глядя на Цинь Аня, Гу Тяньсин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напряжены, просто устали сидеть, постоим немного, — улыбнулся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правитель города, культиватор уровня Золотое ядро, может быть настолько общительным, или же такие сильные культиваторы общительны только с силами вроде восьми великих семей и трех великих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резиденции вошли шесть человек в белых одеждах. Пятеро мужчин и одна женщина. Женщина, одетая в белое платье и с покрывалом на лице, села напротив Гу Тяньсина и остальных. Даже когда они поприветствовали её, она лишь кивнула,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Цинь 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шестеро — люди семьи алхимиков. Довольно высокомерные, даже больше, чем та Тянь-дасяо! Но это не странно, мастера пилюль всегда были существами, которых превозносят, у них есть столпы для надменности!»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прибытия людей семьи алхимиков в зал вошел городской лорд Фэнчэна — Ли Хэ. Войдя в дверь, Ли Хэ улыбнулся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 всех племянников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городского лорда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пятеро представителей поспешили почтительно поклониться Ли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Пятеро племянников, не нужно быть слишком вежливым, прошу садиться! — Улыбнувшись, Ли Хэ указал всем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Хэ нагнулся и сел, Гу Тяньсин и остальные пятеро тоже сели обратно на предыдущие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Пятеро племянников проделали долгий путь ради дел Фэнчэна, действительно устали. Я уже приказал подготовить для вас дворцы для отдыха. Вечером устроим пир, чтобы смыть с племянников дорожную пыль! — Глядя на пятерых, Ли Хэ произнес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городского лорда Ли! — Опустив головы, пятеро тут же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Мэн, я уже подготовил для вас комнату с земным огнем. Труды по созданию пилюль вверяю вам, племянница! — вежливо сказал Ли Хэ, глядя на женщину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Ли, не волнуйтесь, Цинсинь обязательно приложит все силы, — слегка опустив голову, женщина в белом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чистый и звонкий женский голос, Цинь Ань приподнял бровь. Он чувствовал, что человек с таким хорошим голосом должен быть красавицей, только не знал, почему эта женщина хочет использовать покрывало, чтобы скрыть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утруждаю тебя, племянница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у городского лорда Ли: помимо нашей семьи Мэн, вы еще пригласили других мастеров пилюль? — сказав это, взгляд Мэн Цинсинь повернулся и упал прямо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