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Цан наконец получил свободу. Едва оказавшись на воле, его тело подхватил ветер, и огромный синий волк возник перед взором всех. Прежде чем ученики секты Лазурных Облаков и резиденции городского лорда успели опомниться, Сюэ Цан уже полетел в тыл к демоническим зверям. Он учуял запах демонического зверя четвертого уровня и сразу же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Лэй Тина не было такой смелости действовать в одиночку. Однако, если были звери третьего уровня, то второго он уже не замечал. Оставаясь рядом с Цинь Анем и Су Чэ, он тоже выбрал себе противника — демонического зверя третьего уровня среднего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Цинь Аня был шестикрылым вороном огня, силой соответствующий третьему уровню позднего этапа. У него было шесть пар крыльев, а огромное тело напоминало страуса. Ярко-красные перья выглядели очень красиво. Однако клюв с крючками был ужасно уродливым и устрашающим, вызывая страх у любого, кто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шестикрылый ворон огня пикирует на него, Цинь Ань отскочил в сторону, его тело мелькнуло, словно фиолетовый свет, и он устремился прямо к одному из крыльев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ответный удар Цинь Аня, ворон взмахнул крыльями, чтобы уклониться. Хотя размеры человека и зверя сильно различались, они все же схлестнулись в схватке, где никто не хотел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Крылья, клюв и огненные шары, которые выплевывал шестикрылый ворон, были его смертоносным оружием. Однако Цинь Ань был слишком быстр, и несколько атак ворона прошли мимо, что сильно разозлило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ты, хитрый человек! — Произнеся это, шестикрылый ворон издал протяжный клич. Вдалеке десяток шестикрылых воронов второго уровня, услышав зов, сразу же полетели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противник призвал подмогу, Цинь Ань спокойно достал два взрывных диска массивов третьего уровня и бросил их в летящую 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Бум-бум-бум... — В воздухе раздалась серия взрывов. Восемь из десятка шестикрылых воронов были убиты на месте и рухнули на землю. Остальные, получив ранения, улетели.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Увидев, что большая часть его подданных погибла, шестикрылый ворон третьего уровня в ярости выплюнул три огромных огненных шара в Цинь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Отскочив в сторону, Цинь Ань поспешил уклониться от атаки. В то же время он призвал Копье Пурпурного Грома. Человек и копье с двух сторон атаковали шестикрылого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крыльями, ворон отбросил Цинь Аня, но не смог уклониться от его копья. Копье Пурпурного Грома пронзило одно из его крыльев, оставив черный след от ожога.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Издавая истошный клич, шестикрылый ворон потерял равновесие и начал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Подлетев, Цинь Ань снова атаковал его. Его кулак и острие копья одновременно устремились к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подлый человек, бесчестный человек! — Ору, шестикрылый ворон изо всех сил пытался клюнуть Цинь Аня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зверь продолжали сражаться в воздухе, и даже после приземления их схватка не прекращалась. На плече Цинь Аня остался длинный кровоточащий след от клюва ворона, а на теле зверя появилось несколько обожженных отметин — следы от ударов ногами, кулаками и копьем, что выглядело весьма удручающе.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Отлетев на двадцать с лишним метров назад, Цинь Ань снял перчатки и убрал их в сумку для хранения. Затем он поманил рукой, и Копье Пурпурного Грома оказалось у него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Хей! — Сжимая копье, Цинь Ань бросился к раненому шестикрылому ворону и снова вступил с ним в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поняв, насколько силен Цинь Ань, шестикрылый ворон осознал, что не сможет победить. Сражаясь с Цинь Анем, он то и дело выл, призывая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копье Цинь Аня было готово пронзить шею шестикрылого ворона, два других ворона третьего уровня пикировали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Ань-гэ, осторожно! — Крикнув, огненная тень отделилась от тела Су Чэ и полетела к Цинь Аню. Вслед за ней Су Чэ тоже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леопард, состоящий из языков пламени и высотой более трех метров, устремился к одному из пикирующих воронов. Огненные шары полетели к его ярко-красным перьям. В то же время плеть девятиглавого змея Су Чэ ударила по второму шестикрылому ворону. Так они успешно остановили двух зверей, пытавшихся напасть на Цинь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еще один пронзительный стон, и ворон, сражавшийся с Цинь Анем, был убит. Цинь Ань подлетел к своему супругу, и они вместе начали сражаться с подоспевшими воронами.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леопард яростно атаковал шестикрылого ворона, опаляя его перья, от чего в воздухе запахло гарью. Обожженный ворон в ярости выплевывал огненные шары, но леопард поглощал их без остатка. Будучи звериным огнем, он мог поглощать другие виды пламени, поэтому не боялся огня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не может победить, ворон решил спасаться бегством. Но огненный леопард преследовал его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Ань и Су Чэ сражались, Сюэ Цан тоже не сидел без дела. В этот момент он атаковал демонического зверя четвертого уровня — двуглавую змею. Два зверя сражались уже долгое время, когда с фронта подлетел Сунь Тун и приземлился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хрыч, зачем ты сюда приперся? Эта змея моя! — Бросив взгляд на Сунь Туна, Сюэ Цан раздраженно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Сунь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какой гордый! Я просто боюсь, что ты помрешь, и мой ученик пострадает от обратной связи! — Сказав это, он вступил в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ты, старый и дряхлый, умрешь раньше меня. — Хотя Сюэ Цан и говорил это, помощь Сунь Туна, практикующего на поздней стадии этапа Изначального Младенца, значительно облегчила ему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сначала убьем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ее звериное ядро мое, ты даже не мечтай его забрать. Максимум, что ты получишь — это шкуру и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ты и правда умеешь считать! — Фыркнув, Сунь Тун подумал: «Где этот Су Чэ нашел такого хитрого волка?»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нравится, уходи. Без твоей помощи я все равно справлюсь! — Эта змея была того же уровня, что и Сюэ Цан — четвертого уровня среднего этапа. Хотя убить ее было бы непросто, но он бы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глупый волк, сговорился с людьми, и рано или поздно погибнешь от их рук! — Высунув раздвоенный язык, двуглавая змея заговорила человеческим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не пытайся сеять раздор и не говори о людях и зверях. Я ем и тех, и других. Я даже ел Изначальных Младенцев людей. В отличие от тебя, ты просто деревенщина, запертая в массиве!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Шшш, ты, глупый волк! — Сказав это, змея ударила Сюэ Цана своим мощным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Ауу! — Вскочив на лапы, Сюэ Цан бросился на змею. В то же время Сунь Тун тоже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битва продолжалась семь дней и семь ночей. Только на восьмой день на рассвете сильно поредевшая армия демонических зверей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глава пика Дун вернулся на городскую стену, старик Сунь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Дун-шиди, ну как, сколько демонических зверей четвертого уровня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Двоих! — Сказав это, глава пика Дун с мрачным видом проглотил пилюлю четвертого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Двоих? А угадай, сколько я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глава пика Дун показал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угадал, я убил пятерых! — Сказав это, Сунь Тун самодовольно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Глава пика Дун сомневался. Хотя Сунь Тун и был на пике этапа Изначального Младенца, демонические звери от природы сильны, и убить пятерых за семь дней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может быть? Хочешь, покажу тебе звериные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его, он не один убил, мы вместе убили пятерых! — Лежа на плече старика Суня, Сюэ Цан не удержался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Дун Гань посмотрел на него и увидел маленького синего волчонка размером с ладонь, весь в грязи и с множеством ран. Но это было не главное. Главное было то, что это был демонический зверь четвертого уровня, среднего этапа!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твой питомец?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http://bllate.org/book/16458/1494139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