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Жун Си покачал головой. — Ладно, это всё в прошлом. Сейчас у меня всё хорошо, и не так уж важно, ходил я в школу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просто махнуть рукой! — Цзи Тун взволнованно воскликнул. Он знал, что Жун Си бросил учёбу, но не подозревал, что причина была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можно сделать? Всё это было так давно. Разве можно сейчас докопаться до истины? Учителя в школе — все как на подбор, старые лисы. Где уж им дать возможность что-то выяснить? — Жун Си усмехнулся. — Прошлое я не хочу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смог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несколько дней провёл в уединении, усердно занимаясь, стремясь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Хуэю повезло куда меньше. Только он узнал, что его отец изменяет, как обнаружил, что семейное имущество переведено на другие счета, а компания лишилась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самое страшное. Его отец исчез, а компания оказалась в долгах на огромные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в одно мгновение превратился из любимчика судьбы в бездомного пса с долгами в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стала типичным случаем, попавшим в социальные новости, о ней говорили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курсе, увидев фотографию Чжан Хуэя, узнали в нём того самого парня, который обвинял Жун Си в том, что тот подглядывал за ним в туалете. Неужели возмездие настигло его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Хуэй сейчас находился в ужасном положении. Учёба стала невозможной, каждый день его преследовали кредиторы.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их с матерью называли самой несчастной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преданные фанаты Жун Си начали опрашивать его бывших одноклассников и, наконец, от одной молчаливой девушки узнали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рассказала, что слышала, как Чжан Хуэй спорил с другими, утверждая, что Жун Си — гомосексуалист, и обещал соблазнить его, чтобы доказать это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соединив события прошлого и слова девушки, обнаружили шокирующую правду: Жун Си не был гомосексуалистом, он не подглядывал за Чжан Хуэем в туалете, а, наоборот, сам Чжан Хуэй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обладая отличной логикой, выстроили цепочку событий: Чжан Хуэй, не добившись любви, задумал зло, что привело к исключению Жун Си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предположение было опубликовано, оно быстро распространилось, и всё больше людей начали говорить, что Жун Си в то время подвергался издевательствам, а драка, скорее всего, была его ответом на постоянное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скандал набрал обороты, в школе, где учился Жун Си, тоже произошёл инцидент. Бывший заместитель директора был уличен в коррупции, и оказалось, что он брал взятки от матери Чжан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признался, что исключение Жун Си было необоснованным, и это было сделано по требованию матери Чжан Хуэя. Он посчитал, что исключение ученика за драку не является серьёзной проблемой, и пошёл на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 сравнению с богатой семьёй Чжан Хуэя и бывшим заместителем директора, Жун Си оказался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Жун Си гомосексуалистом, он стал тем, кого подавила власть, вытолкнув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сам страдал от школьной травли, выразили солидарность с Жун Си и стали его преданными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Жун Си получил возможность выйти в интернет и увидеть, как все обсуждают, какой он несчастный. Он опубликовал сообщение в микроблоге: «Когда я учился в школе, у меня действительно были проблемы с характером, и отношения с одноклассниками не складывались. Но сейчас у меня всё хорошо, спасибо за вашу заботу. Я надеюсь, что те, кто оказался в подобной ситуации, смогут выбраться и стремиться к лучшей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начали писать, как они его любят и поддерживают.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глубоко тронут и даже разослал несколько денежных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всегда, нашлись те, кто высказывал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действительно думаете, что ваш кумир — белая и пушистая овечка? Почему вы не задумались, что с тех пор, как этот скандал всплыл, Чжан Хуэй превратился в бездомного пса, а бывший заместитель директор оказался за решёткой... Если это не месть вашего кумира, то я не знаю,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всем фанатикам, открыть глаза и увидеть истинное лицо вашего идола. Он жесток, выкорчёвывает всё с корнем,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Чжан Хуэй и тот заместитель директор всего лишь лишили его образования, а он сделал так, что они потеряли всё, разрушил их жизни. Ваш кумир — настоящий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Си не остались в долгу и парировали: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 за этой историей с самого начала, и наш Жун Жун ничего не говорил. Чжан Хуэй потерял всё из-за того, что его отец изменял и сбежал с деньгами. Какое это имеет отношение к нашему Жун Жуну? С таким беспринципным отцом, кто ещё потерял бы всё? А тот заместитель директор сам брал взятки, какое это имеет отношение к нашему Жун Жуну? Это он брал деньги? Некоторые просто хейтят ради хейта. Возможно, в этом мире действительно есть белые и пушистые овечки? Тот, кто видит только тьму, не может говорить о свете. Черви в туалете не могут понять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наблюдал за происходящим в интернете и сам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радовался, что злодеи получили по заслугам, но это действительно не имело к нему никакого отношения. Не нужно сваливать на него вину. Он не собирается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продолжали ругать Жун Си, говоря, что он не оставляет людям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Жун Си всегда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них была власть и они издевались над людьми, они не думали о том, чтобы оставить кому-то шанс. Теперь, когда их настигла расплата, они хотят, чтобы им дали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было своё мнение. Фанаты Жун Си считали, что он, будучи несправедливо исключённым, был очень несчастен. В то время ему только исполнилось восемнадцать, он был ещё ребёнком, и те, кто издевался над ним, сами не оставили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благодарили Жун Си за его стойкость, которая сделала его таким, какой он есть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посторонних мнения разделились. Одни считали, что исключение за драку было оправданным, ведь он всё же совершил ошибку, и исключение не было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его исключили, ему уже исполнилось восемнадцать, и он мог пойти работать или продолжить учёбу в другой школе. Хотя действия школы и матери Чжан Хуэя были чрезмерными, они не лишили его всех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считали, что Чжан Хуэй, который оказался в огромных долгах, возможно, никогда не сможет их погасить, и это ещё более трагично. А бывший заместитель директор, уличенный в коррупции, проведёт остаток жизни в тюрьме, и это действительно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посторонних считала, что Чжан Хуэй стал жертвой своего отца, и какое это имеет отношение к Жун Си? Заместитель директора сам совершил ошибку и должен нести за неё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же утверждали, что всё это было местью Жун Си, и что, получив власть, он решил уничтожить тех, кто когда-то причинил ему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хейтеров было много бывших фанатов Фэн Каяна, которые воспользовались ситуацией, чтобы очернить Жун Си, и эти люди вели себя особенно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популярнее становился Жун Си, тем активнее они действовали, словно тени, преследующие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придавал этому значения. Чем больше грязи, тем легче её нести, ведь не было прямых доказательств его причастности. К тому же, он был рад, что с Чжан Хуэем и тем заместителем директора случилось то, что случилось. Справедливость восторжествовала, и возмездие настигло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Жун Си и Лу Тинфэн приняли участие в очень популярном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шоу, сочетающее юмористические интервью и интересные игры, пользовалось большой любовью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был главным героем фильма, но он был талантливым новичком, и продюсеры, видя, что компания «Диншэн» делает на него ставку, а Лу Тинфэн относится к нему по-особенному, были с ним очень вежливы. Ему дали больше интервью, чем обычно получают новички, и задавали вопросы, связанные с фильмом или творчеством, что было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спросил Жун Си, как он относится к своему исключению, тот ответил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для меня исключение не было чем-то ужасным, но причина, по которой меня исключили, осталась тенью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ты думал о мести тем, кто оклеветал тебя? — Ведущий хотел дать Жун Си возможность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думал, вы мне не поверите. Но я действительно мечтал стать настолько успешным, чтобы вернуться в школу как почётный выпускник и заставить её пожалеть о моём исключении. Что касается того, кто оклеветал меня, я хотел стать богаче, красивее и лучше его. Если бы была возможность, я бы появился перед ним, чтобы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местью. Был ли у тебя какой-то конкретный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Придумать план мести было слишком сложно, я так и не смог,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какой же ты милый! — поддержал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 В нашем воспитании нас не учили, как мстить. Честно говоря, в школе я был незаметным и непопулярным, а сейчас столько людей меня любят, и это лучшая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быть лучшей версией себя — это самая лучшая месть тем, кто нас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перешла к другим, и все говорили о съёмках фильма, о том, как это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Лу Тинфэна, он всё время переводил разговор на Жун Си, говоря, что тот талантливый актёр, с отличной игрой и замечательными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заметил, что Лу Тинфэн относится к Жун Си по-особенному, и, чтобы сделать ему приятное,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следующем фильме будет сниматься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