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Цзинцзин уже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глядя на Ань Цзинцзин, подняла руку, словно хотела погладить её по голове, но затем 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вам следует встретиться, но свадьба назначена так поспешно. Лучше сегодня, раз уж Лу Яньси здесь,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Ваньи были обоснованы. Император торопился, чтобы Ань Цзинсин сделал предложение до Нового года, и вскоре после этого назначил дату свадьбы — 28-го числа первого месяца, еще до конца праздников, что было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за полмесяца до свадьбы жених и невеста не должны видеться, это считается неблагоприятным. Если сегодня они не позволят Лу Яньси поговорить с Ань Цзинсином, следующая встреча, возможно, будет на свадьбе. Юнь Ваньи хорошо понимала желание Ань Цзинсина увидеть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старшего сына, который стоял перед младшим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посмотрел на Ань Цзинсина, затем на мать, а потом на младшего брата, который едва сдерживал нетерпение. В конце концов, он сдался и выпустил Лу Яньси из-за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Юнь Ваньи, бормоча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которые нужно обсуждать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Лу Яньцзэ не посмел ослушаться матери. Вскоре на галерее остались только Лу Яньси, Ань Цзинсин и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Ань Цзинсина, стоящего перед ним. Это был первый раз в его жизни, когда он находился так близко к Ань Цзинсину — настолько близко, что, протянув руку, он мог бы коснуться его, сделав шаг вперед, упасть в его объятия… Постепенно взгляд Лу Яньси стал задумчивым, словно он смотрел на Ань Цзинсина, а словно сквозь него, вспоминая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Яньси, почувствовал себя растерянным. Взгляд Лу Яньси создавал у него ощущение, что он — тот, кого Лу Яньси глубоко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увидела мою будущую невестку! Ты был так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Юань ушел, а брат выглядел растерянным, Ань Цзинцзин первой заговорила, внутренне похвалив себя за то, что она — настоящая поддержка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вернули Лу Яньси в реальность. Очнувшись, он увидел взгляд Ань Цзинсина и покраснел, поспешно опустив глаза на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тоже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тринадцатилетняя Ань Цзинцзин выглядела как одиннадцатилетняя девочка. Несмотря на это, можно было заметить, что она очень красива. В отличие от обычных девочек с пухлыми щечками, лицо Ань Цзинцзин было худеньким, что вызывало особую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услышав слова Лу Яньси, пробормотала что-то, губы её надулись, словно она вспомнила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снова улыбнулась, ведь её будущая невестка была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рукав Лу Яньси. Видя, что ей сложно смотреть на него снизу вверх, Лу Яньси присел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был близко знаком с Ань Цзинцзин. В прошлой жизни, когда она еще была в Сиюане, его отношения с Ань Цзинсином были плохими. Можно сказать, что он ненавидел Ань Цзинсина. Когда же они наконец поняли друг друга, Ань Цзинцзин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худенькую фигурку Ань Цзинцзин, которая едва держалась в придворном наряде, в глазах Лу Яньси мелькнула жесткость — даже звери не убивают своих детей, как мог Ань Жуй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любит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конечно, не знала о слухах, ходивших за пределами дворца, но она знала, что брак брата был устроен драгоценной наложницей, а всё, что она заставляла делать, не было хорошим. Поэтому невестка, наверное, не любит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Лу Яньси, гладившая Ань Цзинцзин,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принцесса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на мгновение замолчала, опустив веки, а затем снова посмотрела на Лу Яньси, но на этот раз её взгляд был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император и драгоценная наложница очень хотели, чтобы невестка вышла замуж за брата… А невестка сама хочет выйти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глаза наполнились напряжением, пальцы непроизвольно переплелись, а губы сжались. Она смотрела на Лу Яньси большими глазами, похожими на глаза заблудившегося олененка, и казалось, что она вот-вот заплачет, если Лу Яньси скажет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знал, что, кроме Ань Цзинцзин, Ань Цзинсин тоже был напряжен. Кулак, скрытый в широком рукаве, сжался. Глядя на Лу Яньси, который смотрел на его сестру, Ань Цзинсин был полон напряжения. Если бы Лу Яньси сейчас поднял голову, он увидел бы, что выражения лиц брата и сестры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покорен видом Ань Цзинцзин, которая сдерживала слезы, но делала вид, что ей всё равно. На мгновение он решил подразнить её и намеренно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или нет, но я всё равно выйду замуж за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двусмысленные слова звучали как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голос Ань Цзинцзин дрогнул, но она все еще упрямо хотела получить точный ответ. Почему такая замечательная и сильная невестка, как она, тоже вынуждена делать то, 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почувствовала, что что-то в её сердце начало трескаться 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тонко почувствовал, что что-то не так. Хотя он не понимал, почему тринадцатилетняя девочка излучала такую безнадежность, но его желание подразнить её мгновенно исчезло. Он поспешно погладил рукав и осторожно вытер уголки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сразу дал утвердительный ответ, Ань Цзинцзин бы не сомневалась. Но теперь её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Ань Цзинцзин заставило Лу Яньси понять, что сейчас нельзя шутить.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брат такой сильный, красивый, умный и к тому же наследный принц. Конечно,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Цзинцзин убежденно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 самый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поверила Лу Яньси и сразу же улыбнулась, хотя глаза её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Ань Цзинцзин, Лу Яньси тихо выдохнул. Видимо, такие шутки лучше не отпускать, иначе можно не успеть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Ань Цзинсина, стоящего рядом. Вспомнив, что тот слышал его похвалы, Лу Яньси покраснел, но в тусклом свете галереи это было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знал, что, хотя Ань Цзинцзин успокоилась, в сердце Ань Цзинсина укрепилось мнение, что он не хочет на нем жениться. Глядя на Лу Яньси, который с облегчением выдохнул, Ань Цзинсин снова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трудно, ведь из-за сестры он вынужден говорить, что хочет жениться на мне, хотя на самом деле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Яньси знал, что думает Ань Цзинсин, он бы не стал подшучивать над Ань Цзинцзин, которая вот-вот заплакала. Он чуть не довел её до слез и вызвал большое недоразумение 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испугавшись, Ань Цзинцзин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любит брата,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