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ожидал, что у господина Ци настолько слабое здоровье, внешне совсем не заметно, — сказал Ли Тедань, толкнув Ван Эргоу плечом. Хотя Лу Яньси в Оплоте Чёрного Ветра не прыгал по потолкам, он был довольно активен, и кто бы мог подумать, что такой бодрый человек на самом деле страдает от серьёзных проблем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внешне совсем не видно, — согласился Чжан Течжу, почесав голову. — Но ведь семья Ци — самая богатая, наверное, у них хорошие лекари?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кивнул Ли Тедань, считая это вполне вероятным. Обычные лекари, конечно, не сравнятся с теми, кто служит у самых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у господина Ци такое слабое здоровье, как он справится с брачной ночью? — через некоторое время мысли Чжан Течжу снова ушли в неожиданное русло. Никто бы не подумал, что такой внешне простой и добродушный парень может думать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наш главарь выглядит так, будто он… — Ли Гоудань бросил Чжан Течжу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шедший впереди, сжал зубы, услышав разговоры позади себя. Эти люди! Однако сейчас у него были другие заботы, и он не стал ввязываться в перепалку. Ускорив шаг, он быстро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Люй Пин и Сюй Мо не смогли сдержать своего беспокойства. Когда они узнали, что наследный принц скончался, они едва не упали в обморок, как и его супруга. Но если супруга наследного принца упала, они должны были держаться, особенно находясь на чужой территории. Если бы они выдали свои чувства, то не смогли бы защитить даже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такие лица? — Лу Яньси уже пришёл в себя, глядя на их реакции. Он сжал зубы, и в его голосе прозвучала ярость. — Правда это или нет, ещё неизвестно, и я ещё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Сюй Мо и Люй Пина немного успокоиться. Искажённое лицо Лу Яньси не пугало их, а, наоборот, давало чувство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уменьшила их панику. Да, супруга наследного принца ещё жива. Даже если с наследным принцем что-то случилось, она обязательно отомстит. С её способностями, если что-то произошло, она не даст другим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она сказала: «Правда это или нет, ещё неизвестно», что означало, что она уже заметила что-то подозрительное. Придя к этому выводу, они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Успокоившийся Лу Яньси сразу заметил несоответствия. Чжан Течжу и Ли Гоудань только что сказали, что наследный принц скончался. Если бы Ань Цзинсин, как наследный принц, действительно умер насильственной смертью, даже если Ань Жуй не любил его, он бы сделал всё для видимости. По крайней мере, в Сиюане провели бы строгую проверку. Тогда Чжан Течжу и Ли Гоудань не говорили бы об этом так спокойно. Кроме того, отмена государственного траура тоже о многом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Лу Яньси постучал по столу. Если это не убийство, то это могла быть болезнь или самоубийство. Но характер Цзинсина исключал возможность самоубийства. Придя к этому выводу, он посмотрел на двоих перед собой и остановил взгляд на Люй 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Пин понял, что супруга наследного принца хочет что-то поручить ему, и быстро подошёл, склонив голову. Как и ожидалось, Лу Яньси что-то прошептал ему на ухо, а затем встал, подошёл к столу, взял кисть и написал рецепт. Он поднял его и передал Люй 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тебе поручил, выполни как можно скорее. Возвращайся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сказать, что медицинские книги, которые Цинхэ заставлял его читать, теперь пригодились. Без этого он бы не смог так быстро написать рецепт, укрепляющий врождённую слабость. Теперь, под предлогом покупки лекарств, Люй Пин мог расспросить лекаря в Оплоте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Люй Пин, хотя его сердце всё ещё не было спокойно. Но спокойствие Лу Яньси помогло ему сохранить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естественно. Даже если небо упадёт, я всё равно выдержу! — Лу Яньси бросил на Люй Пина взгляд, который придал ему уверенности. Люй Пин поклонился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не нужно быть таким серьёзным. В этом деле, вероятно, есть что-то большее, — после ухода Люй Пина Лу Яньси взглянул на Сюй Мо, также успокоив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Сюй Мо был спокойнее Люй Пина. Поручать ему что-то было менее рискованно, но его молчаливый образ был слишком заметен. Если бы он начал расспрашивать, это бы вызвало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услышав это, Сюй Мо вернулся к своему обычному спокойствию, и волнение, вызванное известием о смерти наследного принца, постепенно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две палочки благовоний Люй Пин вернулся, неся с собой несколько упаковок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приготовь их, — Лу Яньси кивнул на упаковки, которые Люй Пин положил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Мо взглянул на Люй Пина, взял лекарства и, не задерживаясь, вышел из комнаты. Вскоре он вернулся с маленькой печкой и начал готовить лекарства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фигуру у двери, Лу Яньси снова обратился к Люй 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Чжао сказал, что не только наследный принц скончался, но и супруга наследного принца тоже… — Люй Пин взглянул на Лу Яньси, и следующие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наследного принца тоже умерла, — продолжил Лу Яньси, постучав по столу. Получив подтверждение от Люй Пина, он наконец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Лу Яньси притворялся спокойным. Услышав известие о смерти Ань Цзинсина, он, конечно, был в панике. На людях он едва мог стоять. В тот момент он хотел бросить всё и спуститься с горы. Секреты Тунчжоу, нестабильные факторы — всё это перестало иметь значение. Он хотел вернуться в столицу, в резиденцию наследного принца, чтобы убедиться в безопасности Ань Цзинсина.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что не может терять самообладание. Хотя Люй Пин и Сюй Мо внешне казались спокойными, он заметил, что их дыхание стало неровным. Если с Цзинсином что-то случилось, он стал бы опорой для Мо Юя, и тогда он точно не мог позволить себе паниковать. Поэтому с самого начала он старался сохранять внешнее спокойствие, но никакая видимость не могла скрыть внутреннего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услышав новости, которые принёс Люй Пин, Лу Яньси действительно успокоился. Если бы известие о смерти Ань Цзинсина было единственным, он бы не смог определить, правда это или нет. Но с учётом того, что «он сам» тоже умер, здесь явно что-то нечисто. Его «смерть», вероятно, была сообщением, которое Цзинсин хотел ему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Лу Яньси взглянул на Люй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уходили, старший брат давал вам какие-то другие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Пин, услышав это, задумался, а затем осторожно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защищать безопасность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посмотрел на него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выполнять все просьбы молодого господина? — Люй Пин старался вспомнить, что говорил наследный принц перед их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вздохнул, снова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следить, чтобы молодой господин вовремя ел? — Люй Пин, глядя на выражение лица Лу Яньси, чувствовал себя растерянным. Наследный принц действительно дал им много указаний, говорил целый час. Если бы он не знал его характера, то подумал бы, что наследный принц такой же болтун, как и он сам. Весь этот час он рассказывал, как заботиться о супруге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супруга наследного принца спросила, Люй Пин не мог вспомнить ничего, кроме этих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http://bllate.org/book/16474/1497035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