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стиснул зубы, глядя на Ань Юэ. Почему именно Ван Эргоу? Как он будет смотреть в глаза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лишь подумать о том, как с губ Лу Яньси слетит слово «Эргоу», как ему захотелось немедленно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 Мацзы. — Ань Юэ, произнеся это, посмотрел на Ань Цзинсина. Может, господин хочет поменяться? Хотя Ван Эргоу не самое лучшее имя, но оно хотя бы нормальное. А Сань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такие имена? — Ань Цзинсин стиснул зубы. Ван Эргоу? Сань Мацзы? Разве его люди всегда были такими «народными»?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это традиция Оплота Чёрного Ветра, — Ань Юэ осторожно продолжил, наблюдая за выражением лица Ань Цзинсина. — Например, Гоудань, Течжу, Цуй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не стал продолжать, так как лицо господина уже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Ань Цзинсин быстро взял себя в руки. Среди имён вроде Гоудань, Течжу и Мацзы, Эргоу казалось ещё более или менее приемлемым. Подумав об этом, он взглянул на Ань Юэ и, перестав зацикливаться на имени,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с облегчением выдохнул и, не проронив ни слова, последовал за Ань Цзинсином вверх по горе. Ань Цзинсин, шагая, мысленно готовил себя к роли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Цзинсин справился с собой, они встретили мужчину, спускавшегося с горы. Увидев их, Чжан Течжу оживился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братья Эргоу и Мацзы? Я Чжан Течжу, зовите просто Течжу. Второй атаман послал меня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Цзинсин едва не потерял самообладание, но Ань Юэ вовремя отреагировал, хлопнув Чжан Течжу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спасибо, брат Течжу, что пришли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Брату спасибо не говорят. Попали в Оплот Чёрного Ветра — значит, теперь мы братья. Чего надо — так и говорите! — Чжан Течжу размашисто махнул рукой, полный энтузиазма.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такими словами, брат, мы с Эргоу можем быть спокойны! — Ань Юэ кивнул, произнося «Эргоу», он едва не задрожал. Он надеялся, что супруга наследного принца действительно на горе, иначе после спуска ему придётся опасаться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как раз вовремя! — Чжан Течжу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Ань Цзинсин тоже улыбнулся, обращаясь к Чжан Течжу.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наш атаман женится на молодом господине Ци из Цзяннань. Вы как раз сможете выпить за молодожёнов! — Чжан Течжу весело похлопал Ань Юэ по плечу, будто это он сам собирался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застыли с застывшими улыбками. Молодой господин Ци… женится на атамане?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молодой господин Ци согласится выйти замуж за атамана. Атаману крупно повезло. — Ань Юэ сжал край своей одежды. Хотя ещё не было пика жары, он уже чувствовал, как его спина покрывается потом. Ощущая резкую перемену в атмосфере вокруг Ань Цзинсина, он молился, чтобы Лэн Сяо заставил супругу наследного принца согласиться, иначе господин точно взорвётся.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 Чжан Течжу почесал затылок, не слыша молитв Ань Юэ. — Да молодой господин Ци сам в нашего атамана и влюбился. Атаман сначала был против, но потом почему-то согласился. Может, недавно разглядел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тоже не совсем понимал, что произошло. Все говорили, что атаман не согласится, ведь он всегда был холоден с молодым господином Ци. Но вдруг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свадьба атамана — это огромный праздник для Оплота Чёрного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Юэ почувствовал ещё большее беспокойство, а атмосфера вокруг Ань Цзинсина становилась всё более гнетущей. Осторожно взглянув на его лицо, Ань Юэ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 заявил, что хочет стать женой атамана. Все в Оплоте Чёрного Ветра знают об этом. Мы, конечно, бандиты, но не занимаемся похищениями! — Чжан Течжу наконец уловил скрытый смысл в словах Ань Юэ и сердито посмотрел на него. Они бандиты, но с моральными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Чжан Течжу начал подробно рассказывать, как Лу Яньси громко заявлял о своих чувствах, как каждый день расспрашивал о Лэн Сяо и как обрадовался, узнав, что сможет на нём жениться. Он рассказывал так живо, будто сам всё видел. Кто сказал, что грубияны не любят сплетни? Когда дело касается интересного, все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слушая рассказ Чжан Течжу, стиснул зубы, мысленно повторяя имя Лу Яньси, будто хотел раздробить его и впитать в свою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Ухаживал за Лэн Сяо? Остался добровольно? Устраивал истерики? Использовал все возможные методы? Почему он никогда не был таким активным с ним? В этот момент в сердце Ань Цзинсина бушевала не просто буря ревности, а целый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не осмелился больше говорить, чувствуя бурю эмоций рядом с собой. Он лишь сухо пробормотал это, но Чжан Течжу, казалось, уже полностью раскрылся, не замечая неловкости Ань Юэ,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даже повернулся и хлопнул Ань Цзинсина по плечу, спрашивая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Эргоу, скажи, разве молодой господин Ци не влюблён в нашего атамана?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наблюдая за действиями Чжан Течжу, замер. Господин явно был в ярости, и Чжан Течжу сейчас как раз попал под горячую руку. Пока Ань Юэ думал, как сменить тему, Ань Цзинсин, улыбнувшись,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Течжу прав, влюблён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Так что вы как раз вовремя! У атамана есть несколько отличных бочек вина. Завтра как раз хороший повод выпить! — Чжан Течжу, получив ответ, обрадовался и, махнув рукой, повёл их дальше вверх по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Течжу не уловил, но Ань Юэ, служивший Ань Цзинсину больше десяти лет, услышал, как в его словах звучало раздражение. Он ещё больше пожалел, что не взял с собой Ань Ин. Теперь он не только знал, что господин стал «Ван Эргоу», но и о его рогоносной ситуации. Даже супруга наследного принца, вероятно, не спасёт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пришли! Пройдём через эти ворота, и станем братьями! Цуй Хуа вчера приготовила для вас комнаты, я покажу. — Чжан Течжу указал на возвышенность, и перед ними медленно открылись ворота, за которыми виднелись различные ловушки и механизмы.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и Ань Юэ, глядя на это, оба насторожились. Оплот Чёрного Ветра явно был не таким простым. Даже здесь, не на вершине, охрана была настолько строгой. Путь от подножия до вершины, вероятно, тоже был непростым.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Течжу,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вошли, раздался грубый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Гоудань? Вот, познакомься, это Ван Эргоу, а это Сань Мацзы, новые братья! — Чжан Течжу, увидев Ли Гоудань, оживился и, повернувшись к Ань Цзинсину и Ань Юэ, указал на него. — Это Ли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как раз кстати! Завтра свадьба! У нас в Оплоте давно не было таких событий. Последний раз, когда Цуй Хуа вышла за Дачуй, да? — Ли Гоудань похлопал Чжан Течжу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