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тишину, я отправлю тебя в школу, которая тебе подойдет, — повернув голову, сказал Кан Ю.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ответила Кан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Ли, стоявшая рядом, слегка кивнула. Она подняла глаза, устремив на Кан Ши пустой и бездонный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мне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передал ей мед, и Кан Ли равномерно намазала его на хлеб. Ее челюсти двигались с такой регулярностью, что интервалы между движениями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провел подушечкой пальца по тому месту, которого касалась Кан Ли. Такое ощущение он, казалось, уже где-то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перевода в другую школу еще не была завершена, и Кан Ши начал готовиться к выполнению задания, данного Шан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заключался в том, что выбрать в качестве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Леонардо да Винчи, Верроккьо, заставлял его рисовать яйца на протяжении долгого времени, чтобы закалить его характер. Чтобы произвести хорошее впечатление на Шан Юна, Кан Ши решил позаимствовать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Предшественники уже использовали яйца, поэтому он решил рисовать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 кругов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листов бумаги были аккуратно сложены и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обвели край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круг — это ничего особенного, но сто кругов — это уже уникально. Это доказательство упорства и настойчивости.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слегка подвинул стопку бумаги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плохо научил, — продолжил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Кан Ши взял стопку бумаги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следующий раз контролируй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кругов можно нарисовать на одном листе бумаги,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достижения моментально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придут несколько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Открывают компанию или обсуждают распределение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гости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всему, что написано в книгах и показывают по телевизору,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пришли из-за должности, которая освободилась после смерти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эту должность уже отдали дяде Цзинь Ло. Значит, сюжеты из телесериалов все же заслуживают внимания. Однако одна вещь вызывала удивление: освободившаяся должность находилась на юге, то есть мать Кан Ши при жизни не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них с Кан Ю были отношения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глупости можно было думать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гостей прибыла в шесть вечера. В это время Кан Ши привыкал к использованию различных канцелярских принадлежностей и бегло просматривал учебники. Перевод в школу был оформлен, и завтра он должен был начать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несколько мужчин и женщин среднего и пожилого возраста, а также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подала чай на стол и раздала детям сладости, ведя себя как настоящая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дружелюбно улыбнулся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тебя, когда ты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встретились после смерти моей матери. Вы пришли, чтобы забрать освободившуюся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не произнес, но все и так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Ши, нельзя быть невежливым, — Цзинь Ло хотела погладить его по голове, но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продолжил с восхищенным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трогательная семейная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Кан Ю,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в счет, — Кан Ю поднес чашку с чаем к губам. —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мужчина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разрядить обстановку, сказав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Кан Ши, я еще не представился. Я твой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— Кан Ши нахмурился. — Сначала я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связи были слишком сложными. В этот момент он особенно скучал по своим дням принца. В его поколении несколько дядей и братьев были убиты Папой, борясь за трон короля, а остальных отправили в отдаленные регионы. Поэтому единственное обращение, которое ему нужно было запомнить, было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его затруднение,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сын моей племянницы, — он указал на человека рядом. — А это — племянница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долго думал о том, какие отношения связывают сына племянницы человека и племянницу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вздохнул. Вот почему разделение людей по полу — это так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атмосфера стала напряженной, и мужчина несколько раз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молча наблюдал. Эти люди действительно думали, что Кан Ю — слабак. Они специально позвали его вниз, и это имело свой смысл. Ребенок, сидящий здесь, даже с самой толстой кожей, вряд ли сможет требовать должность своей умершей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радостной в этой ситуации была Цзинь Ло. Поступок Кан Ю показывал, что он все еще заботится о ней. Иначе он мог бы просто забрать должность у ее дяди, не тратя на это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встреча родственников закончилась без радости. Цзинь Ло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гордость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 десятый раз поймал щупальце, пытавшееся атаковать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Кан Ю, и тот слегка кивнул. Встав, он вместе с Хуай Синем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взял Кан Ши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может быть бесчисленное количество хозяек, но пока он здесь, власть в конечном итоге будет принадлежать только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остановился на лестнице и оглянулся на спину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грустить? Мне просто интересно, почему она, считающая себя хозяйкой, которая только принимает гостей, теперь еще и провожает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понять. Цзинь Ло редко специально провожала гостей, обычно она просто улыбалась и, в крайнем случае, вставала, чтобы сказать: «Добро пожаловать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 уж громко, звук просто дошел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надевали обувь, все как один опустили головы, а улыбка на лице Цзинь Ло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в счет, — спокойно сказал Кан Ю,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 эпизод или фарс, на следующий день Кан Ши встретил свой первый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у него наконец появилось что-то общее с большинством детей — нежелание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белый конь? — Он поднял голову, на лице написано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Кан Ю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одновременно остановились ослик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конь, — настаивал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он привык к тому, что в его путешествиях впереди шли тридцать шесть лошадей, а его карету везла самая высокая из них. Это был символ статуса и положения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выберешь, я выберу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вовремя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хотел поспорить, но увидел, как Цзинь Ло за спиной Кан Ю злорадно улыбается.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захотела оседлать белого коня, вы бы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Ло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ощипанный феникс хуже курицы, — Кан 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переживайте, — Хуай Синь успокоил его. — Когда-нибудь перья отрастут, и феникс останется фениксом, а курица —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эта пара хозяина и слуги садится в машину и уезжает, Цзинь Ло вдруг покраснела и схватила Кан 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Кан Ши сказал,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в счет, — произнес Кан Ю и повернулся,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северный ветер, но в машине было тепло,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удобно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занятий не сопровождай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уже изучил культуру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можешь отдохнуть дома и заодно присмотреть за Уорнером.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всегда нужен кто-то, кто будет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Сопровождение в учебе для меня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выберу для вас человека, который сможет заботиться о вас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учится здесь, из знатных семей, и если они не будут относиться к нам враждебно,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Рисую круги, чтобы проклять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«Теперь попросим нового ученика Кан Ши представиться».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«Имя Кан Ши, пол мужской, увлечение — мужчины, талант — верховая 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