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Цзинтун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было установлено ещё при старом хозяине. На складе хранятся все виды тканей, которые можно найти на рынке. Как только что-то заканчивается, нужно сразу же пополнять запасы. Характеристики каждой ткани также должны быть чётко указаны, чтобы дизайнерам было удобнее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Впечатляюще, впечатляюще, — произнёс Цзян Юнь, продолжая идти внутрь. На складе было тихо, но ткани на деревянных полках постепенно становились всё меньше, и каждая связка была не такой объёмной, как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находятся более дорогие ткани, — объяснил Ши Цзинтун, взглянул на несколько пустых мест, где остались только ярлыки, и вздохнул. — В последние годы дела идут не очень хорошо, финансирование в этой области сократилось, и пополнение запасов происходит не так оперативно,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лишь кивнул,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они поднялись на склад аксессуаров, где лежали пуговицы, молнии и прочие мелочи. Некоторые из них можно было купить оптом на рынке, другие же были специально разработаны для определённых видов одежды. Всё было аккуратно разложено, блестя и переливаясь,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заинтересовался этими яркими мелочами. Цзян Юнь то и дело трогал и рассматривал их, лишь через некоторое время неохотно покинув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нижних трёх этажах было тихо, и Цзян Юнь почти никого не встретил. Только на четвёртом этаже наконец появилось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этаж представлял собой просторный зал, где сразу бросались в глаза манекены в различных позах, одетые в полуфабрикаты тканей. Дальше находились несколько перегородок из деревянных панелей, пол был покрыт толстым амортизирующим слоем. Оборудование было редким и полным, рядом стоял длинный деревянный стол, на котором в беспорядке лежали чертежи и остатки еды. Возле стола для раскроя ткани были навалены горой, на полу повсюду валялись обрезки и бумажки. У огромного цифрового принтера кто-то суетился, и время от времени слышались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Столкнулись с проблемой и хотите остановиться? Вы, молодёжь, думаете, компания будет вас просто так содержать? Все, за работу! — услышал Цзян Юнь чей-то громкий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старый мастер по созданию лекал. У него вспыльчивый характер, но он настоящий профессионал, — тихо объяснил Ши Цзинтун.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что ты опять задумал? — Ши Цзинтун хотел незаметно провести Цзян Юня мимо, но мастер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говорил, что здесь находятся корпоративные секреты, нельзя просто так приводить сюда людей! Кодовый замок на входе сломан, и камеры тоже нужно срочно установить! — громко кричал мастер на Ши Цзинтуна.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 любопытством взглянул на старика. Ему было около шестидесяти, волосы и борода были растрепаны, лицо красное, глаза широко раскрыты, словно он постоянно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 что ты уставился? — мастер нахмурился, глядя на Цзян Юня, не стесняясь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четвёртый господин из семьи Цзян, он пришёл осмотреть компанию, — поспешно объяснил Ши Цзинтун.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четвёртый он или восьмой, в цех по созданию лекал посторонним вход запрещён, это железное правило компании! — громко заявил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сейчас уйдём, — Цзян Юнь с добродушной улыбкой потянул за собой Ши Цзинтуна, который хотел ещё что-то объяснить, и повернулся к выходу. Даже уходя, он слышал, как мастер продолжал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четвёртый господин, мастер Го всегда вспыльчив. Он работает здесь с тех пор, как старый хозяин основал компанию, у него большой стаж, и он не всегда выбирает слова, — продолжал объяснять Ши Цзинтун.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прав, — Цзян Юнь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показать вам старые модели одежды компании, многие из них уже стали раритетами, — с энтузиазмом предложил Ши Цзинтун, ведя Цзян Юня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из этих вещей больше лет, чем мне, но каждый год их чистят и приводят в порядок, так что они хорошо сохранились, — Ши Цзинтун достал связку ключей и открыл дверь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и прохладный ветерок вырвался наружу при открытии двери. Цзян Юнь моргнул, через некоторое время привыкнув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Цзинтун нащупал на стене выключатель и включил ряд тусклых проекционных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огляделся. На складе были плотно расставлены вешалки, на которых висела одежда для мужчин и женщин. Каждая вещь была упакована в прозрачный защитный чехол. Рядом находились несколько стеллажей с одеждой, которую нельзя было повесить, она также была упакована в прозрачные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расставлено по годам, — сказал Ши Цзинтун. — Там находятся самые ранние модели, их текстура и цвет хорошо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 любопытством взглянул на ярлыки и обнаружил, что самые старые модели были созданы сорок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модели сорок четырёхлетней, сорокатрёхлетней давности… Некоторые годы были представлены большим количеством моделей, другие — меньшим. Компания сохраняла по одному экземпляру каждой модели каждого цвета за каждый год, все они были тщательно упакованы и хранились здесь, тихо переживая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пришёл в компанию, старый хозяин любил приводить сюда новичков. Он говорил, что, видя, как компания Цзян развивалась шаг за шагом, можно укрепить корпоративный дух, — Ши Цзинтун глубоко вдохнул, глядя на эти модели, словно они обладали какой-то особой силой. — Жаль, что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и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здесь находятся старые модели. Может, вы хотите подняться выше? У компании Цзян есть несколько шедевров, которые в своё время получили множество наград, — с энтузиазмом предложил Ши Цзинтун.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мне кажется, эти вещи очень интересны, я хочу ещё посмотреть, — Цзян Юнь не хотел покидать это место, погрузившись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яркие цвета и странные вырезы, сложные слои ткани казались немного безвкусными, но Цзян Юнь видел их лишь на картинках. Вживую он видел их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действительно интересны, — он протянул руку, пытаясь через защитный чехол прикоснуться к былой моде. Некоторые элементы моды, словно приливы и отливы, появлялись и исчезали, создавая бесконечный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Цзинтун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реакция очень похожа на реакцию вашего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удивлённо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Юня его отец был словно туман, никогда не показывавший своего истинного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знал имя своего отца, но у него не было ни одной его фотографии. Он был посмертным ребёнком, его отец умер до его рождения, а мать скончалась, когда ему было три года, не оставив ни одной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семью Цзян, некоторые говорили, что его отец ушёл из дома, другие — что он таинственно исчез. Человек, давший ему фамилию, не оставил ни одной фотографии. Говорили, что несколько лет назад на складе семьи Цзян произошёл пожар, и все старые фотографии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лишь однажды, — вспомнил Ши Цзинтун. — Я тогда только начал работать в компании, и старый хозяин привёл четвёртого господина — вашего отца — на экскурсию. Тогда склад был всего один, и именно я его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тоже очень понравились эти старые модели, он долго ходил и не хотел уходить. Кстати, у меня до сих пор сохранился эскиз, который он тогда забыл. Я хотел вернуть его при следующем визите, но… — Ши Цзинтун повернулся к архивному шкафу в углу склада и нашёл там лист бумаги, который лежал там, казалось,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с детства любил рисовать и проектировать. Я думал… — Ши Цзинтун покачал головой и передал эскиз Цзян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взял тонкий лист бумаги, уже пожелтевший от времени. На нём был набросок стройной модели в длинном платье. Даже несколько простых линий передавали великолепие и элегантность платья. В нижнем углу листа была подпись, написанная размашистым почерком: Цзян Линьцзюнь.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тихо поблагодарил и бережно спрятал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стало его главной находкой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экскурсии прошла более быстро и без особого внимания. Новые коллекции следующего сезона были надёжно спрятаны в глубине склада. На верхних этажах офисов тоже не было ничего интересного, зато из-за его привлекательной внешности его чуть не уговорили стать временной моделью для одного из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