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глаза, длинные ресницы отбрасывали легкую тень. В таком случае пусть всё разрушится, всё прекрасное и все счастливые люди. Затем он поднял голову — и в этот момент его взгляд погрузился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углу комнаты юноша сидел тихо и спокойно, окруженный ореолом святости и доброты. В этом маленьком замкнутом мире он казался высшим небом, посланным защищать верующих от вторжения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прекрасно... Шуй Шань от волнения так сильно сжал пальцы, что ногти глубоко впились в ладони. Как же в мире может быть настолько чистый и непорочный человек? Так хочется... так хочется разрушить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помимо крови и зла, есть нечто еще более завораживающее — увлечь этого прозрачного, как кристалл, юношу за собой в бесконечную бездну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тревожащим сердце,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горячий взгляд, Коу Цю поднял голову. Шуй Шань стоял спиной к нему у доски, что-то писал на ней. Коу Цю задумался: не иллюзия ли? Вокруг этого эльфоподобного мужчины словно витало слабое красное свечение, густое и кровавое.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кровь в его теле, наполненная желаниями и грехом. Хозяину нужно в течение 12 часов смешать свою кровь с его, иначе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приподнял бровь, совершенно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хуже, чем сейчас,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Чистота крови обычного человека составляет только 60-70%, а в режиме «Божественная любовь к миру» чистота вашей крови уже достигла 90% и продолжает расти. Как только она достигнет 100%, произойдет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почувствовал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Глупый ребенок. Раз уж вы бог, то, конечно, взлетите. В этот момент ваши крылья, даже без солнечного света, нельзя будет скрыть, они материализуются за короткое время, и вы сможете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...Легендарный человек-птица?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просто человек-птица, а крутейший человек-птица. У обычного человека-птицы только одна пара крыльев, а у вас их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...Неужели, если я смешаю кровь с ним, я смогу деградировать до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Его кровь — это оскверненная кровью греха, и, смешавшись, она разбавит чистость вашей крови. Это в просторечии называется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заметив, что Коу Цю замер, с легким беспокойством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просто показалось. Сейчас на тебе все еще чувствуется святость, но крыльев и нимба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посмотрел на нее, не сказав, что это потому, что солнце скрылось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вел урок очень логично, у него был приятный голос. Слушать его лекцию было как наслаждаться большим концертом: каждая минута была наполнена прыгающими нотами и великолепной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классе, пожалуй, только Коу Цю был полностью отвлечен. В голове было только одно: как заполучить кровь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заполучить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заполучить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повторялась в его голове, как на экране, из-за чего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серьезно рассказывал о таинственной связи природы и живых существ, но краем глаза постоянно следил за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такой взгляд. Он совершенно не заражался его внешностью, он даже не смотрел на него. Он был как священный творец, а Шуй Шань — ребенок, отвергнутый богом. В глазах Шуй Шаня медленно всплыла легкая убийственная злость. Так хотелось, чтобы эти глаза смотрели только на него, так хотелось сохранить эти глаза вместе с их хозяином в виде чучела.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за дверью уже собралась толпа. Слова Шуй Шаня «урок окончен» вызвали наплыв людей, как морская волна. Коу Цю с проницательностью заметил, как девушки из соседних классов несли ему домашнее печенье и шоколадные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девушка слева впереди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Учитель ведь из нашего класса, а впереди столько людей, теперь мой подарок точно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В голове Коу Цю мелькнула идея, он внезапно встал и направился к двери. Перед уходом он бросил случайный взгляд на Шуй Шаня, окруженного толпой. Система говорила, что он будет обладать фатальной привлекательностью для извращенцев, надеюсь, 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увидев, что Коу Цю вышел из класса, покачал головой девушкам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вернуться готовиться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мягким, но заставлял людей не сметь вести себя развязно, самостоятельно уступая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вышел из толпы, шагая не спеша, но следуя за Коу Цю. Видя, что тот всегда уклоняется от солнца и идет в тени, интерес в его глазах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кустов роз, Коу Цю наконец остановился. словно почувствовав взгляд сзади, он обернулся и увидел улыбающегося Шуй Шаня, стоящего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его голосе было легкое удивление. Он действительно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Определенно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Шуй Шаня была очень мягкой, с небольшой долей беспомощности, а тон — юмористическим: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вышел, меня бы, наверное, захлестнули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не любит получать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прошел возраст, когда люблю сладости и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подарю учителю подарок, — голос Коу Цю был низким, в хрипоте слышалось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Шуй Шаня пронеслось удивление,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от тебя, то,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 оттенком флирта не вызвали большой реакции у Коу Цю. Он повернулся и подошел к самому пышному кусту цветов, где цвела самая страстная красная роза, нежная и капающая, словно способная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Шуй Шаня, все тело юноши скрылось в кустах, вокруг него буйно цвели разные цветы. Он не был ослеплен этим процветанием, просто протянул тонкую белую руку, левой рукой схватил стебель самой страстной красной розы, острые шипы мгновенно глубоко вонзились в плоть юноши, но он не обратил внимания, не колеблясь, сломал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Витал темный аромат, юноша шел с цветком, выражение его лица было святым и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подошел к нему, кровь стекала по линиям ладони на землю, звук падающих капель был приятным и резким для глаз. Вокруг него лепестки цветущего китайского боярышника падали, словно пошел цветочный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подарок, только учитель, ты осмелишься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костлявая рука приняла пышный цветок, но словно держала скипетр, усеянный шипами. Там, где кожа касалась, была кровь, более яркая, чем лепестки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 открытыми глазами смотрел, как кровь на руке Шуй Шаня капает и впитывается в кожу его раны. На его руке ощущалось жгучее жжение, не знаю, иллюзия ли это, но, казалось, он видел, как вокруг раны поднимается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хозяина, ритуал «Падение» завершен. С этого момента режим «Божественная любовь к миру» будет развернут во всех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Что такое многомерное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Слушайте, не волнуйтесь и не радуйтесь слишком сильно. Многомерное пространство означает, что теперь все, будь то люди или животные, обладающие факторами насилия и извращенности, будут притягиваться к хозяину. Такое благо, просто радуйтесь потихоньку,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Есть ли способ убрать эту особенность, привлекающую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 шути, скорее идите и развивайте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лепестки роз коснулись кончика носа, Шуй Шань опустил голову и слегка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махнул рукой, подумав, что ничего страшного, извращенцам нравится такое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подготовил ответного подарка, — тихо сказал Шуй Шань. — Но скоро я позволю тебе увидеть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держа в руке окровавленную розу,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подождав, пока он уйдет далеко, обнаружил, что незаметно для себя прогулял вторую половину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исходящий от руки, вызывал у него легкий дискомфорт. Раз уж он прогулял половину урока, то уйти раньше времени... тоже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перепрыгнув через стену и красиво приземлившись, Коу Цю хотел поставить себе лайк за ловкие движения, как вдруг перед ним появилось большое человеческое лицо. Коу Цю испугался, отступил на шаг и, установившись, увидев перед собой человека,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