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скрестив руки за спиной,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Тан Сина тоже был вымочен в человеческой крови, чтобы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меч, но жаль, что он попал в руки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достаточно громким, чтобы услышали все на помосте 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Син, взбешённый, поднял меч и, слыша свист клинка, направил его в грудь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легко отпрыгнул, но Тан Син не отставал, вращая запястьем, и кончик меча вибрировал, отражая солнечный свет, который ослепил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закрыл глаза, и в этот момент услышал звук разрыва ткани — меч «Змея» прорезал рукав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отскочил на несколько чжанов назад, а Тан Син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сухарь, доставай свою кисть! Ты же такой крутой, тебе ведь помогает этот транжира из Цзиньчэна! Без него ты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разносились по всей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Сердца и Клана Меча перешёптывались, указывая на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куда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Уюй, если ты не заставишь этого урода молить о пощаде, то сегодня будешь мыть ноги Ли Цзюньяню!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Цзюньяня были известны своим ужасным запахом, и каждый раз, когда он снимал обувь, Янь Уюй затыкал нос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Уюй скривился, но нехотя достал из-за пазухи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сказать, что не стоит использовать топор для резки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режешь кричащую свинью!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детской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эта свинья такая вонючая, я её есть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кистью, и в воздухе появилась голубая дуга, из которой вылетели тысячи чёрных точек, направленных в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всего лишь чернильные капли, но они обладали невероятной силой, неудержимой!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поднял меч, чтобы блокировать, но чернила ударили по клинку с громким звуком, и сила удара едва не вырвала меч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держись, ещё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ещё одна голубая вспышка пронеслась по воздуху, превращая чернила в ледяные лезвия, летящие в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лезвия прорезали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и больше лезвий летело в него, оставляя на его одежде новые порезы, а на щеках появились царапины, из которых стекала кровь, окрашивая белую одежду и капая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Луяо, у него только лицо и есть что-то привлекательное, так что будь осторожен, а то он ещё станет инвалидом и будет тебя винить!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увлечением продолжал рисовать, с наивной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уродливый, что даже в борделе его не возьмут!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лицо Тан Сина было уже разрисовано чернилами, превратившись в смешную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вытер лицо, и на руке осталась смесь чёрных чернил и красной крови. Он дрожал от ярости, поднял меч к небу и начал читать заклинание: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Лэйгун, одолжи свою силу, пусть гром 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завыл, небо покрылось тучами, и засверкали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заклинание высшего уровня, вызывая небесный гром. Ли Цзюньянь побледнел и посмотрел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был слаб, и даже если он правильно прочитал заклинание, это не значит, что он сможет вызвать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молния ударила прямо в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поднял рукав, и из него вылетел лист белой бумаги. Ли Цзюньянь не понимал, что он задумал, и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сейчас решил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зависла в воздухе, и Янь Уюй быстро нарисовал что-то. Когда он закончил, 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бумаги вылетел зонт, и Янь Уюй быстро схватил его, раскрыв над головой как раз в момент, когда молния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молнии была полностью поглощена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 лёгкостью положил зонт на плечо,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 громкий, а дождь слабый, как будто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снова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смеялся так, что чуть не упал,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Луяо, твои слова — это просто шедевр!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убрал зонт, бросив его в воздух, и он превратился в лист бумаги, который вернулся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кисть и спокойно посмотрел на Тан Сина, который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Закуска закончилась, теперь начнём основное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наблюдая за паникой Тан Сина, он улыбнулся, а затем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эта техника называется «Разбрызгивание чернил»!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кисть взметнулась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сияние заполнило пространство, и бесчисленные чернильные капли полетели в Тан Сина, не оставляя ему шанса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чернил падали на землю, и на их месте расцветали лотосы, вызвав восхищение у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чёрная капля мягко упала на лоб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«Змея»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рухнул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без сознания, медленно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стоял на помосте с кистью в руке, опустив глаза, и его выражение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бою побеждает ученик Клана Меча, Янь Луяо.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прыгнул на помост, обнял его за плечи и, сделав знак восьмёрки,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Но я не слышал, чтобы он молил о пощаде, так что сегодня ты моешь ноги Ли Цзюньяню.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выберем другое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смехом сошли с помоста, и ученики расступились, давая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пропустивший первый раунд, вместе с Ли Цзюньянем и Янь Уюем прошёл во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проиграл Тан Ханьюю, а Янь Уюй снова унизил Тан Ханьюя, выбив его из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шёл вперёд, сметая всех на своём пути, и дошёл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список участников. Чтобы выйти в финал, ему нужно было победить Тан Ханьюя.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участвовал в этом внутреннем турнире, чтобы выяснить, кто из учеников Клана Меча способен убить Мудань.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наблюдений он понял, что наиболее вероятным кандидатом был Тан Ханьюй. У него действительно были способности, но его имя… Ханьюй, Ханьюй, но никакого благородства в нём не было, только любовь к издевательствам над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посмотрев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Тан Ханьюй?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мать — сестра Тан Жои, говорят, она давно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Тан Жои так заботится о Тан Ханьюе. Если я его раню, она пойдёт жаловаться Тан Цзянлю?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сломал ребро Тан Сину, и тому потребуется месяц, чтобы восстановиться. Но Тан Син сам начал оскорблять, да и был всего лишь представителем боковой ветви, поэтому Клан Танмэнь не стал наказывать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было Великое Собрание Бессмертных и Демонов, тем больше беспокоились старейшины «Далёких Облаков и Вод».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был талантливым учеником, хотя и использовал демонические артефакты, но, по их мнению, это было способом бороться с самим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медленно поднялся на помост, поднял взгляд на смотровую башню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Артефакты слепы, если я его раню,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преувеличивал, ведь Всепроникающее Зеркало Инь и Ян не было чисто священным артефактом, оно было и добрым, и злым, как и Печать, Сотрясающая Небеса, обладая огромной силой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Тан Ханьюя эти слова прозвучали как насмешка, и он пришёл в ярость,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тому, что его окружают поклонованием и уважением, когда же он терпел поражение от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просто растерялся и не успел среагировать, но теперь он не будет так легкомыслен!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