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Воскрешение... — Старейшина посмотрел на деревянный кубок в своей руке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предопределена Небом, и какой бы народ ни был, какие бы причины ни были, никто не должен идти против законов судьбы. Это касается и расы демонов, и тебя. Древо Жизни — источник жизни Водо, и его не следует использовать для удовлетворения нереалистичных желаний, будь то возрождение или бессмертие. Все это — лишь смешные фантазии, которые невозможно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смогу убедить вас, равно как и вы не сможете убедить меня, — с твердостью в голосе произнесла Чаншэн, каждое слово звучало с предельной серьезностью. — Эти смешные, казалось бы, неосуществимые фантазии я найду способ воплотить в жизнь. Даже если Древо Жизни не сможет помочь, я найду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она бы тоже верила, что мертвые не могут воскреснуть, что судьба предопределена и ей нельзя противостоять. Но теперь она сама является тем, кто изменил свою судьбу и возродился. Она лучше, чем кто-либо, понимает, что никакие высокие принципы не важнее самой жизни. И ради того, чтобы жить, иногда приходится идти против законов судьбы, а некоторые, казалось бы, нереалистичные желания на самом деле не так уж далеки от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все пустить на самотек, через три года останется лишь разрушенная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обязательно воскресит Цзян Чжэн и остановит планы расы демонов по возрождению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жрица Люша, охраняющая Древо Жизни, хочет встретиться с Цзян Чжэн. Все это так близко, почти в пределах досягаемости. Как можно отступить из-за чьих-то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старейшина хотел добавить что-то еще, но слепая женщина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 воля жрицы. Пожалуйста, поверьте, что жрица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ними была волей жрицы Люша, той самой, которую бесчисленные эльфы могут только благоговейно созерцать. Как можно легко пойти против ее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молчал несколько секунд,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вам обеспечили жилье и питание перед отъездом, и разрешу свободно передвигаться по владениям семьи Юнь... А также, как вы сказали, позволю целительнице оказать помощь принцессе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старейшина Юнь, — слепая женщина снова глубоко поклонилась и, вежливо выйдя из комнаты, быстро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смотрела на удаляющуюся спину слепой женщины, в душе поднималось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каждая фраза, произнесенная слепой женщиной и старейшиной семьи Юнь, звучала так угнетающе...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позвал эльфийку по имени Юньчжи, которая должна была провести их, вручил ей символ и велел позвать целительницу. Юньчжи была крайне удивлена, но, взяв символ, отправилась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на дереве старик сидел с закрытыми глазами, словно спал, вокруг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делала каждую минуту невыносимо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Чаншэн, стиснув зубы,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возможно, мне не стоит задавать этот вопрос,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 о той девушке? — перебил ее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невольно сжала кулаки, борясь с собой,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открыл глаза, в них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сказала, что у нее нет имени, и чтобы мы звали ее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зовут Слепой, да... Хм, она была моей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сказал, что слепая женщина была его ученицей, единственной ученицей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происходила из семьи Цянье, ее звали Цянье Си. Она была дочерью главы семьи Цянье, обладала благородным происхождением и выдающимися способностями. В детстве она стала его ученицей, все схватывала на лету, характер ее был безупречен, и уже в юном возрасте она достигла значительных успехов, став гордостью не только семьи Цянье, но и всего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имя в те времена было известно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судьба сыграла с ней злую шутку, и один неверный шаг превратил прежнюю гордость в преступницу.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Жизни — не только источник жизни Водо, оно также содержит силу, которую многие эльфы мечтают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растет на Бескрайнем Утесе, круглый год окутанном туманами. Там не только живут свирепые духи, но и установлены барьеры, созданные жрицей. Без проводницы, избранной жрицей, обычный человек не сможет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из трех великих семей есть своя проводница, срок службы которой составляет триста лет. Избранная должна посвятить большую часть своей жизни службе, не имея возможности соединиться с кем-либо, и всецело посвятить себя защите семьи и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эльфы живут 400–500 лет, многие из них так и не видят Древо Жизни при жизни. Для них Древо Жизни и живущая в нем жрица — это символ веры, далекий и таинственный, недостижимый даже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Цянье Си была другой. Ее происхождение и выдающиеся способности предопределили ее необычную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помнил, как в день ее совершеннолетия, с согласия глав и старейшин трех великих семей, три проводницы привели ее к Древу Жизни для проведения обряда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Бескрайнего Утеса десятки тысяч эльфов пели праздничные песни, их голоса звучали мелодично и невесомо. А Цянье Си, находясь в самом сердце Древа Жизни, с торжественным выражением лица приняла благословение жрицы Люша и силу, дарованную Древом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Люша, которая обычно не оставляла людей у Древа Жизни, словно нашла в той девочке родственную душу. Она дала ей право свободно входить и выходить из Древа Жизни и открыто выражала желание сделать ее своей преемницей.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жрица Люша, которой уже более 2 600 лет, воспитала трех преемников, но ни один из них не дожил до момента ее отставки. Но великая жрица была упряма и всегда говорила, что живет уже слишком долго и, возможно, однажды просто исчезнет, поэтому преемник обязательно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быть замеченной жрицей Люша и получить возможность учиться у нее лично — это была величайшая честь для любого эльфа. И семья Цянье, и он сам, как старейшина семьи Юнь, гордились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54 года назад произошло одно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дошел до этого момента, послышались шаги,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инстинктивно повернулась к двери и увидела эльфийку с черными, как смоль, волосами, стоящую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проводница семьи Юнь. В ее руках светился лунный свет, освещавший ее нежные черты лица, делая их мягкими, как вода. Ее белое одеяние, словно сшитое из облаков, подчеркивало ее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старейшине, затем посмотрела на Чаншэн и Баоцзы. В ее глазах читалась легкая грусть, которую она старалась скрыть. Видимо, она слышала, о чем говорил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старейшина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Тун, отведи гостей к себе, пусть переночуют. Эта человеческая девочка ранена, помоги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женщина по имени Тун и, обратившись к Чаншэн и Баоцзы,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была несколько озадачена, но, увидев, как Баоцзы, сонно поднявшись, последовал за проводницей, тоже не стала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 этот момент была крайне недовольна и, стиснув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рассказывать историю, оборвав на самом интересном месте? Это же просто издевательство! Я вся на нервах, просто не могу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покачала головой и тихо вздохнула. Она сама чувствовала себя не лучше. Любопытство — это действительно мучительное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на чужой территории, слушая чужую историю, приходится мириться с тем, что рассказчик может прерваться на самом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поняла, что слепая женщина была ученицей старейшины. Неудивительно, что в их разговоре чувствовалась такая знакомая, но намеренно сдержанная манера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ученица и прежний учитель, которые теперь словно чужие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если бы не необходимость сопровождать двух чужаков и привлекать к себе внимание, слепая женщина не появилась бы перед старейшиной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их привели к временному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Баоцзы, проводница отвела Чаншэн в другую комнату, посадила на кровать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 Тун. Старейшина велел мне помочь тебе с лечением. Ты не против, если я осмотрю твою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немного замешкалась, но тут Цзян Чжэн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застыла? У тебя же, кроме этой раны, ничего такого нет, чего бы у нее не было. Каждый раз, когда тебя просят раздеться, ты ведешь себя, как старая дева. Мы же обе девушки, посмотреть — не значит, что у тебя что-то отрастет,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Чаншэн не могла пристыдить Цзян Чжэн в присутствии Юнь Туна, поэтому лишь с недовольным видом сняла верхнюю одежду и уставилась в сторону, где стояла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бинте проступали темные пятна крови. Глубокий порез плохо заживал, и за время пути рана несколько раз открывалась, так что состояние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тяжелой раной ты смогла дойти сюда... Ты очень похожа на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