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пробежали несколько минут, прежде чем Содэ, не выдержав, схватил их в ладонь и побежал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Казавшийся неуклюжим и медлительным гигант внезапно пустился в бег, оказавшись намного быстрее лошади. В одно мгновение четверо почувствовали, как ледяной ветер снежных просторов стал еще более пронзительным, почти не давая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помощь гиганта, Цзян Чжэн все больше злилась. Повернувшись, она крикнула Содэ: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кто-то вторгся в место Печати Кости Дракона. Почему же вы, такие здоровяки, вместо того чтобы ловить их, прятались в снегу и подслушивали наш разговор?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Морее Безнадежности не всё подвластно мне и моему народу. В глубинах моря находится не только Печать Кости Дракона, но и Мин Ло, унаследованные из поколения в поколение. Они убьют любого, кто вторгнется в Море Безнадежности. Наши предки оставили завет: все члены нашего народа должны ждать дня своей смерти, чтобы быть погребенными в море, — Содэ вздохнул. — Все, что мы можем сделать, это молиться, чтобы Мин Ло смогли удержать печать, поставить людей у входа в печать на случай непредвиденного и усилить патрулирование на периферии… Других способов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Ло? — Чаншэн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Ло — это защитники. Они — хранители печати в глубинах моря, а также защитники всего Вагэлуна.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Защитники… — Она закрыла глаза, словно пытаясь скрыть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Хильда бывала в Водо и приезжала в Вагэлун. Какое отношение эти две печати имели к ней? И что она сделала с печатью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Ло означало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Чаншэн была для Хильды воспоминанием о Водо, то что же тогда Мин Ло? Что она хотела защитить? Или, может быть, она хотела, чтобы её дети не забывали, что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тихо ответила Чаншэн, но её слова тут же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всё было в порядке, но она чувствовала что-то смутное, протянула руку, чтобы коснуться этого, но схватила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снова пробормотала она, но не могла скрыть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тем, что правда, с которой ей предстоит столкнуться, окажется куда сложнее, чем предотвращение воскрешения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беспокоилась о Чаншэн, хотя и сама Чаншэн не понимала, 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слышала от Слепой, что более двухсот лет назад Хильда уже бывала в Водо, и её связь с Печатью Кости Дракона была более или менее очевидной. Она должна была быть готова к этому, но теперь, узнав, что Хильда также бывала в этих краях, она всё ещё не могла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Хильда умерла от родовых осложнений после рождения Мин Ло. В то время Чаншэн была ещё ребёнком, не достигшим двух лет, и ничего не понимала. На последних проводах, в день похорон Хильды, она, спрятавшись в объятиях няни, смотрела на могилу и безутешно плакала,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её воспоминания о Хильде навсегда остались в виде нескольких картин и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снежных просторов внезапно стал пронизывающе холодным, словно обладая разумом, он яростно рвал уязвимость, случайно проявившуюся у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невольно вздрогнула. После путешествия в Водо её физическое состояние постепенно улучшалось, но теперь холод исходил изнутри, и его было трудно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Цзян Чжэн прошли путь от Айноты до Вагэлуна, постепенно узнавая о прошлом Хильды от других людей. Она должна была радоваться, но, к сожалению, на Хильде было слишком много неразгаданных тайн. Эти тайны, независимо от того, влияли ли они на воскрешение Черного Дракона, несомненно, были связаны с её постепенно изменяющимся физическим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меньше понимала, кто она такая, и всё меньше знала, как ей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Содэ не упустил сомнений Чаншэн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назад сюда приходил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невольно сжала сердце. Она боялась услышать, что Хильда могла помочь Черному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Морее Безнадежности часто происходили странные явления. Именно она принесла нам магический круг, который помог Мин Ло укрепить Печать Кости Дракона, и велела нам ежегодно проводить ритуалы. Мы делали это более двухсот лет, и странные явления в Морее Безнадежности действительно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Гиганты не знали, как описать эти явления, и, подумав, лишь дали приблизительное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подо льдом часто появлялись красные пятна, пойманные рыбы и креветки часто уже были мертвы, а по ночам подо льдом иногда появлялись тёмно-фиолетовые огоньки, словно готовясь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иногда слышали хриплый смех, словно доносящийся из ада, почти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Вагэлун был охвачен паникой, и иногда даже члены их народа сходили с ума,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казалось,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продолжались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долго… — сказала женщина-гигант. — Черный Дракон не умер, он лишь спит. Мы знаем, что все эти странные явления происходят из-за того, что его сознание постепенно пробуждается, медленно поглощая Вагэлун. Даже Мин Ло ничего не могут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все благодарны этому человеку. Именно она вернула Вагэлуну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услышав это, посмотрела на Чаншэн и ободряюще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доверять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слегка улыбнулась и кивнула,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думали, что всё это приносит Печать Кости Дракона? Если бы её не было, вы, гиганты, могли бы быть свободны, как зверолюди, без каких-либо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но Черный Дракон — настоящий дьявол, без капли совести. Последствия его воскрешения будут куда страшнее, чем эти оковы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усмехнулась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гиганты привели их к морю, где перед ними открылась бескрайняя ледяная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Цзян Чжэн спрыгнула с ладони гиганта, опущенной на землю, присела и постучала по льду. — Как мы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Содэ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наших умерших проходит морское погребение. Под погребальную песню Мин Ло встретят нас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живы… — Цзян Чжэн дрожа встала за спину Чаншэн. — Вы не собираетесь нас действительно утопить, правда? Когда те двое пришли, вы их тоже утопили?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про себя: если бы их действительно утопили, то те два мошенника из расы демонов могли бы просто замерзнуть до смерти, и всё бы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прыгнули в море, пока мы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и не вышли? — спросила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и не вышли, — подтвердил Содэ.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между утоплением и прыжком? — Цзян Чжэн надула губы. — У меня, кажется, страх глубины… Внезапно ноги подкосились,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подошла и положила руку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сказали, что Айгэлолинь и Лилит — редкие мастера среди расы демонов, то у них, конечно, есть свои способы проникнуть в печать. Мы не изучали магию, поэтому можем использовать только самые примитивные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примитивные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кивнула, подошла к Содэ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отправьте нас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действительно будем спускаться? — Цзян Чжэн и Баоцзы переглянулись, и, наконец, Баоцзы, стиснув зубы, тоже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Чжэн, на этот раз мы все полагаемся на тебя, — сказала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почувствовала головную боль, но подумала,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Баоцзы сказал, что боится спускаться, то его можно было бы оставить наверху. Но она, обладая силой Бессмертной Птицы, была единственной среди них, кто мог создать достаточно прочный барьер из духовной энергии, чтобы защитить всех. Слепая и Чаншэн практиковали боевые искусства, а не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другого выбора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неуверенно создала барьер, защитив себя, Чаншэн и остальных. Гиганты нарисовали на льду непонятный круг, и вдруг запели древнюю и загадочную погребальную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непонятной песни лёд начал трескаться, и вдоль трещин появилось сияние, окутав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Баоцзы впервые назвал своё имя, но Чаншэн, Цзян Чжэн и Слепая его не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легче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Ладно,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