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каждый раз, отправляясь за покупками, выносил из Лекарственного сада овощи и различные яйца. Употребляя в пищу овощи из сада так долго, он уже давно заметил, что политые родниковой водой овощи гораздо вкуснее тех, что продаются снаружи. Даже при простом приготовлении они раскрывали свои лучшие ароматы и вкусовые качества. Различные яйца также отличались превосходной текстурой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 и мама Лю постоянно хвалили Лю Сычэня за умение выбирать продукты, даже не подозревая, что это он просто так взял из Лекарственного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 быстро приготовил три блюда и суп. Когда дедушка Лю пришёл, он принёс с собой двух кур. Папа Лю зарезал одну из них накануне вечером для супа, а сегодня добавил немного тофу и зелени, сварив бульон, чтобы восстановить силы мамы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курицы были из первой партии цыплят, выросших в Лекарственном саду. Лю Сычэнь специально собрал там кодонопсис и ягоды годжи, чтобы добавить в суп. Куриный бульон получился насыщенным и ароматным, а после снятия верхнего слоя жира — очень чистым, сладким и refreshing, так что даже мама Лю, у которой совсем не было аппетита, выпила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ночью остался в больнице с мамой, а на следующий день дедушка Лю и Гу Яо пришли вместе. Дедушка Лю рассчитал дату родов и приехал заранее, но не ожидал, что всё равно пропустит появление малыша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очень послушным: он хныкал только когда хотел есть или требовал смены подгузника. После того как он открыл глаза, его всё личико будто озарилось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тебя, — сказал Гу Яо, глядя на младенца с некоторым недоверием. Этот ребёнок был словно вылеплен по образу и подобию Лю Сычэня: лоб, переносица, губы, и те же живые, влажные блестящие глаза — всё в точности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красивее, — с лёгкой гордостью ответил Лю Сычэнь. Малыш был ещё немного сморщенным, и правда, выглядел не так красиво, как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дней, он расправится, — дедушка Лю взял малыша на руки, внимательно посмотрел и, нежно похлопав, убаюкивал. В его глазах плескалась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пробыла в больнице два дня, после чего её выписали. Папа Лю взял выходной, чтобы отвезти всю семью обратно в деревню Люцзя: маме Лю нужно было лежать в confinement.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дедушка Лю был старшим в семье, во многих отношениях ему было неудобно, поэтому он пригласил маму Лю Чансина присматривать за мамой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Лю не было родительской семьи, ни свекрови, но рождение ребёнка в деревне Люцзя вызывало зависть у всех. Дедушка Лю не жалел денег, Лю Сычэнь был разумным и послушным, и даже приютивший Гу Яо оказался хорошим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при родах совсем не пострадала, напротив, её ухаживали так хорошо, что выглядела она румяной и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Лю прошла половину срока confinement, Гу Яо вошёл в финальный отсчёт до среднего школьного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Лю Сычэнь возобновил свои еженедельные визиты к дедушке Чэню для учёбы. Только в это время мама Лю обнаружила, что эти двое детей в её семье на удивление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Лю Сычэнь каждый день заучивает медицинские книги и фармакологию, скрупулёзно изучая и разбирая травы, мама Лю испытывала не только утешение, но и некоторую боль в сердце. Она действительно не знала, стоит ли поощрять ребёнка или убеждать его не так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Сычэнь жил очень счастливо в своих насыщенных буднях и у него даже оставались силы, чтобы позаботиться о предстоящем экзамене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Гу Яо дал полтора выходных, и дедушка Лю с Лю Сычэнем приехали в уездный город, чтобы сопровождать его. Узнав, что Гу Яо сдает экзамен, дедушка Чэнь специально послал Чэнь Чжихао, чтобы забрать Гу Яо к себе домой. Чэнь Чжихао, учитывая, что Гу Яо через два дня сдавал экзамен, не стал доставлять ему неприятности, хотя и сохранил базовое отношение хладнокровного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специально убрал для Гу Яо комнату, чтобы он мог хорошо отдохнуть, а Лю Сычэнь и дедушка Лю жили по соседству. Вечером перед экзаменом Лю Сычэнь тихонько приготовил подарок и принёс его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Решил подарить что-то только сейчас, не слишком ли поздно? — Гу Яо в этот раз не читал развлекательных книг, а благопристойно взял в руки английский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Сычэня этот вопрос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поздно? Разве это обязательно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бросил коробку в руки Гу Яо. Гу Яо поймал её, подбросил на руке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прислал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Лю Сычэнь сказал Гу Яо, что подарит ему подарок перед экзаменом. Гу Яо тогда отнёсся к этому безразлично и даже насмешливо бросил: «Лю Сычэнь, просто отправь мне камень. Всё равно между нами ещё много счетов, мы разберёмся после экзаменов. Камень как раз подходит, чтобы не быть должным, и мне не придётся быть мягкосердечным».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прищурился, слегка подняв голову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открой, Гу Яо. Боюсь, ты всё-таки смягчишься.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конечно, знал, что замышляет Гу Яо. С тех пор как в прошлый раз в больнице они обменялись испытаниями, Гу Яо больше не упоминал о загадочных и мистических вещах, связанных с Лю Сычэнем. Но хотя Гу Яо не говорил, Лю Сычэнь знал, что этот человек раз спросил и уж точно так просто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смотрел на самодовольные глаза ребёнка. На его чистом и красивом лице появилась лёгкая улыбка, он вытянул свои тонкие длинные пальцы и медленно открыл картонную коробку, после чего оттуда действительно выкатился серый невзрачный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замер на мгновение, а Лю Сычэнь громко рассмеялся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взял тот камень, размером с две его ладони, и когда он перевернул его и увидел на дне немного просвечивающейся влажной изумрудной зелени, его глаза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 Яо тут же поднёс просвечивающийся изумрудом край камня к свету, а затем с недоверием уставился на всё ещё улыбающегося Лю Сычэня. — Чэньчэнь, ты что, семейную реликвию мне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Лю Сычэнь склонил голову набок. — Когда ты сдашь экзамены, мы его продадим. Деньги отдам тебе. Считай,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застыл с камнем в руках, его лицо постепенно становилось холодным, губы были сжаты. Прошла целая минута, прежде чем он издал невнятный звук, полный презрения,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Лю Сычэнь, забери свой камень и играй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сунул камень обратно Лю Сычэню. Лю Сычэнь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я хочу, чтобы ты понял: когда я говорю, что буду с тобой,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Яо положил только что взятый английский учебник и в глазах его редко появлялась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— спокойно и твёрдо возразил Лю Сычэнь. — Ты отказался от расспросов, ты делаешь вид, что тебе ещё интересно, но ты никогда не надеялся, что я сам всё расскажу. Ты намеренно или ненароком напоминаешь мне, что не оставишь это так просто, но по сути ты только и собирался поговорить,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слегка застыл, он открыл рот, но не смог произнести слова возражения, и в конце концов мог только с некоторым безразличием устало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твоу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всего шесть лет, моё сознание давно переросло мой возраст. Я хочу, чтобы ты понял мою мысль. Когда я говорю о companionship, я имею в виду не просто друга. Это семья, это партнер, тот, с кем можно вместе встретиться лицом к лицу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смотрел на него с недоверием. Глядя в серьёзные глаза ребёнка,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 ты действительно моя семья, мой партнёр, даже мой самый дорогой родственник. Но тебе всего шесть лет, у тебя в будущем будет ещё больше семьи и партнёров.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покачал головой и протянул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камень я подарю только тебе. После экзаменов тебе понадобятся эти деньги. Я знаю, что ты хочешь сделать, Гу Яо. Ты сам говорил, что не считаешь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сдался и потёр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считаю тебя шестилетним ребёнком, но я не могу считать тебя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доставал до его головы, поэтому с некоторым неодобрением похлопал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 После экзаменов мы нормально поговорим о будущем. Думаю, наше понимание слова "сопровождать" немного расходится.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поставил стакан родниковой воды, приказал обязательно допить перед сном и затем решительно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