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Чу Сяннань не особо глубоко знал Фан Чжи, кроме того, что он был невероятно умным человеком, обладал мудростью и смелостью, превосходящими обычных людей, был отличником и смелым, но внимательным в расследованиях.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вчерашняя трапеза прошла в лёгкой и непринуждённой атмосфере, чего Чу Сяннань не ожидал, и это позволило ему по-настоящему узнать Фан Чжи. Фан Чжи был эрудирован и много повидал, что бы Чу Сяннань ни упомянул, он мог легко продолжить разговор, высказывая свои собственные мнения, уникальные и убедительные. Он был жизнерадостным и открытым, но при этом чутким, замечал малейшие изменения в настроении Чу Сяннаня, избегал его табу и умело подводил к интересным темам. За один день они стали гораздо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первым поздоровался,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притворился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обеда ты будешь называть меня братом,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смягчил выражение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Фан Чжи взорвались фейерверки. Он смотрел, как Чу Сяннань элегантно садится, и тут же наклонился вперёд, словно радостный щенок, виляющий хвостом в ожидании поглаживания, легонько тыкая в спину «неприступного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заметив это, отвернулся, не в силах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повернулся вправо и наткнулся на мрачный взгляд Гуань Юэ, сидящего позади. Он замер, молча повернулся обратно, а затем снова наклонился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последовал за взглядом Чу Сяннаня вправо, затем решительно повернулся обратно, явно сдвинувшись вправо, полностью закрыв Чу Сяннаня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полностью скрытый Фан Чжи, стиснул зубы, разозлился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снова почувствовал себя неловко под ярким взглядом Фан Чжи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немного растерялся. Он был так взволнован тем, что Чу Сяннань назвал его по имени, что просто хотел посмотреть на него, не имея конкретного повода, и, почесав затылок,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просто, просто,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Цзи постучал указкой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Чу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напрягся, услышав своё имя, и резко встал, чем напугал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Цзи успокоился, медленно покачивая свитком,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«Гофэн. Чжоунань. Гуаньцзюй» следующая строка после «Куан-куан кричат рыболовы, на острове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знаю. Чу Сяннань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Нежная и скромная девушка, доброму мужу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ответил, твой трёхлетний путь обучения можно было бы считать провальным. — Учитель Цзи продолжил. — В «Гофэн. Бэйфэн. Сюнчжи» следующая строка после «Фазан летит, крылья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Чу Сяннань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Тоскую я, сам себе создаю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Цзи перелистнул несколько страниц свитка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следующая строка после «Добрый день назначен, на юге равнина»?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не сказал, откуда. Чу Сяннань напрягся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прядёт своей конопли, на рынке пляшет?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тихо захлопал.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Цзи молча перелистнул ещё десяток страниц, заставляя Чу Сяннаня нервничать.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строка после «Кто-то в спокойствии отдыхает, кто-то до изнеможения служит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я даже не слышал. Чу Сяннань с невозмутимым лицом смотрел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быстро пролистал свиток и нашёл нужную страницу.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отдыхает, распростёршись на ложе, или не знает покоя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тут же выпрямился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вспомнил. Или отдыхает, распростёршись на ложе, или не знает покоя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Цзи бросил взгляд на Фан Чжи, потирающего грудь,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садись. Фан Чжи,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 улыбкой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подошёл и встал рядом с Фан Чжи,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строка после «Приношу я жертву, то овец, то быков, Небо же нас благословляет»?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быстро пролистал свиток, затем, опершись на стол, поднял его перед лицом. Фан Чжи, глядя на вытянутый свиток Чу Сяннаня,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улыбаешься? Отвечай, если не знаешь, получишь три удара указкой!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прочистил горло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Подражай уставам Вэнь-вана, ежедневно укрощай четыре стороны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ушёл, утренние занятия закончились. Фан Чжи ткнул Чу Сяннаня. Тот немного подумал, но всё же повернулся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подперев лицо руками,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увидев, что они встали, быстро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первым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мы идём обедать, может, обсудим это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подошёл к ним, бросив на Фан Чжи взгляд, полный ненависти, и сказал Чу Сяннаню: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Сяннань, пойдём поедим вместе? Я знаю один ресторан за пределами академии, там богатый и вкусный выбор блюд,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мы, кажется, не настолько близки. Так называть меня немного неуместно. — Чу Сяннань вежливо сложил руки. — Спасибо за предложение, но я человек странный, не люблю изысканные блюда, обычная домашняя еда мне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поглаживая слегка худую спину Чу Сяннаня, мягко повёл его к выходу,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есть, я очень голоден,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поддавшись нажиму, пошёл к выходу, тихо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пребывая в унынии, поднял глаза и увидел, как Фан Чжи показал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Небесного Аромата был популярным местом для трапез в Академии Боя. Фан Чжи позвал слугу, спросил Чу Сяннаня и заказал обед: жареный карась, грибы с крабовой икрой, лотос в кисло-сладком соусе, суп из свиных костей с тыквой, молочное желе. Все блюда были подобраны идеально, с балансом мяса и овощей, горячий суп согревал, и даже десерт был предусмотрен.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ел с удовольствием. На полпути он не выдержал и в третий раз посмотрел на Фан Чжи, наконец сдался, положил палочки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достигнув цели, загорелся и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Гуань Юэ, вы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Чу Сяннань снова почувствовал дискомфорт. Он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нормально. Он ведь… он ведь называет тебя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чтобы он так меня называл, но рот на его лице, я не могу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покачал ногой, указав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Можно мне называть тебя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снова взял палочки, его тон стал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можно ли, хотя уже называл. Я же не остановил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Чжи наполнилось сладостью. Он ещё не успел как следует произнести имя, как услышал голос Чу Сяннаня: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вчера ты помог генералу Гу поймать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дело семьи Гу, как вы все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взял кусочек жареного карася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Юэ. — Фан Чжи вспомнил и улыбнулся. — Он сегодня утром попытался подколоть меня этим, но я его отшил.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от нашей кухарки. Она рано утром пошла за продуктами и рассказала, что слышала сплетни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отхлебнул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рассказал Чу Сяннаню о вчерашней краже, и, видя восхищённые глаза возлюбленного, рассказывал всё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http://bllate.org/book/16491/1498737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