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курица Original Recipe, бургер и крылышки, плюс кола. — Сяо Гу тут же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мне нравится Original Recipe? — удивилась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взглянула на Цинь Цзуньюэ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Сяо Гу забрала заказ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увидев два больших ведра, с нетерпением потянулась к ним, но Цинь Цзуньюэ шлепнула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перчатки. — Цзян Цзиньюань достала их с торжествующим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руки. — Цинь Цзуньюэ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щёки, недовольная, но не посмела возразить, покорно отправившись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 сомнением смотрела на эти жирные блюда, раздумывая, но так и не взяла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Цзян Цзиньюань, выйдя, посыпала курицу перцем и протянула кусок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Запей колой, и не будет так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долго колебалась, но всё же откусила. Это оказалось не так ужасно,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кто-то сам держал еду, настаивая, чтобы она попробовала, а другой рукой уже уплетал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Цзян Цзиньюань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Цинь Цзуньюэ сама взяла еду, чувствуя, что кормить её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у тебя каждый день будут такие подарки, я буду предана тебе до конца. — Цзян Цзиньюань пробормотала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завтрашнего дня начнём программу тренировок. Вес не должен превышать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могла даже KFC съесть с такой грацией, будто это был нектар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посмотрела на неё и с отвращением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KFC нужно есть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руки и сделала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Запостила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Цзиньюань покинула компанию «Исин», она публиковала только рекламные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выросло, но сама она была тиха, как мышь, а аккаунтом обычно управляла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впервые она сама опубликовала пост, и это было про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она ещё милее, чем в сериале!»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закажу ведро курицы из KFC».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чья это рука на заднем плане?»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Богиня Луны? Шепотом».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шёпот поднялся в топ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взглянула на комментарии, думая: «Вы, ребята, действительно угадали. Это ваша Богиня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отправив пост, вернулась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повалилась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неё, похлопывающую себя по животу,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за собой. — холодно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отдохнуть. — Цзян Цзиньюань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у тебя что, мания чистоты? — недовольно пробурчала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прибрались, и гостиная стала просторной и чистой, что очень порадовало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мания чистоты. — Цзян Цзиньюань продолжала ворчать, затем снова повалилась на пол,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комментарии. Неужели даже по этой руке кто-то догадался, что это Цинь Цзуньюэ? Хотя они не ошиблись, но Цзян Цзиньюань хотелось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— демоны? Мне, наверное, стоит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подумала, что, связав себя с Цинь Цзуньюэ, вероятно, станет объектом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стала её утешать. С её собственной способностью притягивать хейт, она сама так живёт, и Цзян Цзиньюань, вероятно, не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хоть немного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Утешить в чём? — Цинь Цзуньюэ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решила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они не ожидали, что фанфики о них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писатели очень увлечены созданием историй о своих любимых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хочешь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Цинь Цзуньюэ всегда была загадкой для шоу-бизнеса, никто не мог её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Цзуньюэ стал холодным, её пальцы нежно скользили по клавишам пианино, белые пальцы контрастировали с чёрно-белыми клавишами, создавая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ничего не поделаешь, они на виду, а противник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пианино зазвучала в воздухе, пальцы Цинь Цзуньюэ танцевали по клавишам. Цзян Цзиньюань, глядя в потолок, думала, что Цинь Цзуньюэ — это и дар небес, и шутка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Цзян Цзиньюань считала себя намного удачливее.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нажала последнюю ноту, её чёрно-белые глаза излучали лёгкую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лет я не сдалась, зачем мне уступать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улыбнулась, казалось, ей это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Цинь Цзуньюэ, которую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лиц много, но душа уникальна. Под мягкой оболочкой Цинь Цзуньюэ скрывалось упрямое сердце и дух, не желающий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милой внешностью Цзян Цзиньюань скрывался бунтарский дух. Она считала, что иногда бороться с судьбой —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отдыха, и Цинь Цзуньюэ действительно каждый день заставляла Цзян Цзиньюань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поначалу ленилась, но Цинь Цзуньюэ, присев рядом с ней, лежащей на полу,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 сказала, что следующий проект — реалити-шоу. Ты немного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Цзян Цзиньюань разнёсся по частному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очевидно,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каждый день балансировала между радостью и болью. Цинь Цзуньюэ каждый день приглашала повара, конечно, лучшего, и еда была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каждый день требовала, чтобы она достаточно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живот, она действительно похудела, что, конечно, радовало, но обида на Цинь Цзуньюэ от этого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вдруг осознала, что они почти неделю ничем не занимались, но это не 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готовясь к стриму, лениво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езда, стрельба, заказ машины, гольф, шопинг,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Цинь Цзуньюэ казалась простой, если она хотела её разнообразить. Но, вероятно, эта мисс Цинь, как и сама Цинь Цзуньюэ, была домоседкой по натуре и обычно не занималась ничем,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подумала, что лучше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счету сейчас миллион за роли, плюс доход от стримов — полтора миллиона. Су Ми недавно подписала контракт на реалити-шоу за 800 тысяч за эпизод. Это не много, но говорить, что у тебя нет денег,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как машина, подсчитала доходы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широко раскрыла глаза, не понимая, как она может говорить, что 800 тысяч за эпизод — это не много, и почему она так хорошо знает её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потянулась и направилась в спальню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решишь, то поедем на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решила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выбираю шопинг, ещё не поздно? — с сожалением спросила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голос Цинь Цзуньюэ донёсся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фыркнула. Ясно, что она сама хотела развлечься, но притворилась, что спрашивает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Цинь Цзуньюэ попросила Сяо Гу подготовить для неё много одежды, так что Цзян Цзиньюань не беспокоилась о том,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простой наряд: джинсовые шорты и белую футболку, волосы собрала в пучок. Просто, но на Цзян Цзиньюань это выглядело очень молодо. Она улыбнулась в зеркало, и ямочки на щеках сделали её ещё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сегодня тоже выбрала наряд, отличающийся от её обычного стиля: чёрные джинсы с дырками, полосатая рубашка, небрежно завязанная на талии, подчёркивала её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Бейсболка слегка прикрывала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сняла с неё мягкую оболочку, придав ей больше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увидев наряд Цинь Цзуньюэ, сразу пожалела. Успеет ли она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выглядела совсем как «нижняя».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надела маску, но, видимо, Сяо Гу неправильно поняла её вкус. Почему она думала, что ей понравится эта розовая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тихий, но из-за близости Цзян Цзиньюань услышала, как Цинь Цзуньюэ смеётся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 — Цзян Цзиньюань недовольно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козырьком бейсболки слегка прищурились, но улыбка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ещё больше расстроилась. «Ты милая, вся твоя семья милая»,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 Вернулась с работы поздно,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