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разрезал левый и правый главные бронхи, обнаружив, что их просветы были чистыми. Обычно в телах утопленников можно увидеть песок, водоросли или другие загрязнения, но здесь невооружённым глазом не было видно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вода в искусственном озере настолько чистая?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 себе под нос, одновременно отбирая образцы лёгочной ткани для последующего микроскопического исследования и теста на диатомовые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Лю И тщательно осмотрел остальные органы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и двенадцатиперстной кишке Су Жуйжуй он обнаружил значительное количество жидкости, которую она проглотила во время утопления. Аккуратно набрав некоторое количество жидкости шприцем, он сохранил её в пробирке.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похоже, Су Жуйжуй действительно утонула, — произнёс Цзян Сяоюань, размахивая двумя результатами анализов, обращаясь к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взял два листа с результатами анализов и начал внимательно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результаты анализа газов крови, взятых из левого и правого желудочков сердца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Концентрация гемоглобина в левом желудочке ниже, чем в правом, что соответствует признакам утопления в пресной 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на своего ученика, не выражая ни согласия, ни несогласия, затем, оттолкнувшись одной ногой, передвинул своё вращающееся кресло на полметра вперёд, подъехал к лабораторному столу, взял одну из пробирок с полки и, подняв её на уровень глаз, начал внимательно рассматривать содержимое, слегка покачивая её перед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пробирке находилась жидкость, извлечённая из желудка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чувствую, что здесь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пробирку на место, затем, продолжая бормотать себе под нос, достал все фотографии, сделанные на месте обнаружения тела, разложил их на столе и начал внимательно изучать. Подняв голову под недоумённым взглядом Цзян Сяоюаня,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большей уверенности, давай проведём тест на диатомовые водоросли для образцов из всех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Ци Шаньюй вошёл в кабинет заведующего отделением патологической экспертизы, но Лю И там не оказалось. В просторной комнате сидел только Ли Цзинь, скучающе уставившись в экран компьютера, подпирая щеку одной рукой, а другой время от времени вбивая цифры в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молча постоял несколько секунд, затем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заведующий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обернулся, его взгляд был полон обиды, но он не стал упрямиться, а лишь неохотно надул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патологической лаборатории,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вид, что очень занят, и больше не проронил ни слова, лишь яростно стуча по клавиатуре, будто выпуская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провёл весь день с Цзян Сяоюанем, занимаясь тестом на диатомовые водоросли. Поскольку он считал Ли Цзиня неумелым и нерасторопным, он не стал тратить время на обучение и, игнорируя обиженный взгляд стажёра, просто отправил его обратно в кабинет заполнять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Цзинь, конечно, был недоволен таким решением, но Лю И не был тем, кто поддавался на жалобы, поэтому, чтобы не вызвать недовольство объекта своей симпатии, он мог только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Ци Шаньюй снова появился и сразу спросил о Лю И, его ревность вспыхнула с новой силой. Он чувствовал горечь во рту, и чем больше он раньше восхищался высоким и статным обликом своего бывшего партнёра, тем больше теперь он находил его раздражающим…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Шаньюй не знал о внутренних терзаниях Ли Цзиня. Он просто поблагодарил и быстро вышел из кабинета, направившись в патологическую лабораторию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Шаньюй вошёл в лабораторию, он увидел, как Лю И поднял голову от микроскопа, поправил прядь волос, выбившуюся из заколки, и поставил крестик на листе с номерами стёкол.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обернулся, улыбнулся Ци Шаньюю и указал на стул рядом, предлагая сесть, затем снова повернулся, снял уже просмотренное стекло, поставил новое и продолжил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спросил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варим зелье, я уже целый день этим занимаюсь, — шутливо ответил Цзян Сяоюань, сидевший перед вытяжным шкафом, и капнул несколько капель горячей смеси азотной и соляной кислоты на кусочки мяса в пробирке, одновременно слегка покачивая её, наблюдая, как ткань постепенно растворяется. Со стороны это действительно выглядело как приготовление какого-то жуткого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 болтовню, — Лю И, не отрывая глаз от микроскопа, продолжил работать. — Мы проводим тест на диатомовые водоросли в лёгочной ткани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диатомовые водоросли широко распространены в водоёмах и их много, а многие виды имеют клеточную стенку, устойчивую к кислотам и щелочам, их можно выделить из тканей с помощью физико-химических методов, что упрощает исследование. Кроме того, мелкие виды диатомовых водорослей могут проникать через капилляры альвеол вместе с жидкостью и попадать в различные органы, поэтому их часто используют для различения утопления и сброса тела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знания Ци Шаньюя в судебной медицине были поверхностными, он всё же слышал о тесте на диатомовые водоросли, поэтому сразу понял, чем занимаются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нашёл диатомовые водоросли?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вспомнил фразу, которую услышал,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Су Жуйжуй не утонула?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Лю И наконец оторвался от микроскопа и посмотрел на красивого офицера в форме с выражением «о чём ты вообще говоришь?».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случаев, когда у явно утопленника не обнаруживают диатомовых водорослей в тканях,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вращающегося стула, повернулся на пол-оборота лицом к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содержание диатомовых водорослей в воде, где произошло утопление, может быть очень низким или их может вообще не быть; или же виды диатомовых водорослей в воде могут быть неустойчивы к кислотам и щелочам, что делает их невозможным обнаружить стандартными методами; или же количество жидкости, попавшей в кровоток, может быть настолько малым, что количество диатомовых водорослей, попавших в тело, тоже минимально…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перечислил на пальцах различные возможные причины ошибок в тесте, объясняя это непрофессионалу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изменил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пока что только одна, но я всё же нашёл диатомовую водоросль в краевой ткани правого лёгкого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повернулся, открыл на компьютере фотографию, сделанную под 400-кратным увеличением, и в центре изображения, чуть правее и выше, показал водоросль с изогнутой оболочкой, выпуклой с одной стороны и прямой с другой, с закруглёнными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*Cymbella lunaris*, обычная диатомовая водоросль из семейства Cymbellaceae, порядка Naviculales, часто встречающаяся в чистых пресноводных реках.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на этот раз решил не высказывать своих предположений и просто молча смотрел на Лю И, ожидая дальнейших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больше не стал тянуть и, покачав пальцем, сразу указал на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образцах воды, взятых из искусственного озера, мы не нашли эту *Cymbella lunaris*.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погрузился в молчаливые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некоторое время на осмысление слов Лю И, и примерно через минуту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теле Су Жуйжуй обнаружены диатомовые водоросли, которых нет в воде искусственного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Лю 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после занятий поужинал с друзьями и вернулся в отель поздно_(:з」∠)_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