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не стал медлить и сразу же приказал полицейским района горы Ванюэ заблокировать парк на вершине горы, а затем отдал распоряжение Ань Пиндуну вместе с Ци Шаньюй и несколькими другими молодыми сотрудниками уголовного розыска срочно отправиться на смотровую площадку Вансян, где, по слухам, похитители оставили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и его напарник быстрым шагом поднялись на гору Ванюэ. Когда они добрались до парка на вершине, там уже была установлена оградительная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 праздничный день в парке было мало посетителей, лишь несколько пожилых мужчин и женщин, занимавшихся спортом или прогуливающихся, которых уже опросили в надежде получить какие-либо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быстро переступил через оградительную ленту и, опустив все формальности, обратился к старшему по званию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приступим! — Ань Пиндун обернулся и поманил Ци Шаньюй и остальных, подавая знак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смотровая площадка Вансян представляла собой выступающую в сторону береговой линии платформу в форме орлиного клюва, на которой был построен изящный павильон и четырёхсекционная галерея для отдыха, фотографирования и наблюдения за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именно они ищут и какого размера может быть этот предмет, чтобы не упустить ни одной детали, Ань Пиндун, Ци Шаньюй и другие сотрудники уголовного розыска вместе с судмедэкспертами из НИИ судебной экспертизы начали тщательно обследовать площадку Вансян, сантиметр за сантиметром.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открыл мусорный бак в конце галереи и вытащил внутренний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последнее время в парке на вершине горы было мало посетителей, уборщики ленились ежедневно очищать мусорные баки, и отходов накопилось довольно много. Очевидно, они пролежали там уже некоторое время, и из бака исходил кислый запах разлагающейся пищи, который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расстелил перед мусорным баком пластиковую подстилку, используемую судмедэкспертами, высыпал всё содержимое контейнера и, надев перчатки, начал поочерёдно перебирать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мусорный бак, который он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случай с расчленённым телом, он с горькой иронией подумал, что у него уже появился опыт в сортировке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бургера из [Макдоналдса], пустые стаканчики из-под колы, скомканные листовки и порванные квитанции...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плотно скомканный бумажный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был скомкан очень туго, на его поверхности был небольшой след жира от внутренней стенки мусорного бака, но в остальном он был довольно чистым, слои бумаги были аккуратно сложены в шар. Внешний слой слегка развернулся из-за того, что его вытряхнули, и внутри был виден ещё один скомканный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Шаньюй внезапно заколотилось, и его охватило предчувствие чего-то нехорошего.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руку, аккуратно ухватил уголок бумажного комка и медленно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состоял из четырёх слоёв, каждый из которых был тщательно свёрнут.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последнего слоя, Ци Шаньюй увидел, что белая поверхность бумажного платка уже не была чистой — на ней проступили несколько тёмно-красных пятен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нашёл! — громко крикнул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по площадке полицейские и судмедэксперты сразу же собрались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быстро подошла, оттеснив Ци Шаньюй. Это была женщина-судмедэксперт, которая на время отпуска Лю И временно возглавила отделение патологической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пинцета она медленно развернула последний слой бумажного платка, пропитанного кровью, и открыла то,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человеческое правое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размеру, оно явно принадлежало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да я их всех...! — капитан отряда уголовного розыска Шэнь Цзунь с силой пнул ножку своего рабочего стола с такой силой, что массивный деревянный стол резко дёрнулся, а стоявший на нём компьютер подпрыгнул, едва не упав. Бумаги, документы и подставка для ручек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сотрудники в офисе не стали упрекать своего начальника за столь бурную реакцию. Молодая сотрудница, временно прикомандированная для помощи, тихо подошла и, слушая, как начальник ругается, начала собирать разбросанные по полу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слил информацию о ходе расследования в СМИ!? — Шэнь Цзунь, проклиная всех родственников неизвестного информатора, яростно уставился на три первых места в списке популярных тем в [Weibo].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темами были [Лю Линсяо с отрезанным ухом], [Единственный сын Лю Яна похищен] и [Похищение с убийством]. Обсуждения в каждой из них становились всё более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бессовестные блогеры даже начали призывать своих подписчиков зажечь виртуальные свечи в память о похищенном мальчике — однако строка за строкой белых значков свечей больше походила на проклятие, чем на молитву. Шэнь Цзунь, взглянув на это, почувствовал, как у него зачесались кулаки, и ему захотелось добраться до этих любителей острых ощущений через интернет и хорошенько их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полиция уже связалась с основными медиаплатформами и попросила их контролировать утечку информации о деле, скорость удаления сообщений никогда не успевала за скоростью их публикации. Чем больше удаляли, тем больше возникало спекуляций. Десятки тысяч пользователей ринулись на официальные аккаунты полиции, требуя официальных комментариев. Комментарии и репосты под связанными статьями исчислялись сотнями тысяч, и сотрудники, управляющие аккаунтами, буквально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есть новости из НИИ судебной экспертизы!? — Шэнь Цзунь был на грани срыва, у него под густой бородой выскочили два прыща, а во рту появилась язвочка. Его переполняла ярость, и он вымещал её на всех подряд. — Этот их директор что, сдох в Сибири!? Сколько уже прошло часов? Он всё ещё не вернулся!?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сотрудники, отвечающие за связь и сбор информации, впервые столкнулись с таким громким делом, приковавшим внимание всей страны, и впервые увидели, как их капитан теряет самообладание. Под его яростным напором они не решались вставить слово, лишь съёживались, как перепуганные перепёлки.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самый смелый из них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 из НИИ судебной экспертизы уехал в отпуск в Великобританию, его уже связали, и он возвращается...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потребуется как минимум десять часов, чтобы добраться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в НИИ судебной экспертизы что, все померли? Без него вообще работать не могут!? — Шэнь Цзунь в ярости топал ногами. — Хватит болтать, быстро свяжитесь с ними и узнайте, жив ли ещё заложник!?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только что ответил, вздрогнул и, не сказав больше ни слова, схватил телефон и набрал номер специальной линии, выделенной для этого дела в НИИ судебной экспертизы, чтобы передать вопрос своего разъярённого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момента обнаружения отрезанного уха похищенного мальчика прошло всего два часа. Гора Ванюэ находится далеко, и Ань Пиндун, Ци Шаньюй и другие, сопровождавшие судмедэкспертов, добирались до НИИ судебной экспертизы как минимум час. Добавьте к этому время на проведение экспертизы, и даже если бы Лю И лично руководил процессом, результаты ещё не могли быть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разъярённый капитан отряда не собирался ни с кем спорить. Он просто считал, что всё это произошло из-за того, что Лю И решил взять отпуск в такой критический момент, а судмедэксперты из НИИ были тупыми, как бараны, и ничем не могли помочь, когда это было так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ещё около получаса, и наконец из НИИ судебной экспертизы поступили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Судмедэксперты обнаружили на срезе уха признаки сокращения мышечных волокон и капилляров, что характерно для живой ткани. Это доказывало, что, по крайней мере, в момент отрезания уха ребёнок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Шэнь Цзунь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заложник жив, у дела ещё есть шанс на положительный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НИИ судебной экспертизы останется один парень, пусть поторопит их с проверкой, не осталось ли там отпечатков пальцев или других улик, — Шэнь Цзунь плюхнулся на стул, закурил сигарету и сделал несколько глубоких затяжек. — Пусть Ань Пиндун и Ци Шаньюй вернутся и займутся расследованием в автосалоне 4S, где работал подозреваемый!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Пиндун и Ци Шаньюй вернулись в участок, было уже почти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