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большой босс понял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 мгновение замер, а затем обратился к специальному помощнику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только печенье, без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Дин, благодаря своему высочайшему профессионализму,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сдержанность, перед тем как выйти, он не смог удержаться и оглянулся на кошку, лежащую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снова положил Бу Яо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перед выходом попросил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говорил ему не пить кофе, был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дворецкий не мог попросить кошку следить за Яо Юйлинем, но это означало, что они оба беспокоились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у меня будет встреча. Я попрошу А Дина остаться здесь с тобой. Он надёжный, так что не беспокойся.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 редком приступе хорошего настроения, успокаивал его. Бу Яо быстро понял, что к чему, и несколько раз мяукнул, привычно протянув лапки, чтобы прикрыть своё лицо. Он знал, насколько мило это выглядело, и Яо Юйлинь всегда поддавался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лице Яо Юйлиня появилась знакомая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такой милый малыш? Ах, да,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милыми выходками, Бу Яо опустил голову и спокойно улёгся, делая вид, что ничего не произошло. Эти глупые действия были сделаны не им, и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 Яо Юйлиня, Бу Яо бродил вокруг ноутбука, а когда устал, улёгся на столе и начал грызть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Дин сидел на диване напротив с каменным лицом, его взгляд постоянно скользил по Бу Яо. Пока Яо Юйлинь был рядом, он не решался смотреть слишком пристально, но теперь ему становилось всё более любопытно, как их всегда сдержанный господин Яо мог так часто проявлять нежность к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держа в зубах кусочек печенья, вдруг поднял голову и встретился взглядом с изучающим взором помощника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полная тишина, только тиканье часов нарушало её. Бу Яо ничуть не уступал, широко раскрыв глаза и глядя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соревнование в том, кто дольше сможет смотреть, не моргая. У него большие глаза, он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считал, что его взгляд был полон величия, сравнимым с взглядом Яо Юйлиня, но для помощника Дина это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и кошка смотрели друг на друга некоторое время, помощник Дин наконец решился. Он сделал несколько шагов к столу и, прямо перед Бу Яо, встал на одно колено, заставив кошку отпрянуть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Яо отсутствует, неужели его подчинённый собирается устроить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помощник Дин не протянул руку, чтобы погладить его, и не сделал ничего безумного. Вместо этого он с серьёзным видом протянул кусочек печенья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на мгновение замер, а затем понял, что помощник Дин пытается его покормить. Но он был кошкой с принципами: кроме своего господина, он не принимал еду ни от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Бу Яо повернул шею, смотря на помощника Дина только одним глазом, с выражением, полным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Дин явно не ожидал такой реакции. Он не только не рассердился, но на его щеках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недоумением посмотрел на него. Почему этот человек вдруг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Дин мгновенно встал, и когда дверь открылась, румянец на его лице исчез без следа, вернувшись к прежней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смотрел на это с изумлением. Люди, окружающие господина Яо, действительно необычны, у каждого из них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это дополнение к соглашению с Хуашэн, нужно, чтобы господин Яо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я передам ему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передачи документов они сразу же уходили, но сегодня этот полноватый сотрудник словно прирос к полу, его взгляд пристально смотрел на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кошка? Какая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погладить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инстинктивно отпрыгнул назад, чуть не упав с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кошка господина Яо,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механический голос помощника Дина, сотрудник замер на месте, его рука, застывшая в воздухе, выглядела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завёл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подчинённых за их изумление. Услышав, что Яо Юйлинь завёл кошку, любой бы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болтать лишнего о делах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быстро кивнул, щёки его затряслись, и он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зевнул, устав слушать их бессмысленный разговор. Он неспешно вернулся на подушку, склонил голову набок и улёгся в расслабленной позе, ожидая возвращения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сделали два полных круга, прежде чем он увидел фигуру Яо Юйлиня. Затем его перенесли с подушки прямо на колени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наклонился, гладя его шерсть и тихо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был послушным и милым, вызывающим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желая доказать это, Бу Яо мяукнул, потерся о него, перевернулся и показал белый мех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усмехнулся, почесав его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только что звонил господин Чжоу, хотел пригласить вас на ужин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Дин докладывал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уже не раз слышал об этом господине Чжоу, вероятно, это был близкий друг господина. Если вечером господин пойдёт на встречу с друзьями, то не сможет поужинать с ним. Привыкнув к совместным ужинам с господином Яо, Бу Яо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взял его лапку и слегка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Бу, пойдёшь со мной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уже опустивший голову, мгновенно поднял её. Господин собирается взять его с собой на встречу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 собой разговаривая, Яо Юйлинь взял Бу Яо на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 изысканный ресторан в западном стиле. Люди, сидящие за столом с Яо Юйлинем, конечно, тоже были непростыми. Большие боссы не собирались в шумных залах, обычно они выбирали отдельные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пришёл последним, остальные уже болтали некоторое время, но не начинали трапезу, ожидая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опоздал, надо сначала выпить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ближе всех к Яо Юйлиню и всегда первым начинал разговор, чтобы разрядить обстановку, и только тогда остальные подхватывали.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взглянул на Бу Яо в своих руках. Он принёс с собой малыша, как можно теперь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на округлый комочек в руках Яо Юйлиня, и все с удивлением увидели, что это была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положил руку на плечо Яо Юйлиня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когда ты передумал? Я сколько раз тебя уговаривал, а ты не хотел. Малышка выглядит прекрасно, где ты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Юйлинь слегка отклонился, не обращая внимания на то, что Чжоу Юй мог упасть, и с Бу Яо на руках прошёл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потеряв опору, чуть не упал, но даже не показал признаков злости, всё так же с улыбкой подошёл и сел рядом с Яо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 Яо не мог не удивиться, как в мире могут быть люди более бесстыдные,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брата Линя явно редкой породы, 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даже случайно подобрал такую красивую кошку, это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комплименты сыпались один за другим, и Бу Яо чувствовал, что его уши уже устали от них. Он не понимал, как господин мог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шквала лести все, видя, что Яо Юйлинь не собирается отвечать, быстро перешли к другой теме, обсуждая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кошка такая шалунья, каждый день царапает диван, как будто делает из него решето. Если её ударить, она ответит десятью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той-терьер тоже не даёт покоя, уже сменил больше десятка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хлопнул по спинке стула и, скрестив ноги,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же не понимают человеческой речи, конечно, не слушаются. У меня дома четыре кошки, и все руки в царапинах, а я ничего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произнёс Яо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господин заговорил, все сразу перестали обсуждать своих питомцев и переключились на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Господин Яо просто потрясающий, правда? Повседневная сладость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