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Юго-Западная база предсказала появление этой орды зомби ещё давно и заранее подготовилась, приняв соответствующие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Заблаговременно разослали уведомление, чтобы все члены базы оставались внутри в течение определённого времени и были готовы к обороне. Даже порядок дежурства отрядов на стенах во время нашествия зомби был определён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последний момент возникло множество непредвиденных ситуаций, которые внесли хаос в дела базы. Например, из-за нехватки ресурсов оружие и боеприпасы производились в недостаточном количестве. Поэтому при обороне приходилось в основном полагаться на способности эсперов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проблема заключалась в том, что в начале года, после смены власти, для стабилизации обстановки новые руководители тайно продолжили методы предыдущего управления — отправляли непокорные отряды вглубь городского района, где было множество зомби, на выполнение заданий, что привело к гибели многих опытных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чтобы максимально собрать эсперов под контролем военных отрядов и стабилизировать обстановку в базе, сложность заданий была повышена, а небольшие и непослушные команды принудительно расформированы. После роспуска часть эсперов действительно вступила в более крупные группы, но многие не желали этого делать. Поэтому перед осадой, когда распределяли зоны обороны, уведомления отправляли только командам, а одиночки-эсперы ничего не знали. После подсчёта откликов оказалось, что количество способных к защитников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благодаря заблаговременному оповещению, данные о необходимом количестве людей для защиты стен быстро собрали, и высшее руководство вовремя обнаружило проблему. Им пришлось срочно отправить сообщения обычным жителям базы, предлагая кристальные ядра в качестве награды за помощь. После каждой орды зомби база сначала отправляла военных собирать ядра, разбросанные вокруг, и только после полной очистки территории выпускала обычных людей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этих ядер распределялась между различными группировками как награда, а остальные шли в казну и выдавались только в случае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новое руководство столкнулось с ситуациями, которые они не ожидали. Они думали, что полной смены кадров достаточно, чтобы ситуация в базе развивалась по плану. Например, они не учли проблему безответственного отношения сотрудников внешних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считали, что, избавившись от прежних «паразитов», новые сотрудники будут ответственными. Но они упустили из виду другое — в стране всегда существовало общество, основанное на связях. Любой, кто достигал определённого положения, неизбежно помогал своим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личных связей или подарков и взяток, при отсутствии справедливого контроля и низкой зарплате, этим людям было легко слиться с коррумпированной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факторы привели к тому, что подготовка к осаде зомби во многих аспектах была недостаточной. Если бы не было времени, защита могла бы провалиться. К счастью, время ещё было, чтобы обнаружить опасность, выявить проблемы, изменить план и скорректировать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зомби взлетел над базой, битва началась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спутниковом снимке виднелись густые чёрные фигуры, плотно окружавшие базу немалой площади — это была Юго-Западная база в эпицентре 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внимательно изучил снимок, убедившись, что вдали нет зомби, направляющихся к Юго-Западной базе или их собственной,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 нас пока безопасно. Давайте понаблюдаем за ситуацией в базе несколько дней, прежде чем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кивнули в знак согласия. Хотя зомби и сосредоточились у Юго-Западной базы, кто знает, не решат ли они внезапно сменить направление, если долго не смогут прорвать оборону?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Со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эти дни лучше провести в поисках ресурсов. Давайте отправимся на склады, хранилища и перевалочные пункты, пока есть возможность. Как только орда отступит, люди из базы тоже выйдут на поиски, и если мы столкнёмся с ними, это может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слегка опешили, но затем их лица озарились пониманием, и они повернулись к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понял, что имел в виду Чжан Со, и, немного подумав,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некоторые вещи лучше брать первым. Мы не можем быть уверены, что там ещё есть то, что нам нужно, и если не воспользуемся этими днями, то потом можем столкнуться с проблемами при встрече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был прав — они могли анализировать безопасные и опасные зоны по снимкам, но база тоже могла это делать, причём у них было больше людей и сильные отряды. Поэтому рано или поздно они бы встретили другие команды базы на поисках ресурсов. Если не успеть сейчас, потом может не остаться ничего. В этом мире нет глупцов, есть только те, кто действует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все решили отправиться на поиски рано утром следующего дня. Целью был район, где, согласно карте, находилось множество складов предприятий и магазинов. Более того, неподалеку располагался один из основных перевалочных центров крупной курьерской компании города А до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снова проверив спутниковые снимки, Ло Сюнь и его команда решили выдвинуться в путь. Возможно, по дороге они встретят нескольких отставших зомби, но по сравнению с ордой это было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назначения находилось на некотором расстоянии от их новой базы, а из-за сильно повреждённых дорог поездка напоминала аттракцион в парке развлечений — тряска не прекращалась ни на минуту. Бедная малышка Синьжань даже вырвала в пути. Остановившись, чтобы дать ребёнку отдохнуть, Ло Сюнь поспешил проверить состояние Пирожка в задней части машины. К его удивлению, малыш широко раскрыл свои чёрные, как виноград, глаза и радостно размахивал ручками,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нравится такая тряска?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недоуменно переглянулись, а затем взглянули на колыбель, в которой он спал… Возможно, именно из-за того, что Пирожок находился в колыбели, тряска машины казалась ему укачиванием, и он не чувствовал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спросила Сун Линлин, наливая воду в чашку и передавая её Сюй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с помощью своей способности подогрела воду, прежде чем дать её малышке Синьжань для полоскания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выплюнула воду и, бледная,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её побледневшее лицо, все поняли, что она, вероятно, просто старается держаться, и повернулись к Янь Фэю и Ло Сюню, которые вышли из машины, держа на руках возбуждённого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осмотрелся и, улыбнувшись, погладил девочку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ещё немного отдохнём, не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погода становилась всё жарче, и мир, лишённый человеческой деятельности, превратился в густые заросли деревьев и травы. Растения росли невероятно буйно, и, глядя вокруг, казалось, что находишься посреди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на зданиях бывшего города вились зелёные растения, создавая ощущение заброшенных руин в лесу, словно это была нереальная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реальность, привычная для тех, кто выжил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это похоже на пикник, и, выйдя из машин, стали осматриваться, указывая на странные цветы и травы, которые, возможно, мутировали. У обочины дороги росли неизвестные растения с яркими красными и жёлтыми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 пила тёплую воду из рук Сун Линлин, а Ло Сюнь позволил Пирожку немного погреться на солнце — они слишком долго находились внутри зданий, что не очень хорошо для детей, и ему тоже нужно было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