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взрослый и один ребёнок одевались, готовясь спуститься вниз, чтобы умыться, когда Янь Фэй вернулся, открыв дверь. Увидев, что они уже встали, он улыбнулся, подошёл и поцеловал обоих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отнёс в машину, позавтракаем, и можно будет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трое? — спросил Ло Сюнь, натягивая штанишки на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снаружи, поедут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ребёнок одет правильно, они взяли его и направились в ванную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года после апокалипсиса многие из тех, кто покинул базу, ради выживания и безопасности снова столкнулись с мутировавшими животными, которые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животные не только обладали мощными боевыми способностями, но и могли помогать в охоте, сражаться с зомби, а в критический момент даже спасать своих хозяев. Поэтому в нынешнем апокалипсисе наличие большого количества мутировавших животных в базе стало показателем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эта тенденция распространилась среди мелких баз, Ло Сюнь и его товарищи стали открыто брать своих мутировавших животных для сопровождения колонны машин во время выездов. Сегодня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проверив, что с растениями в доме всё в порядке, они погрузили свои товары и выехали из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отряд «Отаку» провёл масштабную реконструкцию. Посадочная зона дьявольских лоз за три года увеличилась более чем в два раза. Некоторые из них были специально выращены Ло Сюнем и его товарищами, другие же разрослись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дьявольские лозы стали вдвое выше и в два раза толще, чем раньше. Для безопасности своей базы Ло Сюнь и его команда увеличили высоту теплиц, которые теперь были на уровне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дьявольские лозы перестали расти, достигнув определённого предела, иначе пришлось бы каждый год увеличивать высоту базы, пока она не достигла бы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также был расширен, добавился ещё один уровень, а некоторые комнаты стали больше. Новый уровень был полностью переделан в ледник, разделённый на две комнаты: одна для хранения ядовитого грибного сока, другая — для крупной добычи, запасённой в качестве провизии. Эти ледники, находящиеся глубоко под землёй и удалённые от других комнат, продолжали охлаждаться льдом, заготовленным зимой. Ло Сюнь и его команда также установили здесь холодильные машины для использования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выехала из базы, сопровождаемая двумя большими волками, а в небе парили два орла. Кстати, об этих орлах: по неизвестной причине, несмотря на высокий уровень их способностей, они не выросли слишком большими, по крайней мере, гораздо меньше своих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их родителях, стоит упомянуть место, куда направлялись Ло Сюнь и его команда — именно там они когда-то нашли этих орлов и надувной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разрушения внешнего города базы города А часть людей перебралась в этот небольшой городок, и через год он постепенно развился, успешно отразив атаку орды зомби. Многие мелкие базы также приблизились к этому месту, и со временем здесь стали проводиться ежегодные ярмарки, где люди из разных баз обменивались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Ло Сюнь и его команда познакомились с жителями, которые жили здесь с самого начала апокалипсиса и подозревали, что в зданиях кто-то есть. Они сказали, что знают этих орлов и их родителей. Похоже, из-за того, что эти орлы были меньше, их родители и братья бросили их, улетев на юг с остальными птенцами.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Кью-кью! — раздались крики с неба, и вдали показались высокие и низкие здания. Большая кошка с человеком на спине легко подбежала к колонне машин, обогнула её, потёрлась мордой о первую машину и мяукнула, выпрашивая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достал из сумки сушёную рыбку — это была заготовка из жирной рыбы, идеально подходящая для подкупа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удовольствием схватила рыбку и начала её есть, а человек на её спине улыбнулся сидящим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уже приехало, ваше место зарезервировано.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Ло Сюнь.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не менее привлекателен, чем Чжан Со и Янь Фэй, но он был ближе к Чжан Со — мягкий, с тонкими чертами лица, чёрными волосами, которые приходилось завязывать, и зелёными глазами. Даже когда он не улыбался, уголки его губ слегка приподнимались.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закончив есть, смотрела на своего хозяина, пока тот не взял у Ло Сюня целый пакет сушёной рыбы, после чего с довольным видом уступила дорогу, гордо подняв пушистый хвост, пока два глупых волка с подобострастным видом бежали за ней, сопровождая своего красивого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ведя машину,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прятался в том здании в начале апокалипсиса. Если бы он пошёл в базу… ха, он был бы хуже любой красавицы.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дожил до времени, когда все мужчины в базе начали превращаться в геев, но нынешние времена были похожи на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сбежал из базы города А, не было стариков, детей или женщин, за исключением нескольких невзрачных, но невероятно сильных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для людей стало нормой жить вдвоём, а две женщины в их отряде и маленькая Синьжань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других, Сюй Мэй в прошлом году сошлась с Ли Те из отряда «Отаку», и они поженились с благословения своих товарищей. После этого Хань Ли начал активно ухаживать за Сун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упорство побеждает даже самых стойких, и Хань Ли, забыв о гордости, начал преследовать её двадцать часов в сутки, пока она наконец не сдалась…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значит, что Хэ Цянькунь и У Синь не старались, просто Хэ Цянькунь, наконец похудев, оказался красавчиком, а У Синь, избавившись от прыщей благодаря натуральной пище, стал симпатичным парнем. Эти двое, жившие в одной комнате, сблизились, и поэтому ухаживания за девушками легли на плечи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эти двое всегда жили вместе и не проявляли особой привязанности, даже другие члены базы не заметили этого, пока на прошлогодней ярмарке кто-то из другой базы не попытался ухаживать за ними, и все с удивлением узнали, что они уже вместе!!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нормально, как и то, что в прошлом году у Сюй Мэй родилась дочь, а пять месяцев назад Сун Линлин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район снова ожил, и несколько кварталов были заняты разными отрядами, но перед тем, как они поселились здесь, они заключили с «Белой кошкой» ряд соглашений, включая договор о взаимопомощи в случае орды зомби и улучшении инфраструктуры.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