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не зазнавайся! Или я тебя сейчас убью! — сквозь зубы прошипел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это говорил. Моя память в порядке,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правда не боишься, что я тебя убью? — лицо юноши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меня, тебе сначала нужно доказать, что ты на это способен. И я уже сказала — это дело я взяла на себя, — твердо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просто извинитесь, это не так уж сложно,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извинился перед этим ничтожеством? — с недоверием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лицо мужчины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заплатишь за сегодняшнее поведение, — юноша резко развернулся, его лицо было мрачным, словно готовое излиться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на этом мы закончим, — с поклоном произнес мужчина и пошел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лучше уйти отсюда. Судя по одежде того юноши, он из знатной семьи, и он обязательно вам отомстит. Мне так жаль, что вы из-за меня попали в беду, —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со мной все будет в порядке. Вам лучше поскорее вернуться домой, — с улыбкой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уйду, не волнуйтесь, — увидев беспокойство в глазах старушки, Лун Ао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сегодня, — с благодарностью произнесла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видя, как она кланяется, ничего не сказала, а просто взяла Чэнь Сюэ за руку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это было так страшно! Я думала, он нападет, — с тревогой в голосе произнесла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нападет,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Юэчэн не такой, как раньше. Пока они не узнают, кто мы, они не рискнут, — объяснила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Чэнь Сюэ наклонила голову, все еще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— Лун Ао похлопала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Чэнь Сюэ. Ей, похоже, не слишком хотелось разбираться в том, чего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все о нем! Я заставлю его заплатить за это! — холодно приказал юноша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поклонился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Его зовут Лун Ао. Несколько дней назад ее спасли люди из резиденции градоправителя в Лесу Юймо, — доложил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Резиденция градоправителя! Хм! Пусть узнает, каково это — перечить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 Ао, градоправитель велел мне сначала провести вас к месту сбора, — слуга, увидев выходящую из комнаты девушку, почтительно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нужно, я потом присоединюсь к остальным,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приказ градоправителя. Пожалуйста, пойдемте со мной, — в голосе слуги появилась нотка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Лун Ао. Она сразу почувствовала неладное, когда ее попросили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слуга отвел взгляд,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вчерашнего происшествия? — пробормотала Лун Ао. Единственное, что приходило на ум, — это вчерашний юноша. Не раздумывая, она направилась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 Ао, подождите! — слуга попытался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догадались, я не стану скрывать. Тот, кого вы и барышня встретили вчера на улице, — принц Юэго. Если вы сейчас пойдете туда, он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сказал, что, хотя он и член королевской семьи, он также лорд этого города. Пока он не увидит вас лично, он не станет ничего предпринимать. Максимум — заставит барышню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Юэго! Извиниться! Это дело началось из-за меня, как я могу позволить другим страдать за меня? — с этими словами Лун Ао обошла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молодой господин Лун Ао! — слуга хотел снова остановить ее, но Лун Ао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Чэнь, если вы выдаешь ее, я могу простить вашу вину.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Лун Ао уже покинула резиденцию, — спокойно ответил Чэнь Хань. Даже перед лицом принца он не проявил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Чэнь, не заставляйте меня применять силу, — принц в ярости ударил по столу. Постоянные отговорки Чэнь Ханя довели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Лун Ао действительно больше не в резиденции. Вчерашний инцидент произошел по вине моей дочери, которая была слишком импульсивна. Я приношу свои извинения и надеюсь, что ваше высочество проявит великодушие, — с поклоном сказал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великодушие? — насмешливо произнес принц. — Вчера они опозорили меня перед всеми, и ты думаешь, что твои извинения все исправят? Градоправитель Чэнь,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вчерашний инцидент действительно произошел по вине моей дочери. Я готов сделать все, что в моих силах, чтобы загладить вину, — сказал Чэнь Хань. Хотя он просил о снисхождении, в его голосе не было и тени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Чэнь, раз ты не хочешь выдать этого негодяя, тогда выдай свою дочь! — с усмешкой сказал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надейся! — прежде чем Чэнь Хань успел ответить, из-за двери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вошедшую, оба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действительно осмелилась появиться! У тебя немало смелости! — лицо принца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должна была появиться? Ведь ты ищешь меня, — с сарказмом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смеешь не кланяться передо мной! — холодно произнес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думаю, вы что-то упустили. Я не подданная Юэго, зачем мне кланяться?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почему ты не ушла? — с раздражением спросил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дело началось из-за меня. Как я могу просто уйти? Не волнуйтесь, я справлюсь, — с улыбкой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считаешь меня воздухом? Лун Ао, ты всего лишь простолюдинка без связей, и убить тебя для меня — как раздавить муравья, — яростно закричал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это много раз. Это совсем не оригинально. И, кстати, в моих глазах ты даже воздухом не являешься, — без эмоций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Чэнь Сюэ быстро прикрыла рот рукой и отвернулась, но все заметили, как ее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я тебя убью! — принц выхватил духовный меч и бросился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Что это за представление? Градоправитель Чэнь, так вы нас встречаете? Мы издалека слышали шум. Кого вы тут собрались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все подняли головы и увидели молодого человека в зеленом халате, который с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Чэнь Хань вытер пот со лба. Эти люди были важными гостями, которых встречал Чэнь Бин, и он не мог позволить себе их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Юй, не груби, — Лун Ао вышла из-за спины Чэнь Ханя. Когда принц замахнулся мечом, Чэнь Хань заслонил ее, поэтому вошедшие не сразу заметили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ты здесь делаешь? — удивленно воскликнули Лун Юй и его спутники,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произошел небольшой инцидент, — ответила Лун Ао. — Это дядюшка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дядюшка!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Здравствуйте! — растерянно ответил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это? — внимание гостей сразу переключилось на стоявшего с мечом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Юэго,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Юэго? Что он хочет? —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убить брата Лун Ао! — громко закричала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Убить Лун Ао? — все взгляды обратились на принца, наполненные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