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— один из бойцов вышел из схватки и громко крикнул. — Так мы не сможем победить. Мы так и не сможем воспользоваться нашим численным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разделиться на три группы, чтобы у них не было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парень слишком ловкий, он всё время ныряет в толпу, и мы не можем развернуться, — услышав это, остальные тоже начали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часть людей покинула поле боя и бросилась к двум наблюдателям.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приближающихся, девушка уже вытащила духовный меч и пошла им навстречу, а Лун Ао остался стоять на месте. Когда они почти приблизились к нему, яркий белый свет собрался в его правом кулаке. Затем он сжал кулак и резко ударил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под ногами всех появилась белая формация шестиконечной звезды, охватывая и самого Лун Ао. В следующее мгновение раздались глухие стоны, и более десятка фигур одновременно вылетели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рассеялся, и Лун Ао стоял на месте с каменным лицом,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обе стороны, всё ещё сражавшиеся, одновременно остановились, а те, кто собирался приблизиться к Лун Ао, инстинктивно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группа, бросившаяся на Лун Ао, состояла из довольно сильных бойцов, среди них было несколько мастеров начального уровня Пути Меча. Но их участь не была лучше остальных — они почти одновременно были выброшены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даже мастера начального уровня Пути Меча, объединившись, не смогли противостоять этому юноше? Самое главное, он даже не вытащил меч! При мысли об этом у всех на лицах появились горькие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поняли, что за такое короткое время уже потеряли больше половины своих сил. А эти трое не получили ни царапины! Не говоря уже о других двоих, увидев силу Лун Ао, они даже не могли представить, как справиться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предыдущих схватках в коридорах они уже почти израсходовали свою духовную силу. А так как они вышли позже, у них не осталось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их текущем состоянии они не могли вести затяжной бой, а в данной ситуации они даже не могли рассчитывать на быструю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Все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всё ещё размышляли, Лун Ао, изменив свою прежнюю отстранённую позицию, вытащил духовный меч за спиной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шестиконечной звезды появилась снова, и белый дракон с рёвом вырвался наружу. Затем Лун Ао сам, как стрела, выпущенная из лука, ворвался в толпу неподготовленных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белого света сопровождали полёты людей с арены. Когда всё утихло, на арене остались только те двое, кто предложил Лун Ао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И те, кто уже был выброшен с арены, и те, кто остался на ней, смотрели в растерянности, словно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конец? — юноша на арене обвёл взглядом окружение с недоумением. — Это слишком преувеличено!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случиться, что на арене остались только они трое? Хотя, выйдя из коридора и увидев этого юношу, он уже предполагал, что тот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юноша скрывает свою истинную силу, но то, что произошло,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было немало мастеров начального уровня Пути Меча. Даже если они израсходовали много духовной силы в коридорах, их уровень мастерства всё же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так просто победить, но этот юноша, в одиночку, с лёгкостью выбросил всех, кроме них двоих,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подумать, скрывает ли юноша ещё больше силы, потому что эта мысль была слишком пугающей. Скрыть свою истинную силу так, чтобы это не заметили, можно только в том случае, если твоя сила намного превосходит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сила Лун Ао выше его, и он не мог её разглядеть, это одно. Но почему же наставники тоже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этого юноши выше, чем у наставников, и поэтому он смог скрыть свою истинную силу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Эта мысль была слишком ужасной. Это казалось невозможным!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его сила действительно так высока, зачем вообще скрывать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приходят в академию, чтобы повысить свою силу. Чем выше твоя сила, тем лучше будет обучение.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этого юноши выше, чем у наставников, то зачем ему вообще приходить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него возникла такая пугающая мысль? Юноша похлопал себя по голове, глядя на пустую арену, и всё ещё чувствовал,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ты... ты всех выбросил? — после долгого колебания юноша всё же высказал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странно посмотрел на него, затем на людей за ареной,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враги, разве нет? Если они враги, зачем их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это всего лишь экзамен. Мы не настоящие враги. Кроме нас троих, есть ещё семь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будем однокурсниками, зачем тебе так поступать? — юноша явно не одобрял действия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я — это я. У тебя свои методы и взгляды, а у меня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Лун Ао сделал паузу. — Не настоящие враги? Ты прав, я тоже не считал их настоящими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за ареной, холодный голос Лун Ао, казалось, проникал в самое сердце каждого. В душе каждого возникло чувство холода, и взгляды, обращённые на Лун Ао, без исключения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Лун Ао больше не обращал внимания на юношу, повернулся и спрыгнул с арены. Осмотрев другие ещё не завершённые арены, он просто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уровень силы? Это как-то неправильно. Неужели наша сила — это обман? — девушка подошла к юноше 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он скрывает силу? — лицо юноши оживилось, словно он радовался, что нашёл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сомневаюсь, — девушка почесала щеку. — Ведь результат Лун Ао был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Лун Ао была сила среднего уровня Пути Меча, она бы просто удивилась. Но нет, колебания его духовной силы явно указывали на начальный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не может врать. В их эпоху духовный меч точно отражает уровень силы человека. Разве что у него телосложение без атрибутов, которое не позволяет увидеть его истинную силу,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 Девушка покачала головой, отгоняя эту мысль. Ей казалось, что эта идея была довольно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тоже обратили внимание на быстро завершившийся бой и заинтересовались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не обращал внимания на любопытные взгляды вокруг, просто спокойно сидел, ожидая окончания экзамена. К вечеру все бои на аренах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с каждой арены должны были следовать за женщиной в белом, а остальные были уведены мужчиной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через тренировочное поле и подошли к большим воротам с надписью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остановилась, ведя их внутрь. В этот момент никто не заметил, что духовный меч за спиной Лун Ао был заменен на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