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Собственно, закрытие горы Шоуфэн на этот раз было весьма странным. Сяо Чжоу снова вспомнил, как в прошлый раз, обсуждая это дело, упоминал, что его мама собирается переезжать. Жуань Янь тогда мимоходом согласился с ним, и Сяо Чжоу подумал, что тот шутит. Но теперь он невольно задумался об этом — ведь образ Жуань Яня в его глазах уже давно перестал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Чжоу думал, тем сильнее его охватывало беспокойство. Положив лекарственные ингредиенты, он топтался на месте довольно долго, но Жуань Янь так и не появился. В душе он почувствовал легкую грусть, однако это только укрепило его решимость держаться за Жуань Яня как за надежную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Чжоу ушел, Лоу Сяо сначала разложил травы по порядку, а затем подошел к двери спальни и толкнул её, но она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Жуань Янь все еще отдыхает, и уже собирался уходить, как вдруг, казалось, услышал слабый шум воды. Вспомнив, что у Жуань Яня ещё есть раны, его выражение лица стало неприязненным, и он не удержался, чтобы не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Жуань Яня после закалки тела стал ещё острее, поэтому он, естественно, услышал звук. Но он только-только начал мыться и невольно нахмурился. Прежде чем он успел придумать, как ответить, стук в дверь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постучал немного, и, не получив ответа, приложил ухо к двери, чтобы послушать. Не услышав никаких звуков, он немного засомневался — не померещилось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ещё немного и ничего не услышав, он развернулся и пошел к дивану в гостиной. Воздух в комнате был свежее, чем снаружи, и прежняя меланхолия Лоу Сяо полностью развеялась. Хотя он беспокоился, что, возможно, не сможет заниматься культивацией, но раз закалка тела еще не началась, то слишком много думать об этом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на диван, как живот вдруг издал звук урчания. Лоу Сяо тут же вспомнил, что с момента покупки ингредиентов прошла уже половина дня, а он даже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собрался заказать еду по стационарному телефону, но невольно заметил, что кухня немного загромождена, что показалось ему странным. Он подумал: неужели Жуань Янь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неосознанно направился на кухню и, только войдя, обнаружил, что воздух здесь даже лучше, чем в гостиной. Словно утром открыл окно рядом с садом — воздух был полон свежего аромата трав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выдержал, закрыл глаза и глубоко вдохнул. Открыв глаза, его взгляд быстро упал на девять маленьких бумажек, разложенных на плите. Он подошел ближе и увидел, что они действительно такие же, как сложенные талисманы, которые дал ему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быстро переместился на стоящую рядом кастрюлю, откуда и исходил аромат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посмотрел немного, а живот урчал всё веселее. Он невольно нахмурился, вернулся в гостиную, взял трубку и заказал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снова, словно повинуясь чему-то, пошел на кухню и изучил некоторое время правило расположения девяти маленьких талисманов. Затем он взял стоящую рядом кастрюлю с супом и только тогда заметил, что на кастрюле тоже наклеен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Жуань Янь только что что-то варил? — подумал Лоу Сяо и не удержался, протянул руку, чтобы соскрести немного. Вытащив, он обнаружил, что на кончике пальца прилипло немного вязкой прозрачной жидкости, похожей на прозрачный клей. Он поднес её ближе и понюхал — аромат свежести действительно исходил от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еда? Лоу Сяо, который был голоден как волк, не удержался и попробовал жидкость. Прохладная жидкость быстро скользнула по горлу в желудок, унося с собой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вкус неплохой, просто слишком скользкая, не успел как следует попробовать. Лоу Сяо немного сожалел об этом и не мог медленно насладиться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выражение лица стало окаменелым. Жидкость становилась всё холоднее, и с каждым вдохом холод усиливался еще на несколько градусов. Холод быстро обратился в ледяной и стал распространяться к четырем конечностям и сотням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четкого потока холода внутри тела заставило Лоу Сяо невольно почувствовать, как кожа на голове затвердела. В голове возникла паника, и он подсознательно подумал: не съел ли он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быстро превратился в сильный мороз, всё еще медленно текущий внутри тела. Лоу Сяо не выдержал и начал дрожать, он поднял правую руку, и кончики пальцев немного тряслись, от них исходили струйки холодного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холодный пар перестал выходить, потому что вся тыльная сторона руки покрылась слоем инея. Лоу Сяо замерз так сильно, что едва мог говорить. Он хотел пойти найти Жуань Яня, но совершенно не мог поднять ногу. Он даже не смел сесть, весь человек казался уже замороженным, словно только чуть-чуть согнешься — и тело сразу разлетится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медленно накатила волна тепла. Это была всё та же жидкость, она всё еще блуждала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 в панике подумал Лоу Сяо. Эта жидкость, словно у неё есть своя собственная жизнь, от макушки до кончиков пальцев, бесконтрольно блуждала повсюду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быстро накатила, сухожилия начали рваться один за другим, Лоу Сяо наконец не выдержал и упал на пол. Он терпел сильную боль, сдерживаемые тяжелые стоны разносились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быстро заметил, что что-то не так, поспешно закончил мыться, оделся и вышел. Увидев состояние Лоу Сяо, он не мог не изменить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помог Лоу Сяо встать и помог ему сесть со скрещенными ногами, затем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закрой глаза, сосредоточься, собери все силы, не думай о постороннем. Хорошо почувствуй, как эта жидкость блуждает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Лоу Сяо почему-то вдруг успокоился в сердце. Он быстро закрыл оба глаза, следуя наказу Жуань Яня, сдерживая сильную боль и стараясь сосредоточить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быстро отступила, разорванные меридианы также постепенно восстанавливались, в сердце Лоу Сяо трудно было скрыть удивление, а в ушах снова раздался голос Жуань Яня с легким вздохом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проходишь закалку тела, всё это нормально, эмоции не должны слишком сильно колебаться, обращай внимание на сосредоточение духа и спокойствие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закалка тела? — в сердце Лоу Сяо снова возникло удивление, но, подумав о словах Жуань Яня, он быстро успокоился и всерьез стал делать по наказу.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развитие идет нормально, Жуань Янь окончательно выдохнул, а затем немного с головной болью потер виски. Он изначально хотел после успешной закалки тела сначала помочь Лоу Сяо изготовить несколько пилюлей для укрепления корня и пополнения ци, а затем направить его попытаться пройти закалку тела. Но не ожидал, что Лоу Сяо, как и он сам, напрямую использовал высшую жидкость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порадоваться, что раньше соскреб ложкой один раз — количество, принятое Лоу Сяо, должно быть небольшим, иначе он бы обязательно взорвался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процесс закалки тела больше не происходил с какими-либо неожиданностями, Жуань Янь, помимо случайных указаний нескольких фраз, также нашел время забрать заказанный Лоу Сяо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наступило и время его второго приема жидкости для закалки тела, Жуань Янь один за другим сказал последующие ключевые моменты, снова наказав: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любой неожиданности не должно вызывать панику, помни: сосредоточь дух и успокой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всё, что нужно, он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для закалки тела будет сама блуждать внутри тела, нет нужды намеренно направлять. Процесс закалки тела, основная задача — это успокоить сердце и вынести огромную боль, приносимую закалкой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уже постепенно привык к этому процессу, в дальнейшем не произошло каких-либо ошибок, но после того, как жидкость для закалки тела была полностью поглощена телом,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предыдущему наказу Жуань Яня, он старался направить ту духовную энергию, которая повсюду носилась, но совершенно не знал метода. В его глазах та духовная энергия была похожа на вьюна — скользкая и неуловимая, совершенно не поддается контролю, только своевольно повсюду носилась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почувствовал некоторое бессилие, а также начал немного волноваться. Однако чем больше тревожишься, тем легче ошибиться. После мучений по-прежнему и не много духовной энергии снова разделилась на несколько маленьких струй, всё ещё повсюду в теле сталкивалась, запутывалась и рвалась. Только что прошедшие закалку меридианы уже немного не выдерживали, под разрывом этой духовной энергии начали немного 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кровь и ци внутри тела тоже начали бурлить. Лоу Сяо несколько раз терпел, чувствуя, что в горле немного сладковатого привкуса крови. Но по сравнению с болью только что при закалке тела, эта боль не считалась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успокоился, снова вспомнил один раз ключевые моменты, сказанные Жуань Янем, как раз собирался снова попробовать, как надетое на левый большой палец руки древнее кольцо вдруг начало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 сердце немного удивился, но не было времени обращать на это внимание. Намереваясь проигнорировать, теплота, исходящая от древнего кольца, вдруг сформировала поток тепла, который вдоль левого большого пальца медленно потек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проходил поток тепла, буйствующая духовная энергия медленно успокаивалась и собиралась. Лоу Сяо на этот раз не смог проигнорировать это, но в предыдущем наказе Жуань Яня не упоминал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он не смел двигаться. Но с тем, как поток тепла собирал всё больше духовной энергии, сознание Лоу Сяо начало невольно следовать за потоком тепла, учась у него понемногу успокаивать и направлять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духовная энергия была собрана и направлена, непрерывно циркулируя внутри тела, Лоу Сяо также невольно вместе с потоком тепла начал поглощать духовную энергию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духовная энергия на Голубой Звезде давно начала истощаться, здесь также не является местом, полным духовной энергии, духовная энергия в комнате в основном исходила от тех самых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