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оставшейся в воздухе и так немного духовной энергии стало совсем мало. Лоу Сяо не удовлетворился этим и начал поглощать духовную энергию от духовных трав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всецело сосредоточен, делая всё это на подсознательном уровне, сам того не замечая.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спальне Жуань Янь, который в это время терпел боль от закалки тела, быстро обнаружил это. Чтобы не допустить ошибки у Лоу Сяо, в этот раз он оставил дверь открытой, поэтому смог вовремя заметить аномальное течение духовной энергии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всё тело болело, Жуань Янь чувствовал, что голова болит еще сильнее. Духовная энергия духовных трав ограничена, если Лоу Сяо поглотит её всю, то будущую жидкость для закалки тела будет не из чего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Перетерпев очередной приступ жгучей боли, Жуань Янь, пока жидкость для закалки тела восстанавливала меридианы, с трудом дошел до кухни, взял маленькую миску и поставил перед Лоу Сяо, затем сделал надрез, чтобы пустить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жидкость для закалки тела восстанавливала тело, после того как кровь наполнила половину миски, рана начала затягиваться сама собой. Когда Жуань Янь поднялся, у него немного закружилась голова, а почувствовав прилив холода, он сразу вернулся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более близкий и насыщенный источник духовной энергии, Лоу Сяо быстро отказался от духовных трав. Когда циркулирующая в каналах духовная энергия наполнилась, поток тепла перестал втягивать её извне, и Лоу Сяо тоже остановился. Впоследствии неизвестная мантра внезапно возникла в сознании Лоу Сяо, и он на мгновение даже забыл метод, о котором Жуань Янь сообщал раньше, подсознательно начав читать мантру, появившуюся в сознании, и, следуя за потоком тепла, перерабатывать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Лоу Сяо все время находился в состоянии медитативного забвения, даже не заметив, как приходил Жуань Янь. Когда он полностью закончил и открыл глаза, то с удивлением обнаружил перед собой небольшую миску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кроме него и Жуань Яня, других людей не было, но зачем Жуань Янь внезапно поставил перед ним миску с кровью? И эта кровь... она от Жуань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немного смутился и засомневался, но всё же направился к спальне Жуань Яня. Сделав всего шаг, он почувствовал, что тело вдруг стало намного легче, а усталость от беготни за лекарствами в этот момент разом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снова не мог не удивиться — это изменения, принесенные закалкой тела? Он невольно поднял руку, внимательно прислушиваясь к ощущениям, пытаясь понять, чем они отличаются от прежних. Но... вдруг услышал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Лоу Сяо заметил, что тело еще немного липкое. Потерев кожу, он увидел на кончиках пальцев грязь. Вспоминая различные романы, которые читал в подростковом возрасте, он невольно догадался: неужели это примеси, вышедшие после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не мог не растянуть губы в улыбке, что для него было редкостью, и выглядел при этом довольно глупо. Но тут же спохватился и принял серьезный вид, легонько кашлянул, а затем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лицо Жуань Яня было бледным с синеватым оттенком — он как раз терпел сильную боль, приносимую закалкой тела. В это время все его тело покрылось инеем, а брови и волосы совсем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подошел ближе и увидел, что тот плотно нахмурил брови, а его худощавое тело слегка дрожит. В сердце Лоу Сяо невольно возникло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Жуань Янь кругом, и, увидев, что на теле нет ран, немного облегченно выдохнул. Хотя все еще оставался настороженным, он не смел слишком сильно беспокоить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его вторая закалка тела, должно быть, всё обойдется. — Лоу Сяо стал утешать себя в душе, а затем подумал о том, что когда он сам закалялся, неведомо появившийся поток тепла и мантра, и снова почувствовал нетерпение обсудить это с Жуань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нынешнем положении Жуань Яня процесс, вероятно, займет еще какое-то время. Лоу Сяо, хотя и торопился, не стал просто так сидеть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обнаружил на теле прилипший слой грязи, ему постоянно казалось, что перед носом витает странный запах. Не знает, показалось ли ему, или обоняние действительно обострилось, но он решил сначала пойти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закалка Лоу Сяо нарушила планы Жуань Яня. Поскольку оба закалялись одновременно, трех порций жидкости для закалки тела скорее всего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процессе закалки тела практически нет времени готовить новую жидкость. Поэтому Жуань Янь на этот раз увеличил дозу, надеясь сократить время процесса, чтобы успеть приготовить еще для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Лоу Сяо, помывшись, вышел, Жуань Янь как раз закончил перерабатывать последнюю струйку циркулирующей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полчаса и открыв глаза, он сразу обнаружил, что Лоу Сяо стоит недалеко и смотрит на него с выражением лица, похожим на полуулыбку. Жуань Янь нахмурил брови, но быстро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этот раз принятая доза была больше, степень закалки тела также далеко превзошла предыдущую, что позволило ему одним махом войти в ступень Развития Ци, а выведенных примесей, естественно, получилось больше. Он взглянул на тыльную сторону руки и мог легко представить, что творится у него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вдруг открыл глаза, Лоу Сяо поспешно выровнял выражение лица, легонько кашлянул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Жуань Янь лишь приоткрыл веки, не обратив на него больше внимания, сразу встал и направился в ванную. Лицо Лоу Сяо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Янь вышел и увидел, что тот всё еще здесь, он использовал заклинание сушки, чтобы высушить волосы, сел на край кровати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закалки тела случилось ли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на мгновение замер, но придя в себя,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ждал этого вопроса и быстро рассказал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Жуань Янь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Древнее кольцо раньше проявляло какие-либо аномалии? Как долго ты его 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это кольцо, когда мне было пятнадцать, и ношу его уже тринадцать лет. Кроме того, что его нельзя снять и оно не натирает палец, никаких аномалий раньше не было, — вспомнил Лоу Сяо, подумав немного,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тоже немного не мог понять. Кроме как при чтении нефритовых пластин и передаче божественного сознания, мантры редко появляются в сознании сами по себе. Но судя по всему, тот поток тепла направлял практику Лоу Сяо. Неужели поток тепла — это чье-то божественное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повторить мантру?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кивнул и, не задумываясь, сразу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сущее готово, вернись к себе, действуй твердо, ищи истину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это очень плавно и естественно, словно читал тысячи раз, без единой запинки.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был поражен до глубины души и, не дожидаясь, пока он закончит, остановил его. Эта мантра явно была «Каноном Дунсюань», который практиковал Лу Чжоцин, и говорят, он создал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мог не усмехнуться в душе. Если бы он действительно создал его сам, этот метод культивации появился бы лишь через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тот так называемый поток тепла не является сознанием Лу Чжоцина из прошлой жизни, но в прошлой жизни он своими глазами видел, как душа и дух Лу Чжоцина рассеялись, не оставив даже крупицы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вдруг спросил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поток тепла всё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кивнул. Жуань Янь слегка нахмурился. Хотя в прошлой жизни он своими глазами видел, как Лу Чжоцин исчез, но имея перед собой такой уникальный пример, как он сам — человек, который должен был погибнуть, душа которого должна была исчезнуть, но он всё еще жив, — он не мог не усомниться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Лоу Сяо не возражал. Подойдя ближе,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любую руку, — указал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протянул правую руку. Жуань Янь положил два пальца ему на запястье и ввел в него свое божественное сознание. Вскоре он обнаружил тот поток тепла в даньтяне Лоу Сяо. В этот момент тот поток свернулся в клубок и лениво дрейфовал в даньтяне.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собирался подойти незаметно, но этот комок, очевидно, заметил его божественное сознание, опередил его и сам подплыл ближе, затем легонько коснулся его. В момент соприкосновения их сознаний душа Жуань Яня внезапно содрогнулась, перед глазами мелькнула размытая фигура, а в глубине души словно раздался голос, глубоко призывающий к чему-то, но слова были слишком размытыми, чтобы их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знал почему, но внезапно почувствовал подавленность и тоску, словно он одиноко бродил в пустоте тысячи лет, в одиночестве и сомнениях. Или будто искал нечто, что потерял очень давно, испытывая печаль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взгляд был устремлен вперед, но расфокусирован. Лоу Сяо, увидев это, немного встревожился и уже хотел спросить, как вдруг заметил, что из глаз Жуань Яня потекли слезы. Лоу Сяо замер, и почему-то на душе у него тоже стало грустно. Через некоторое время он поднял другую руку и довольно неуклюже вытер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резко очнулся, его божественное сознание всё еще находилось внутри тела Лоу Сяо. А тот поток тепла после касания вдруг подпрыгнул и крепко обнял божественное сознание Жуань Яня, словно выражая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удивился и быстро отозвал свое сознание. Но настроение вдруг стало светлым, словно радость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ним всё в порядке, Лоу Сяо немного успокоился, но всё же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Жуань Янь покачал головой, но подумал: «Тот поток тепла, вполне возможно, тоже является чьим-то божественным сознанием, только вот не знаю чьим, но явно это не Лу Чжоцин. Лоу Сяо раньше упоминал древнее кольцо, неужели это сознание прежнего владельца древнего кольца? Если так рассуждать, то и Канон Дунсюань, должно быть, является методом культивации из этого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