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Поначалу боль была терпимой, но как только он заговорил, травмированные мышцы снова напряглись, вызывая резкую боль. Лицо Цюй Чэньфэна исказилось от страданий. Чёрт возьми, неужели он так переживал из-за того, что лишил его невинности? Они же были друзьями, прошедшими через огонь и воду! Проклятый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разве настоящие друзья могут совершить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У тебя странные вкусы. Такого здоровяка ты смог переварить? Ты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потемнел лицом, но всё же показал ему большой палец в знак искреннего восхищения. Спустя столько лет он всё-таки решился. Хотя… думая о массивном теле Лю Теданя, Лэй Тин не мог понять, как это возможно. Он бы точно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Переварить? Я вообще ничего не получил! Чёрт, пусть этот ублюдок сгинет где-нибудь и никогда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и выкрикнув это, Цюй Чэньфэн с грохотом захлопнул дверь и ушёл. Чэн Моян, проходивший мимо, засмеялся, прикрыв рот рукой. Лэй Тин с недоумением посмотрел на них, затем подошёл к своему столу. Что вообще происходит? Если он осмелился тронуть Дэвида, этого невинного парня, разве он не должен был ожидать последствий? Ему всего лишь дали в лицо, это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не заметил, что сегодня Чэньфэн ходит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хитрым выражением лица Чэн Моян подошёл и сел напротив, его глаза блестели от любопытства. Лэй Тин непонимающе посмотрел на него, взял папку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Он ходит на двух ногах,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босс, ты что… Ты не заметил, что он сегодня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Лэй Тин действительно заинтересовался. Если это так, то ради Дэвида Чэньфэн действительно пошёл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 давно был помешан на Дэвиде. Но с характером Дэвида, если бы он его изнасиловал, тот не только не принял бы его, но и сбежал бы куда подальше. Но если бы он позволил Дэвиду сделать это с ним, как ты думаешь, что бы сделал Дэвид с его чувством ответственности? Этот парень действительно готов на всё ради Дэвида.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история была такова: Цюй Чэньфэн использовал наркотики, но не для того, чтобы изнасиловать Дэвида, а чтобы тот сделал это с ним. Чёрт, он действительно адвокат — хитрый и коварный. Жестокий к врагам, он не щадил и себя. Теперь, даже если Лю Тедань сбежит, рано или поздно он вернётся из-за чувства вины перед другом и своей врождённой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к лучшему. Чэньфэн всегда был ветреным, но когда дело касалось Дэвида, он всегда был осторожен и внимателен. Только Дэвид, этот дуб, не замечал его чувств. Ему пора забыть того покойника и начать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восемь лет с тех пор, как сын соседа Дэвида был убит наркокартелем в отместку за их действия. С тех пор Дэвид полностью погрузился в работу, его личная жизнь была пуста. Как друзья, они беспокоились о нём, но не знали,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такого поступка Цюй Чэньфэна, возможно, их будущее изменится. Лэй Тин был уверен, что Дэвид больше не будет прятаться в своей скорлупе, а Цюй Чэньфэн не позволит ему продолжать избегать реальности. Возможно, это будет лучшим исходом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Методы Чэньфэна могут быть крайними, но для Дэвида, который никак не может понять свои чувства, это, возможно,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который до этого смеялся, теперь говорил с лёгкой грустью. Они прошли через огонь и воду вместе, и, несмотря на все шутки и подколки, он искренне желал счастья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сами разбираются со своими чувствами. Мы можем только подтолкнуть их в нужный момент. Как идут дела с покупкой компании «Быстрая электроника»? Рынок недвижимости в стране Z будет прибыльным ещё лет десять, но потом всё изменится. Будущее за IT-индустрией, и мы должны быть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явно не хотел продолжать эту тему и, листая документы, задал вопрос. Хотя «Цинъюй» сейчас занимается недвижимостью, он уже поручил Чэн Мояну зарегистрировать новую компанию «Цинъюй Коммуникации», чтобы войти на рынок IT. Покупка готовой компании была самым быстрым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финальной стадии переговоров. Но «Быстрая электроника» — это практически пустая оболочка. Все технические специалисты ушли, а господин Чжу всё ещё пытается торговаться. Я затяну процесс и попрошу банк ускорить выплаты. Он сам к нам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деле, Чэн Моян стал серьёзным. Хотя он говорил легко, процесс требовал точности. Малейшая ошибка, и всё могло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 следить за этим. У меня есть предчувствие, что рынок мобильных телефонов и компьютеров будет стремительно развиваться в ближайшие годы. Это отличная возможность, и мы не должны её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кивнул, подписал документ и взял следующий. Он не нуждался в деньгах, но любил власть и процесс зарабатывания.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есть ещё одна проблема. Ты знаешь, что в нашей стране большинство застройщиков связаны с криминалом, и у каждого есть свои люди. Но мы только вернулись из-за границы, и твоя личность вызывает вопросы. Если мы привезём нашу охранную компанию из-за рубежа, это может выдать наши возможности. Как насчёт того, чтобы поручить Дэвиду или Чэньфэну создать охранную компанию здесь? Это решит проблему с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страны Z, в стране M оружие контролируется менее строго, и их охранная компания, похожая на частную военную, уже зарекомендовала себя как лидер в отрасли. Но здесь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над этим. Нам действительно нужны люди. Пока займись текущими проектами, а я обдумаю это и поговорю с Дэвидом.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задумался. Создание охранной компании и быстрое закрепление на рынке требовало высококвалифицированных сотрудников, что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займусь этим. Кстати, только что звонил Сун Чэнцзэ. Он приглашает тебя на обед. Секретарь не решилась ответить, так что я сказал, что ты сам с ним свяжешься. Не забудь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Что ему нужно? Ведь они виделись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