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знал, о чем он думает,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 темпом восстановления твоя рана заживет через два месяца. Тогда посмотрим, как будет твое состояние, и решим. Если ты восстановишься хорошо, сначала займи положение маркиза, отдохни год или два, а затем получи должность в Министерстве войны, связанную с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два года военных действий не предвидится, так что тебе не придется отправляться на поле боя. Это не даст тебе скучать, но и не утомит. Каждый день будешь работать по графику и вовремя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уловил ключевую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выздоровею через два месяца, то почему нужно отдыхать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видимо, уже обсуждал это с Божественным лекарем Хэ,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сердце защищено оболочкой. У тех, кто ранен в важные каналы, полное выздоровление наступает не сразу. Нужно отдыхать год или два, чтобы эта оболочка полностью восстановилась, и только тогда можно считать, что ты действительно здоров, без последствий. Если не дать себе времени на восстановление и сразу начать тяжелую физическую работу, со временем это станет хроническим заболеванием, и тогда восстановиться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я полностью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прошлой жизни у него был командир роты, который получил подобное ранение. Он не отдохнул должным образом, и у него действительно развилась старая болезнь. К сорока годам он вышел на пенсию и стал преподавателем в военном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новое тело, и оно не такое сильное. Нельзя рисковать, иначе он превратится в инвалида, и тогда будет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Командир Ван доложил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Ван и мисс Тан ждут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покормил Тан Мо последней ложкой каши, передал миску Евнуху Суню и вытер ему губы шелковым платком.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хотят увидеть, пусть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 Тан Юйтянь, узнав, что смогут попасть в покои императора, были в восторге. Особенно Тан Юйтянь, которая после разговора с матерью уже была в прекрасном настроении и с улыбкой смотрела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высокий порог, не смея поднять головы, и сразу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даже не взглянул на них, продолжая разбирать документы, словно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и Госпожа Ван с дочерью не смели подняться, продолжая молча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спустя, решив, что достаточно их помучил, Евнух Сунь подошел к Сяо Чжэнтину и притворно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Ван и мисс Тан все еще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слова упали в тишину зала, неся с собой ледяную мощь, от которой пробирало дрожь. Госпожа Ван и её дочь поспешно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головы и увидели прекрасного и величественного Сяо Чжэнтина вблизи, их взгляды наполнились обожанием. Сердца забились быстрее, а щеки покрылись румянцем, добавляя им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Какой... Какой великолепный император. Если бы она действительно могла стать его наложницей, она бы умерла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увидев, как дочь застыла в восхищении, незаметно дернула её за руку, чтобы она очнулась,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где мой сын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ответил ей. Евнух Сунь снова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отдыхает на Драконовом ложе. Госпожа, говорите потише, маркизу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 Драконовом ложе. Госпожа Ван была переполнена чувствами, и едва сдержала крик возмущения, который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Ширму убрали в сторону, и они могли видеть Тан Мо, лежащего на роскошном Драконовом ложе. Его стройное тело лежало на огромной кровати, а его взгляд, направленный на них,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придя в себя, тут же заплакала, подошла к кровати и с тревогой посмотрела на его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внутренне смеясь над её игрой,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 Божественным лекарем Хэ я смогу бегать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знала, что теперь между ними возникла пропасть, и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отдохнуть. Если что,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уставший от её уловок,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лучше, чем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замерла, не зная, что ответить. Она, конечно, не могла сказать, что дом лучше дворца, особенно в присутствии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что Тан Мо, поняв её намерения, стал относиться к ней всё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сердилась. Она считала, что как дочь Герцога Цюань, она имеет влияние, и Тан Мо боится её отца, так что не посмеет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Божественным лекарем Хэ, конечно, дворец лучше дома. Тебе нужно хорошо отдохнуть. Теперь ты маркиз, твой статус особый, и ты больше не можешь вести себя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благодаря тебе,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умна, но иногда слишком самоуверенна.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 холодность, подвела Тан Юйтянь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услышав о твоем ранении, умоляла меня привести её во дворец, чтобы навестить тебя.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следуя наставлениям матери, скрыла свои истинные чувства и с тревогой посмотрела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сильно ранен, не двигайся слишком резко. Мы с матерью зажгли для тебя вечную лампаду в храме, и Будда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Будда справедлив, если пожертвовать достаточно, он обязательно защитит.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Будда поможет ему быстрее умереть. Тан Мо смотрел на Тан Юйтянь, чье лицо было безупречно, и не мог не признать, что если Госпожа Ван будет её воспитывать еще несколько лет, эта девочка станет очень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услышав их слова, почувствовал, как в нем вспыхнуло желание убить.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испугалась, поняв, что он начал терять терпение, и поспешно подвела дочь к нему, поклонилась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поклонилась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слышала, что вы были ранены. Пожалуйста, не переутомляйтесь. Вы император всей Поднебесной,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сладким, а искренняя забота легко запоминалась. Тан Юйтянь была уверена в себе и вместе с матерью почтительно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Ван и её дочь ушли, Тан Мо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нашего императора, какой он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ревнивые слова, Сяо Чжэнтин не разозлился, а напротив, улыбнулся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ревнуй. Ты мой любимый. Для меня они с матерью — как свиньи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Ли Шань и Ли Цюань, услышав такое сравнение, не могли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их императора иногда был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взошло, служанки открывали окна, тихо меняя засохшие ветки в вазах на свежие цветы. Евнухи тщательно убирали комнату, и аромат цветов наполнял помещение, а легкий ветерок приносил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сменил повязку и, глядя на Божественного лекаря Хэ, который собирал свои вещи,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правда ли, что я больше не смогу заниматься активными упражнениями и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понял 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твое тело действительно слабое. К тому же ты пережил отравление и яд гу, а сейчас ранен в важные каналы, тебе действительно нельзя перенапрягаться. Твоя рана скоро заживет, но чтобы избежать рецидивов, тебе нужно отдыхать как минимум два года. В эти два года ты можешь заниматься легкими упражнениями, но ни в коем случае не участвовать в поединках. Главное — восстановление, спокойствие и отдых. Я могу поручиться своей репутацией, что если ты будешь следовать моим советам, до конца жизни у тебя не будет старых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маркизу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был занят другими делами и, не задерживаясь, ушел с медицинским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протянул руку и осторожно коснулся повязки на груди. Боль была все еще сильной, и даже легкое прикосновение вызывало острую боль, словно каждое дыхание требовало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тихие голоса, а затем слуги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 голову и увидел, как Сяо Чжэнь вошел в сопровождении своей служанки Цинхуань. Раньше мальчик часто тайком приходил посмотреть на него, но всегда издалека, не решаясь подойти. Сегодня он впервые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Чжэнь, войдя в комнату, встретился взглядом с Тан Мо, слегка испугался, но, сделав глубокий вдох, словно собрав всю свою храбрость, маленькими шагами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вашу поддержку, чмок! Хотите узнать больше интересного — оставьте мне сообщение на сайте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