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и Ци Фэн впервые шли по красной дорожке. Ци Фэн хотя бы знал процедуру, но Чэн Кэ, прожив две жизни, никогда не ступал на нее и не был знаком с правилами. Поэтому он просто молча наблюдал за тем, как другие действовали и двигались, следуя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заметил его нервозность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таких мероприятий строгий порядок. Тебя обязательно направят, что и когда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сотрудников есть специальные машины для красной дорожки, с тонированными стеклами, чтобы никто не видел, кто внутри. После выхода из машины начинается процесс прогулки по красной дорожке. В конце обычно стоит стена для автографов. Ты подписываешься, затем принимаешь несколько поз для фотографий, после чего входишь в зал. Но не волнуйся, обычно в это время внимание сосредоточено на актрисах, которые соревнуются в нарядах. Мужчинам достаточно быть сдержанными, чтобы не привлекать лишнего внимания, но и не вызывать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и вместе с ними спустился вниз. В холле он увидел множество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пятизвездочного отеля был настолько большим, что он не заметил Линь Пиньлуня, стоящего в углу. Тот в этот момент разговаривал с Ли Сицай: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снова обидели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уже подготовленная к мероприятию, не могла позволить себе заплакать,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Вчера ты настоял на том, чтобы выпить, и я проспала, а ты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виноват.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вся съемочная группа снова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и Чжоу Юньчуань тоже тебя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и так заодно с Чжоу Юньчуань. Ты же знаешь, как близки Чжоу Юньчуань и Чжан Ихань. Каждый раз, когда я с ними, кажется, будто они одна семья, а я —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тебя, Сицай. Но забудь. Они уже идут, иди к ним. Но не переживай, я познакомлю тебя с тем человеком, он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вспомнила мужчину, которого видела прошлой ночью,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я иду. Если в твоем следующем проекте будет подходящая роль, не забудь меня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сейчас работаю с Чжу Минсуй. — Линь Пиньлунь взглянул на Чэн Кэ вдалеке, но после этих слов почувствовал себя неуверенно. Чжу Минсуй до сих пор ничего не сделал, хотя постоянно говорил о том, что поможет отомстить. Когда же он наконец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все еще глуп. Он хотел унизить других, навредить кому-то, но сам не способен на это, поэтому пытался использовать чужие руки. К сожалению, поможет ли ему этот «кто-то» или просто отмахнется, знает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рассталась с Линь Пиньлунем и подошла к съемочной группе фильма «Погоня за убийцей». Как она и говорила, между ней и остальными словно стоял барьер, делая ее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никто не хотел ее обижать. Все это было результатом ее собственных действий. Сейчас, хотя она и была здесь, никто не хотел с ней разговаривать, что создавало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 Цзиньнин был к ней наиболее снисходителен, но теперь и он не хотел с ней общаться. В конце концов, если она сама не заботится о своей карьере, зачем другим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много красивых женщин, и среди них немало тех, кто еще и талантлив. Почему они должны помогать красивой, но посредственной актрисе, которая не прилагает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фильма Ли Сицай могла бы подняться с уровня второстепенных актрис до статуса звезды первой величины. Но она испортила все свои шансы, выйдя замуж за Ду Фэна, актера восемнадцатого эшелона, который только притворялся богатым. На самом деле он женился на Ли Сицай ради ее денег. А она после свадьбы заявила, что уходит из шоу-бизнеса, что, конечно, разозлило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подвергалась домашнему насилию и дважды теряла ребенка, прежде чем осознала, как была глупа. Но когда она решила вернуться, ее прежний статус звезды первой величины уже был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каждый раз, думая об этом, чувствовал сожаление. Хотя между ними и не было особых отношений, но женщина, подвергающаяся насилию и теряющая детей, вызывает сочувствие. Он решил попробовать поговорить с ней, но если она не послушает, то что ж, разбудить того, кто притворяется спящим,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в этот момент разговаривала по телефону, улыбаясь и выглядя счастливой. Чэн Кэ незаметно приблизился к ней. Хотя он не слышал, о чем она говорила, имя Ду Фэна было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удивился. В прошлой жизни Ли Сицай и Ду Фэн поженились через двадцать дней после знакомства, но это должно было случиться через три года. Как они могли познакомиться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долго разговаривала, прежде чем повесить трубку. Чэн Кэ подошел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разговаривали с парнем? Выглядите так счастливо, наверное,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хотя и знала, что Линь Пиньлунь недолюбливает Чэн Кэ, сама к нему относилась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вы такая красивая, обязательно станете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на этот раз обрадовалась и взглянула на Чэн Кэ с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кто-то 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сестра Ли,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Осторожна?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 что в шоу-бизнесе есть несколько маленьких актеров, совсем безвестных, из восемнадцатого эшелона, но привлекательных внешне. Они специально охотятся за знаменитыми актрисами, притворяясь богатыми, чтобы жениться на них, а потом использовать как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Я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мог прямо сказать о Ду Фэне, поэтому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Одного уже разоблачили. Сестра Ли, не принимайте это близко к сердцу, но вашего парня стоит хорошенько проверить, насколько он вам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была сказана в шутливой манере. Ли Сицай с недоумением посмотрела на Чэн Кэ, а затем задумалась о Ду Фэне. Ей казалось, что он действительно предан, но почему-то это вызывало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красивую внешность и знатное происхождение, Ли Сицай решила, что не стоит слишком сильно его испытывать. Если он от нее откажется, это будет катастрофой. Ей удалось найти богатого человека, и она должна крепко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думала, когда увидела Чжоу Юньчуаня, разговаривающего с Сы Цзиньнином в нескольких шагах. Она вздохнула. Чжоу Юньчуань действительно хорош, но она бы его не удержала. Даже если бы ей удалось завоевать его, счастья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была частью компании «Шуансюн Энтертеймент». Сначала она пыталась завлечь Шуан Чэ, но потом узнала, что он гей. Разочарованная, она переключилась на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и Линь Пиньлунь действительно были похожи. Оба пытались использовать тело и свои представления о чувствах, чтобы привязать кого-то. Но те, кого можно привязать таким образом, не стоят их внимания, что и привело к нынешней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Ли Сицай отвела взгляд от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спросил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говорил с Ли Сицай?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Она влюбилась, я пожелал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поверил, но 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теперь должен отчитываться перед тобой, с кем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звезды начали подъезжать, и первые гости уже приглашались в роскошные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 Новым годом! Желаю всем в 2018 году удачи, здоровья и чтобы все произведения, за которыми вы следите, не прекращали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2018 год наступил. Я обещаю публиковать по 10 000 слов в день в январе. У меня есть запас в 400 000 слов, и я держу пари, что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