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Шуй Цинтин взобралась на кровать. В их общежитии жило четыре человека, но, несмотря на это, комната была просторной и оборудованной всем необходимым. На достаточно большом балконе она выращивала множество дорогих цветов и растений. Их ежедневная одежда также убиралась специальной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светских львиц в университете состояла из учебы, еды, сна и различных вечеринок 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их ограничивало, — это невозможность самостоятельно решать вопросы брака. Богатые и влиятельные семьи, естественно, искали равных по статусу партнеров, чтобы заключить выгодные союзы. Поэтому в университете, если не считать пар, которые были помолвлены с детства и воспитывали чувства друг к другу, вряд ли можно было увидеть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Хэ Юнь и Го Цяохуэй из класса Цзяшу, оба из знатных семей, были помолвлены с детства и росли вместе, чтобы развить чувства. К счастью, Хэ Юнь любил свою подругу детства Го Цяохуэй, и их отношения были очень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Возникает вопрос: если они не смогут развить чувства, должны ли они все равно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без любви они должны будут вступить в брак, потому что семьи смотрят на выгоду, а не на 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многие девушки были очарованы школьным красавцем Вэй Вэй, но они понимали, что, как бы они ни увлекались, их семьи никогда не позволят им выйти замуж за Вэй Вэй, у которого не было знатного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Цзяцзя, кроме внешности, ничем не уступала Синь Яо, и она тоже любила Вэй Вэй, но не могла этого себе позволить, так как семья Цзян уже давно определила 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любовь становилась невыносимой, оставался только побег. Однако девушки, выросшие в тепличных условиях, понимали, что побег — это путь к гибели. Они ничего не умели, и рано или поздно мужчина мог их бросить, и тогда они не смогли 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Вэй действительно лучше Дуань Шао, — сказала она, имея в виду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Яо Яо, ты должна быть с Вэй Вэй, вы созданы друг для друга, другим этого не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Яо выдавила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ей нужно было сначала думать о своих интересах, потому что для предстоящих прослушиваний ей нужна была поддержка Дуань Лицзиня. Она узнала из надежных источников, что на прослушиваниях будет много девушек с мощными связями, и такие, как она, с обычной внешностью, вряд ли привлекут внимание режиссера и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нравился Вэй Вэй, но что с того? Вэй Вэй никогда не говорил, что любит ее, и, кроме того, сейчас он не мог дать ей то, что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хотите перекусить? Я слышала, что в студенческом квартале открылся новый шашлычный, студенты просто обожают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Цзян Цзяцзя становилась все более приземленной. Если бы родители Цзян узнали, что их дочь ест шашлык, как простолюдины, они бы, наверное, с ума сошли. Шуй Цинтин переоделась, оглядела комнату и заметила, что одной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Цзяцзя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 позвонили из дома, она ушла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ошибается, у семьи Су недавно была сделка с семьей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вчера вечером Ван Хаосюань и другие собрались без нее и договорились о каком-то развлекательном проекте?! Без нее, потому что у нее нет денег? Да, у нее действительно нет денег, они у ее отца и старшего брата. Но они даже не позвали ее, хорошо, она это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Шуй Цинтин ошибалась. Ван Хаосюань и другие не избегали её из-за отсутствия денег, просто они пошли в бар «Гу Се Цзе», куда ей, как девушке, не стоило идти. Там было слишком много сомнительных личностей, и если бы с ней что-то случилось, их бы точно убили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не знал, куда Дуань Чжэнтан его ведет, но точно не в поместье семьи Дуань, где дедушка Дуань разрушит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Чжэнтан не интересовался делами Ци Чжаоси, поэтому не знал, что она дала ему деньги. Кроме того, Ци Чжаоси вряд ли спросила бы Дуань Чжэнтана, почему он не дал денег своему сыну, если тот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ненавидели друг друга, и теперь их отношения дошли до состояния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неоновые огни загорелись по обеим сторонам дороги. Машина ехала все дальше в глушь, пока не достигла скалистой шахты. Толпа людей собиралась у входа, где проверяли билеты, чтобы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шахты была вырыта огромная яма, разделенная на четыре меньшие, окруженные стенами. Это была 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людей и зверей закрывали вместе, чтобы они сражались, и только победитель мог выйти и получить крупную сумму денег. Среди зверей были черные медведи, горные тигры, леопарды и другие крупные хищники. Разные бизнесмены выбирали зверей или людей для участия, и можно было наблюдать за четырьмя схватками одновременно. Арена была разделена на четыре зоны, и зрители могли делать ставки на победу в любой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бывал здесь раньше. Арена была развлечением для богатых, и попасть сюда без рекомендации было невозможно. Не раз здесь погибали люди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Стройные девушки-кролики провели их в VIP-зону. Дуань Чжэнтан привычно оценил фигуру одной из них и дал ей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деньги, девушка стала еще более приветливой, подробно рассказывая о бизнесменах, которые привезли зверей, и о смельчаках, готовых сразиться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ставки сам, сегодня денег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мельком взглянул на список в руках девушки и на четыре зоны арены. Еще до начала зрители уже были в восторге, их крики и шум раздражали. Дуань Лицзинь с трудом сдерживал раздражение, едва не дав волю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а если проиграю все твои деньги, ты разозлишься и больше не дашь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Чжэнтан с презрением посмотрел на него. Такой трусливый, и дедушка все еще считает его достойным? Без выражения лица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я привел тебя, чтобы ты получил опыт. Не умеешь —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Научишься? Дуань Лицзинь усмехнулся. Разве это не попытка сделать его азартным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началось, зрители кричали от восторга. В каждой из четырех зон сражались люди и звери. Дуань Чжэнтан поставил на победу зверя в третьей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кровавой. Дуань Лицзинь нашел предлог уйти в туалет и ушел. Восторженные зрители кричали как безумные, их голоса резали слух. Он постепенно удалялся, радуясь, что не взял с собой Цзяшу, иначе тот точно бы упал в обморок от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добрался до зоны отдыха. Да, он ушел, чтобы найти одного человека, который как раз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Дуань Чжэнтан привел его сюда, и он увлекся кровавыми схватками на арене. Позже Дуань Чжэнтан увел с собой мужчину по имени Фэй Гу, который оказался отличным финансистом и помог его сыну Дуань Цихуну укрепить позиции в корпорации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найти Фэй Гу раньше, чем это сделает Дуань Чжэнтан. Спросив у администрации имя, он отправился в грязное место, где жили бойцы. Воздух был пропитан запахом крови, на телах мужчин виднелись шрамы от когтей, а более тяжело раненые лежали в углу,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денег они стали игрушками бизнесменов. Выиграв один бой, они могли получить крупную сумму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хижине, сделанной из лоскутов ткани. Внутри слышался детский плач. У Фэй Гу была жена и сын, которых он никогда не видел. Возможно, в прошлой жизни Фэй Гу скрывал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звучал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Фэй, давай уйдем отсюда. Это ад, ты не сможешь победить, эти звери слишком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Гу смотрел на своего сына. У него не было образования, и он не мог найти работу, потому что шрам на лице отпугивал работодателей. Сын тяжело болел, и срочно нужны были деньги. Они слышали, что, выиграв один бой, можно получить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здесь, они поняли, что эти деньги достаются ценой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участвовал в двух боях, дважды был на грани смерти. К счастью, Небо пожалело его жену и сына, и он остался жив. Фэй Гу сжал кулаки, в его глазах была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бой, в следующем я точно выиграю, и наш сын получит лучшее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дал зверю, с которым должен был сражаться, слабительное. Когда зверь ослабнет, он нанесет смертельный удар и выиграет бой, получив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зарыдала, слезы текли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мы остались сиротами? Это же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вошел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послушай свою жену. Сегодня на арене ты погибнешь, твои уловки уже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Гу замер,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