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Почему в доме никого нет? — Фан Шу, открыв дверь, вошла в восточную комнату и спросила. — Куда подевались все в вашем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кане измождённого Фан Чжуна, она почувствовала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Фан Шу была довольно привлекательной и трудолюбивой. Она мечтала выйти замуж в уездный город и жить как госпожа. Однако её родители, чтобы собрать приданое для Фан Чжуна, вопреки её желанию, выдали её замуж за масленщика из деревни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родители масленщика были трудолюбивыми, и у них был только один сын, поэтому они помогали им, и жизнь была довольно зажиточной.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жизнь была неплохой, Фан Шу не могла смириться с этим. За эти годы она редко возвращалась в родительский дом. На этот раз, услышав, что семья Фан Второго попала в беду, она пришла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 сарказмом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Юнь-нян?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 знал, что Фан Шу все эти годы держала на него и Лю Юнь обиду, и даже не любила Фан Яня и Фан Ляна. Однако решение о браке было принято их родителями, и он не мог ничего поделать. Он только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Юнь-нян уехала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ходила по комнате туда-сюда, чувствуя себя некомфортно. Наконец, она взяла табурет у кана, отодвинула его подальше от Фан Второго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уехала к родителям? — Сказала она, прикрывая рот платком. — Я думала, она сбежала! В прошлом в деревне была семья Лю, где мужчина стал калекой, а его гэр, беременная, сбежал. Я думаю, что Лю Юнь тоже может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 нахмурился. Хотя Лю Юнь действительно ушла, услышав такие слова, он всё же хотел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знаю, что в прошлом я был неправ перед тобой, но Лю 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защищает Лю Юнь, Фан Шу сразу перебила его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без женщины или гэра жизнь невозможна. Посмотри на этот дом, он такой холодный и пустой, даже намека на жизнь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больше не отвечает, Фан Шу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доходит до брака, нужно поступать как в нашей семье, найти кого-то из уездного города. Я уже присмотрела, жду, когда к концу года мужчина придёт свататься. — Она сделала паузу и добавила. — Кстати, ваш Янь-гэр уже не маленький, его уже сосватали?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Фан Шу хвастается свадьбой своего гэра, Фан Чжун вдруг вспомнил, что в этом году в их семье было много беспорядков, и он действительно забыл об этом. Он почувствовал вину перед Фан Янем. Такой же гэр, но его семья действительно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Фан Шу, Фан Второй мог только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упустил это. Если бы ты не сказала, я бы даже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Непонятно какая фраза задела Фан Шу, но она снова вспомнила прошлое и язвительно произнесла. — Лучше бы не вспоминал! Браки, которые устраивают родители, не всегда хороши. Посмотри на твою Юнь-нян, она была красивой, но явно нечестной, в работе она не могла сравниться с Сю-гэром...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подобрал две вязанки дров, связал их верёвкой и понёс домой. Подойдя к воротам, он услышал, как Фан Шу говорит, что Юнь-нян нечестна. Фан Янь подумал: зачем она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Фан Яня, тётя Фан Шу возвращалась не более трёх раз за эти годы, и каждый раз говорила с плохим настроением, а его родители не были разговорчивыми. В детстве он этого не замечал, но теперь, подумав, он чувствовал, что его родители подвергались обидам.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дрова во дворе, он отряхнул пыль с одежды и вошёл в восточную комнату,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увидев пыль на Фан Яне, размахивала платком так, что он свистел на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делал? Ты же гэр, а весь в пыли, как это выглядит? — Затем она с отвращением прикрыла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тётя так себя ведёт, Фан Янь подошёл к ней на два шага, сильно отряхнул пыль с одежды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 дрова. Тётя,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прикрыла нос и, пододвинув табурет назад, отодвинулась: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твой отец сломал ногу, вот и пришла посмотреть. Ты бы поскорее вышел, тут в комнате дым коромыслом.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Янь перестал отряхиваться. Хорошо, что он её немного разозлил, но это не было большой враждой.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увидев, что он перестал отряхиваться, опустила платок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тётя говорит прямо, если слова обидные, не принимай близко к сердцу...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вступление, Фан Янь понял, что дальше последуют неприятные слова,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слова обидные, то лучше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прерванная, Фан Шу на мгновение замерла, затем широко раскрыла глаза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слова? Тётя с тобой одной крови, я желаю тебе добра. Мой гэр к концу года будет помолвлен, тебе уже двенадцать лет, а ты ещё не сосватан...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Предполагая, что дальше не будет ничего хорошего, Фан Янь подумал, что Фан Шу пришла не ради ноги Фан Второго. Внезапно вспомнив равнодушие людей в прошлой жизни,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ещё живы, не беспокойся, тётя. — Затем он повернулся к Фан Второму. — Папа,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Второй, зная характер своей сестры, всё же поддержал своего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уже подумал о свадьбе Янь-гэра, не говори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семья, совсем не цените доброту! — Фан Шу вскочила, указала на Фан Второго, затем на Фан Яня, сильно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дышала, достала серебряную монету и подняла её, слегка приподняв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ничего не принесла, возьмите эту серебряную монету, пусть пойдёт на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Фан Шу, если они возьмут эти деньги, она, выйдя из дома Фанов, скажет что-то язвительное. Фан Янь стоял неподвижно, взглянул на Фан Второго и увидел, что тот слегка покачал головой. Фан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 нас денег хватает, оставь их себе! Когда твой гэр будет жениться, добавь ему к приданому.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Шу снова разозлилась, плюнула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говоришь такие обидные слова, совсем невоспитанный.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дальше будет только хуже, Фан Второй поспешил проводить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не буду оставлять тебя на обед,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злобно посмотрела на Фан Второго: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 следующий раз, если ты помрёшь с голоду, я точно не приду. — Затем она убрала монету и пошла, бросая на Фан Яня злые взгляды. За воротами ещё слышались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восточной комнате, после ухода Фан Шу, Фан Янь вздохнул с облегчением. Он не был мастером ссор, и на самом деле был очень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Второй, увидев выражение лица Фан Яня, не смог сдержать улыбки. Раньше Янь-гэр был похож на него, мало говорил, не отвечал на обиды, но сегодня впервые увидел его таким острым на язык, он действительно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покачав головой, Фан Второй поманил Фан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подойди сюда. — Затем подвинулся на кане и постучал рукой по краю, предлагая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что-то не так? — Сев, Фан Янь поспешно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 обижена на меня, у неё нет злых намерений к тебе, — сказал он, затем сделал паузу. — Ладно, всё уже прошло, но тётя в чём-то права, тебе уже двенадцать лет, гэры и женщины, если не выйдут замуж к четырнадцати годам, будут наказаны. У тебя есть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Кто-то, кто нравится? —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жил довольно однообразно. Фан Второй работал в поле, Лю Юнь вышивала дома, Фан Лян был ещё маленьким мальчиком и бегал повсюду. Большая часть работы в доме лежала на Фан Яне. Не говоря уже о том, чтобы найти мужа, в деревне с ним были знакомы только два гэра: Му Юй и Чжан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Янь: Автор, на одну серебряную монету что-нибудь можно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 честным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серебряной монеты хватит тебе и Фан Второму на жизнь на месяц-другой, не будь неблагодарным!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Янь: Теперь я понимаю, почему никто не хочет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 Янь ушёл, автор вытер слёзы и продолжил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Фан Яня голо, ни копейки нет, каждый день можно только пить северный ветер,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Правда, никого нет, кто бы меня полюбил? (ˇ?ˇ)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http://bllate.org/book/16560/1511385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