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нашла в лесу на западе, прошла довольно долгий путь, а твой дядюшка Ли принес это мне в корзине!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невольно нахмурился. Даже если бы он нашел что-то подобное, вряд ли смог бы принести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Фан Второй всё ещё лежал в постели, тетушка Ли, видя, как трудно приходится Фан Яню,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собираюсь в лес на западе за грибами,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 с тетушкой. Может, и я найду большой камень, чтобы принести его. Обязательно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тетушка Ли налила воды в 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пятнадцать кочанов капусты, я использовала три ляна соли, вода должна лишь покрывать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шаг, — сказала тетушка Ли, держа в руках несколько кусков ткани, которыми она накрыла бочку, а затем обвязала веревкой вокруг горлышка, затянув ее. — Вот и все, через месяц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подвинув бочку, чтобы она не мешала, тетушка Ли вместе с Фан Янем вернулась в дом, чтобы отдохнуть и поболтать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Янь собрался уходить, тетушка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я ведь тебя с детства знаю. Если будут трудности,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ответил Фан Янь, тронутый её словами, и естественно улыбнулся. Он решил, что обязательно отблагодарит всех, кто к нему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 Янь научился у тетушки Ли новому ремеслу, он потратил несколько дней, чтобы превратить часть овощей с огорода в сушеные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как только он перевернул овощи на доске, тетушка Ли появилась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ты такой трудолюбивый, — сказала тетушка Ли, оглядываясь вокруг. — Эти сушеные овощи выглядят отлично, даже запах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Фан Янь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урокам тетушки Ли, — сказал он и, увидев корзину, спросил. — Вы идете в лес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погода прохладная, давай прогуляемся по лесу, — ответила тетушка Ли. — Сходи за своими вещами, я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зашел на кухню, взял большую корзину и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веревку, тетушка 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веревка?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Соберу немного хвороста на обратном пути, — ответил Фан Янь и крикнул в сторону восточной комнаты. — Папа, я иду с тетушкой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он вышел с тетушкой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Фан Яня находился на востоке деревни Чжан, а лес был на западе,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грунтовой дороге, время от времени встречая прохожих, с которыми обменивались приветствиями, прежде чем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сезон сбора урожая, и южная сторона дороги была покрыта золотистыми полями, которые ослепляли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золотые поля, Фан Янь почувствовал, как его сердце наполнилось радостью, а душа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скоро начнется сбор урожая? — спросил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 радостью посмотрела на свои 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наконец добрались до края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простирался далеко, а ближе к деревне в основном росли тополя, иногда встречались и другие деревья, большинство из которых уже сбросили листья, оставляя голые ветки и толстый слой желтых листьев на земле. Дальше местность поднималась, и можно было увидеть сосновый лес, который, несмотря на приближение конца осени, оставался густым и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иди за мной и смотри под ноги, — сказала тетушка Ли и вошла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бывал в этом лесу несколько дней назад, но не заходил далеко, только собирал сухие ветки для костра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тетушка Ли подбирает с земли ветку и разгребает листья, Фан Янь последовал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тетушка Ли остановилась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было дождя, грибы, наверное, спрятались. Давай пойдем на север, там тенисто, может, найдем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 на север,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там ничего не найдем, придется идти в сосновый лес, там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впервые занимаясь сбором грибов, не стал возражать и просто следовал за тетушкой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части леса деревья были гуще, и вскоре тетушка Ли позвала Фан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иди сюда, посмотри, здесь грибы!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подошел быстрее и увидел на земле несколько маленьких грибов, коричнево-желтого цвета, с плоскими шляпками и слегка загнутыми краями, а ножки были толщиной с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травяные грибы, их можно сушить или использовать для жарки и тушения, они очень вкусные, — объяснила тетушка Ли, и они собрали несколько грибов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Фан Янь заметил несколько грибов у основания дерева, которые выглядели более привлекательно, чем те, что были в корзине, и позвал тетушку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посмотрите, здесь тоже есть грибы!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тетушка Ли остановила Фан Яня, который уже собирался их сорвать: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эти грибы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есть? — удивился Фан Янь. — Разве грибы бывают несъедобными?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грибы красноватого цвета, особенно с точками на шляпке, ядовиты. Никогда не ешь их, — предупредила тетушка Ли. — Многие красивые грибы ядовиты, если увидишь такие, обязательно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они собрали по полкорзины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и долго ища, Фан Янь устал. Он выпрямился и огляделся, заметив вдалеке что-то похожее на камень, висящее на дереве. Вспомнив, что хотел найти камень для бочки, он указал на него тетушке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посмотрите на этот камень на дереве, как думаете, он подойдет для 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 дереве? Тетушка Ли с удивлением посмотрела в указанном направлении и, увидев, что это не камень, а осиное гнездо, быстро потянула Фан Яня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Янь-Гэр, это не камень, это осиное гнездо! Если тебя ужалят, это может быть смертельно!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тоже испугался. Хорошо, что он не попытался взять этот «камень».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тетушка Ли заметила, что они уже долго находятся в лесу и корзина почти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давай пойдем в сосновый лес, там почва мягче, и, наверное, есть много сосновых грибов. Между этими лесами есть канава, где я нашла камень для квашеной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лесами проходила канава глубиной около трех футов, без воды. Чтобы добраться до соснового леса, нужно было перебраться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искали у края канавы, но нашли только несколько камней весом около четырех-пяти фунтов, а больших, как у тетушки Ли,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немного расстроился. Эти камни были слишком маленькими, и вместе они едва ли подошли бы. Вдруг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а можно использовать два камня для 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уставшая после долгого времени в лесу,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ты умный мальчик! Конечно, можно взять два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выбрали два более тяжелых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высыпал грибы из корзины и положил туда камни, но тогда грибы не помещались. Подумав, что тетушка Ли взяла его с собой, он решил отдать грибы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конечно, отказалась, не желая пользоваться добротой ребенка. Она тоже высыпала грибы, взяла один камень из корзины Фан Яня и положила его в свою, а затем снова собрала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тронутый ее поступком, тоже собрал свои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Цзиньцзянский репортер (самозванец): Автор-кролик, говорят, ты сегодня выпустишь две главы, это подарок к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Коллега-репортер прав! Я здесь новичок, поэтому хочу наладить отношения с читателями. Пожалуйста, поддерживайте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репортера Фан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Автор-кролик, сегодня «Авторское примечание» вышло в начале текста.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опустив голову, автор-кролик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выпускаю две главы, я виноват. Просто содержание этих глав слишком «сельское», боюсь, что оно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Вы не будете меня осуждать?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