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все больше ангелов оставляют комментарии, и автор, постоянно обновляющий страницу, страдает от скованности пальцев Σ( ° △ °|||)︴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Янь: Я никогда не видел, чтобы так утешались, верни мне Да 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Цао вошел, но не стал говорить первым, лишь после приглашения Вань-нян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Вань-нян, это двое Гэров из нашей мастерской, что на подработке.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Вань-нян взглянула на них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виделись. Это Юй-гэр и Янь-гэр?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Юй снова удивился, а Фан Янь был поражен. Она увидела их всего раз, но уже знала, кто они. Вань-нян действительно была удивительной.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Цао не удивился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Пришли ко мне, случилось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Цао на этот раз не ответил, просто стоял в почтительном молчании. Фан Янь, видя это, решился сделать шаг вперед, поклонился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Вань-нян, я хочу взять работу посолиднее, побольше вышивки.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хотел взять обычный заказ, он бы не пришел к ней. Вань-нян не стала спрашивать подробностей, просто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большую работу брать — значит, мастерство нужно высокое. Давай сюда вышивку, посмотрю!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протянул свою вышивку, а Му Юй, который не особо хотел брать большой заказ, но, раз уж оказался здесь, тоже достал свою работу. Управляющий Цао взял их вышивки и передал Вань-нян.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люди смотрят на лицевую сторону вышивки, но Вань-нян перевернула работу и начала рассматривать 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Му Юй скривился. Его вышивка с лицевой стороны была аккуратной и чистой, но изнанка была просто ужасной.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Вань-нян, увидев работу Му Юя, на мгновение замерла, но быстро вернулась к своему обычному выражению.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Рассмотрев обе работы, Вань-нян поняла, что к чему,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Вышивка отражает характер человека. Юй-гэр живой, а Янь-гэр — спокойный.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глоток чая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мастерская получила крупный заказ. Господин из губернского города в первый день шестого лунного месяца в уезд приезжать будет, на именины поздравлять, заказал ширму с двусторонней вышивкой в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двусторонней вышивке, оба удивились. Двусторонняя вышивка была сложной, требовалось, чтобы с обеих сторон иглы получался узор. Этот метод вышивки был распространен только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Вань-нян, видя их удивление, не стала тянуть и прямо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посмотрел на работу Янь-гэра, изнанка тоже очень аккуратная, он может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его это не касается, Му Юй облегченно вздохнул. Он не хотел заниматься этим перед Новым годом.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нахмурился. Что значит «может попробовать»? Это значит, что он может участвовать в заказе? Он хотел сказать, что не умеет делать двустороннюю вышивку.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Вань-нян подняла руку, чтобы остановить его,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Двусторонняя вышивка редко встречается на севере. В молодости у меня была возможность научиться ей на юге. Эта ширма, кроме части, которая требует двустороннего разноцветного узора, в основном состоит из двусторонних одноцветных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хочешь взять этот заказ, тебе нужно научиться делать одноцветную двустороннюю вышивку. С завтрашнего дня у тебя будет три дня, чтобы учиться вместе с другими вышивальщицами. Если за три дня ты сможешь сделать двусторонний узор, я позволю тебе взять заказ.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можно научиться двусторонней вышивке, Фан Янь обрадовался. Это был редкий шанс, и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Вань-нян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мастерской есть свои правила. Ты не подписывал контракт с мастерской, поэтому эти три дня еда и жилье не предоставляются. Если ты научишься и начнешь работать, то сможешь жить и питаться в мастерской. Если не научишься, то эти три дня не оплачиваются.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поблагодарили и вышли из приемной, чтобы сдать вышивку.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мастерской, Фан Янь слегка расслабился. Если он сможет взять заказ на двустороннюю вышивку, то не только научится новому, но и заработает больше денег. Это давало надежду на лучшее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Му Юй долго молчал, что было для него необычно, Фан Янь потянул его за рукав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Юй-гэр, ты расстроен? Зная, что в его семье не было недостатка в деньгах, он подумал, что Му Юй расстроен из-за того, что не сможет научиться новому,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научусь двусторонней вышивке, обязательно научу тебя, не расстраивайся.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расстроен, — ответил Му Юй, слегка озадаченный.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долго молчал, выглядел очень серьезным. Если не расстроен, то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Му Юй расслабился и тихо сказал Фан 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заметил что-то необычное в Вань-нян?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о необычном в Вань-нян, то этого было много. Фан Янь с легким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ты? Одежда или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движения, когда она пьет чай! В прошлый раз она держала чашку в левой руке, а правой снимала пену. А сегодня она поменяла руки! — сказал Му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Она может снимать пену обеими руками, что в этом особенного?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широко раскрыл глаза. Неужели Вань-нян, в отличие от обычных вышивальщиц, может вышивать обеими руками!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Юй, увидев изменение в его выражении лица, понял, что он догадался,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Вань-нян очень талантлива, но не ожидал, что настолько.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даже была на юге, конечно, она талантлива.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губернском городе тоже должны быть хорошие мастерские, почему они обратились к 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 губернском городе нет тех, кто умеет делать двустороннюю вышивку.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сам понял, что это так, и, взяв Фан Яня за руку,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что научишь меня, не обманывай.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обману.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Радостный, он вспомнил, что еще не купил кувшин вина,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купить небольшой кувшин вина для «Тусу».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отправились в винный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тринадцатого дня двенадцатого месяца Фан Янь перестал вышивать дома и каждый день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когда еще не было света, он вставал. Зажигал масляную лампу, приводил себя в порядок и начинал готовить. Утром он готовил завтрак и обед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Зимой в деревне обычно ели два раза в день, вставали с рассветом и завтракали в девятом часу, пропуская обед, а ужинали в третьем часу.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Фан Янь, чтобы успеть в мастерскую пораньше, вставал рано и готовил сразу два приема пищи, чтобы днем нужно было только разогреть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обед он ел булочку, которую брал с собой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оставался в мастерской до третьего часа, затем возвращался домой. К пятому часу, когда уже темнело, он готовил ужин, ужинал, разговаривал с Фан Вторым и ложился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образ жизни был слишком тяжелым, и уже через день Фан Второй обеспокоился: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Янь-гэр, ты каждый день уходишь рано и возвращаешься поздно, это слишком тяжело. Может, не ходи?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Фан Янь все еще переживал из-за восьми лянов серебра, он понимал, что Фан Второй не виноват. Если бы Фан Второй знал о намерениях Чжан У, он бы не взял эти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искусство двусторонней вышивки — это не то, чему можно научиться в обычное время. Если не трудиться, как можно чему-то научиться?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Второй не хотел препятствовать Фан Яню, просто беспокоился о нем, боялся, что с ним что-то случится в пути, или что он устанет.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просто переживает, не хочет мешать тебе ремеслу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я понимаю, у меня с собой есть средства защиты,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его остановить, Фан Второй мог только каждый день беспокоиться дома, надеясь, что его нога скоро заживет.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дня прошли быстро. На третий день, когда Фан Янь сдал двустороннюю вышивку с цветком, Вань-нян посмотрела на нее, потрогала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приходи к ширме приступать.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ширма состояла из четырех створок, на каждой из которых нужно было вышить сливу, орхидею, бамбук и хризантему, а также журавля и надпись. Для этого требовалось более двадцати различных цветов ниток.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большой заказ не под силу выполнить даже десяти-восьми людям за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Авторские 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Янь: Я никогда не видел, чтобы так утешались, верни мне Да Бао!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http://bllate.org/book/16560/1511506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